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Verdana" w:eastAsia="Verdana" w:hAnsi="Verdana" w:cs="Verdana"/>
          <w:b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PATTO DI CORRESPONSABILITA’ PER LA FAMIGLIA CHE OSPITA UNO/A STUDENTE/SSA PARTNER</w:t>
      </w:r>
    </w:p>
    <w:p w:rsidR="0099629E" w:rsidRDefault="0099629E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:rsidR="0099629E" w:rsidRDefault="0099629E">
      <w:pPr>
        <w:rPr>
          <w:sz w:val="20"/>
          <w:szCs w:val="20"/>
        </w:rPr>
      </w:pP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Il sottoscritto __________________________________, nato a ____________________________il  __________</w:t>
      </w:r>
    </w:p>
    <w:p w:rsidR="0099629E" w:rsidRDefault="00000000">
      <w:pPr>
        <w:spacing w:after="160"/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Residente/I a  _____________________________________  via </w:t>
      </w:r>
      <w:r>
        <w:rPr>
          <w:rFonts w:ascii="Calibri" w:eastAsia="Calibri" w:hAnsi="Calibri" w:cs="Calibri"/>
          <w:b/>
          <w:sz w:val="20"/>
          <w:szCs w:val="20"/>
        </w:rPr>
        <w:tab/>
        <w:t xml:space="preserve">___________, </w:t>
      </w:r>
      <w:r>
        <w:rPr>
          <w:rFonts w:ascii="Calibri" w:eastAsia="Calibri" w:hAnsi="Calibri" w:cs="Calibri"/>
          <w:b/>
          <w:sz w:val="20"/>
          <w:szCs w:val="20"/>
        </w:rPr>
        <w:tab/>
        <w:t>____</w:t>
      </w:r>
    </w:p>
    <w:p w:rsidR="0099629E" w:rsidRDefault="0099629E">
      <w:pPr>
        <w:spacing w:after="16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99629E" w:rsidRDefault="0099629E">
      <w:pPr>
        <w:spacing w:after="160"/>
        <w:jc w:val="both"/>
        <w:rPr>
          <w:rFonts w:ascii="Calibri" w:eastAsia="Calibri" w:hAnsi="Calibri" w:cs="Calibri"/>
          <w:b/>
          <w:sz w:val="20"/>
          <w:szCs w:val="20"/>
        </w:rPr>
      </w:pP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La sottoscritta __________________________________, nata a ____________________________ il  __________</w:t>
      </w: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Residente/I a  _____________________________________  via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ab/>
        <w:t xml:space="preserve">___________, 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ab/>
        <w:t>____</w:t>
      </w:r>
    </w:p>
    <w:p w:rsidR="0099629E" w:rsidRDefault="0099629E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Genitore /Tutore </w:t>
      </w:r>
      <w:r>
        <w:rPr>
          <w:rFonts w:ascii="Calibri" w:eastAsia="Calibri" w:hAnsi="Calibri" w:cs="Calibri"/>
          <w:b/>
          <w:sz w:val="20"/>
          <w:szCs w:val="20"/>
        </w:rPr>
        <w:t>esercente</w:t>
      </w: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la responsabilità genitoriale</w:t>
      </w: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dell’alunno/a _________________________________________________________________________________</w:t>
      </w: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frequentante la classe ________    nato/a </w:t>
      </w:r>
      <w:proofErr w:type="spellStart"/>
      <w:r>
        <w:rPr>
          <w:rFonts w:ascii="Calibri" w:eastAsia="Calibri" w:hAnsi="Calibri" w:cs="Calibri"/>
          <w:b/>
          <w:color w:val="000000"/>
          <w:sz w:val="20"/>
          <w:szCs w:val="20"/>
        </w:rPr>
        <w:t>a</w:t>
      </w:r>
      <w:proofErr w:type="spellEnd"/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_____________________________________________ il __________</w:t>
      </w:r>
    </w:p>
    <w:p w:rsidR="0099629E" w:rsidRDefault="0099629E">
      <w:pPr>
        <w:rPr>
          <w:sz w:val="20"/>
          <w:szCs w:val="20"/>
        </w:rPr>
      </w:pPr>
    </w:p>
    <w:p w:rsidR="0099629E" w:rsidRDefault="00000000">
      <w:pPr>
        <w:jc w:val="both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Dichiara/no la propria disponibilità a ospitare, presso la propria abitazione, al suindicato indirizzo, uno/a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, nell'ambito del progetto ERASMUS+ </w:t>
      </w:r>
      <w:r>
        <w:rPr>
          <w:rFonts w:ascii="Calibri" w:eastAsia="Calibri" w:hAnsi="Calibri" w:cs="Calibri"/>
          <w:b/>
          <w:sz w:val="20"/>
          <w:szCs w:val="20"/>
        </w:rPr>
        <w:t>ECOLOGICALL</w:t>
      </w:r>
      <w:r>
        <w:rPr>
          <w:rFonts w:ascii="Calibri" w:eastAsia="Calibri" w:hAnsi="Calibri" w:cs="Calibri"/>
          <w:sz w:val="20"/>
          <w:szCs w:val="20"/>
        </w:rPr>
        <w:t xml:space="preserve">, della scuola partner </w:t>
      </w:r>
      <w:r>
        <w:rPr>
          <w:rFonts w:ascii="Calibri" w:eastAsia="Calibri" w:hAnsi="Calibri" w:cs="Calibri"/>
          <w:b/>
          <w:sz w:val="20"/>
          <w:szCs w:val="20"/>
        </w:rPr>
        <w:t xml:space="preserve">ANTONIUS COLLEGE, </w:t>
      </w:r>
      <w:r>
        <w:rPr>
          <w:rFonts w:ascii="Calibri" w:eastAsia="Calibri" w:hAnsi="Calibri" w:cs="Calibri"/>
          <w:sz w:val="20"/>
          <w:szCs w:val="20"/>
        </w:rPr>
        <w:t>Gouda, Olanda</w:t>
      </w:r>
      <w:r>
        <w:rPr>
          <w:rFonts w:ascii="Calibri" w:eastAsia="Calibri" w:hAnsi="Calibri" w:cs="Calibri"/>
          <w:b/>
          <w:sz w:val="20"/>
          <w:szCs w:val="20"/>
        </w:rPr>
        <w:t>.</w:t>
      </w:r>
    </w:p>
    <w:p w:rsidR="0099629E" w:rsidRDefault="0099629E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sz w:val="20"/>
          <w:szCs w:val="20"/>
        </w:rPr>
      </w:pP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Dichiara/no, altresì, di essere consapevole/i del ruolo assunto in qualità di famiglia ospitante, ruolo che non consiste semplicemente nel fornire vitto e alloggio, ma comprende anche altre funzioni e compiti fondamentali per il benessere dello/a studente/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ospite e la buona riuscita del soggiorno.</w:t>
      </w: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Funzione di intermediario</w:t>
      </w: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 soggiorno in una famiglia ospitante rappresenta una parte molto importante del processo di apprendimento dello/studente/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ospite. Attraverso l'interazione quotidiana con i genitori e i familiari ospitanti, lo/la studente/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ospite acquisisce preziose informazioni sulle differenze culturali nonché competenze linguistiche. È pertanto importante che l'ospite non sia trattato come semplice inquilino, ma venga integrato, per quanto possibile, nella vita familiare, rendendolo possibilmente partecipe dei vari momenti di socializzazione e delle attività quotidiane del nucleo familiare ospitante.</w:t>
      </w: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Potestà parentale</w:t>
      </w: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Lo/la studente/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ospite è un/a giovane con poca o nessuna esperienza pregressa della cultura e delle mentalità del paese ospitante e, di conseguenza, avrà bisogno di aiuto in relazione a molti aspetti della vita quotidiana. Ciò implica l’onere da parte della famiglia ospitante, nelle veci di un genitore o esercente la responsabilità genitoriale, di dover fornire linee guida chiare per il suo comportamento, cos'è o meno accettabile, nonché raccomandazioni e direttive varie nell’esclusivo interesse dello stesso studente ospite e al fine di garantirgli un sereno soggiorno e un proficuo scambio culturale.</w:t>
      </w: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In generale, i genitori della famiglia ospitante si impegnano ad assicurare allo studente ospite un alloggio adeguato e rispondente a tutte le normative vigenti in materia, nonché un soggiorno in condizioni di sicurezza e di rispetto della privacy.</w:t>
      </w:r>
    </w:p>
    <w:p w:rsidR="0099629E" w:rsidRDefault="0099629E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In particolare poi, ci si  </w:t>
      </w:r>
      <w:r>
        <w:rPr>
          <w:rFonts w:ascii="Verdana" w:eastAsia="Verdana" w:hAnsi="Verdana" w:cs="Verdana"/>
          <w:sz w:val="20"/>
          <w:szCs w:val="20"/>
        </w:rPr>
        <w:t>impegna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a:</w:t>
      </w:r>
    </w:p>
    <w:p w:rsidR="009962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lastRenderedPageBreak/>
        <w:t>garantire che lo studente/essa non sia lasciato/a solo/a di notte;</w:t>
      </w:r>
    </w:p>
    <w:p w:rsidR="009962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offrire vitto in forma adeguata e gratuita;</w:t>
      </w:r>
    </w:p>
    <w:p w:rsidR="009962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integrarlo/a il più possibile nella vita familiare;</w:t>
      </w:r>
    </w:p>
    <w:p w:rsidR="009962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garantire che frequenti regolarmente le attività programmate;</w:t>
      </w:r>
    </w:p>
    <w:p w:rsidR="009962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vigilare affinché lo studente/</w:t>
      </w:r>
      <w:proofErr w:type="spellStart"/>
      <w:r>
        <w:rPr>
          <w:rFonts w:ascii="Verdana" w:eastAsia="Verdana" w:hAnsi="Verdana" w:cs="Verdana"/>
          <w:sz w:val="20"/>
          <w:szCs w:val="20"/>
        </w:rPr>
        <w:t>ssa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non procuri danni a sé e agli altri, sia durante la permanenza presso la propria abitazione, sia durante i tragitti  da questa ai luoghi di incontro con il personale della scuola</w:t>
      </w:r>
      <w:r>
        <w:rPr>
          <w:rFonts w:ascii="Roboto" w:eastAsia="Roboto" w:hAnsi="Roboto" w:cs="Roboto"/>
          <w:color w:val="202124"/>
          <w:sz w:val="20"/>
          <w:szCs w:val="20"/>
          <w:highlight w:val="white"/>
        </w:rPr>
        <w:t xml:space="preserve"> </w:t>
      </w:r>
    </w:p>
    <w:p w:rsidR="009962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trattare tutti i dati personali relativi all’ospite come riservati e nel pieno rispetto dei principi di necessità e proporzionalità rispetto alle finalità dell</w:t>
      </w:r>
      <w:r>
        <w:rPr>
          <w:rFonts w:ascii="Verdana" w:eastAsia="Verdana" w:hAnsi="Verdana" w:cs="Verdana"/>
          <w:sz w:val="20"/>
          <w:szCs w:val="20"/>
        </w:rPr>
        <w:t>a mobilità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 in essere e rispetto al presente patto di corresponsabilità;</w:t>
      </w:r>
    </w:p>
    <w:p w:rsidR="009962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avvertire tempestivamente i docenti referenti allorché si presentino problemi di qualunque genere;</w:t>
      </w:r>
    </w:p>
    <w:p w:rsidR="009962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non somministrare bevande alcoliche o sigarette allo studente/essa; </w:t>
      </w:r>
    </w:p>
    <w:p w:rsidR="0099629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tenere in debito conto i problemi di salute comunicati dall’ospite e rispettare eventuali prescrizioni e/o esigenze manifestate (intolleranze alimentari, regimi dietetici specifici, allergie, terapie farmacologiche, necessità varie) </w:t>
      </w:r>
    </w:p>
    <w:p w:rsidR="0099629E" w:rsidRDefault="0099629E">
      <w:pPr>
        <w:rPr>
          <w:rFonts w:ascii="Verdana" w:eastAsia="Verdana" w:hAnsi="Verdana" w:cs="Verdana"/>
          <w:sz w:val="20"/>
          <w:szCs w:val="20"/>
        </w:rPr>
      </w:pP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Il/la/i sottoscritto/a/i dichiara/no di aver letto e compreso quanto contenuto nella presente carta.                                                     </w:t>
      </w: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Per accettazione.</w:t>
      </w: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Data  ______________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  <w:t>                                           </w:t>
      </w:r>
    </w:p>
    <w:p w:rsidR="0099629E" w:rsidRDefault="00000000">
      <w:pPr>
        <w:pBdr>
          <w:top w:val="nil"/>
          <w:left w:val="nil"/>
          <w:bottom w:val="nil"/>
          <w:right w:val="nil"/>
          <w:between w:val="nil"/>
        </w:pBdr>
        <w:spacing w:after="160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       Lo/La studente/essa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ab/>
        <w:t xml:space="preserve">        Genitori o chi esercita la </w:t>
      </w:r>
      <w:r>
        <w:rPr>
          <w:rFonts w:ascii="Verdana" w:eastAsia="Verdana" w:hAnsi="Verdana" w:cs="Verdana"/>
          <w:b/>
          <w:sz w:val="20"/>
          <w:szCs w:val="20"/>
        </w:rPr>
        <w:t>potestà</w:t>
      </w: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 genitoriale</w:t>
      </w:r>
    </w:p>
    <w:p w:rsidR="0099629E" w:rsidRDefault="00000000">
      <w:pPr>
        <w:spacing w:after="2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              ________________________________________</w:t>
      </w:r>
    </w:p>
    <w:p w:rsidR="0099629E" w:rsidRDefault="00000000">
      <w:pPr>
        <w:spacing w:after="2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 </w:t>
      </w:r>
    </w:p>
    <w:p w:rsidR="0099629E" w:rsidRDefault="00000000">
      <w:pPr>
        <w:spacing w:after="24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                                                                   ________________________________________</w:t>
      </w:r>
    </w:p>
    <w:p w:rsidR="0099629E" w:rsidRDefault="0099629E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b/>
          <w:color w:val="000000"/>
          <w:sz w:val="16"/>
          <w:szCs w:val="16"/>
        </w:rPr>
      </w:pPr>
    </w:p>
    <w:p w:rsidR="0099629E" w:rsidRDefault="0099629E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:rsidR="0099629E" w:rsidRDefault="0099629E">
      <w:pPr>
        <w:rPr>
          <w:rFonts w:ascii="Verdana" w:eastAsia="Verdana" w:hAnsi="Verdana" w:cs="Verdana"/>
          <w:sz w:val="20"/>
          <w:szCs w:val="20"/>
        </w:rPr>
      </w:pPr>
    </w:p>
    <w:sectPr w:rsidR="009962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851" w:right="851" w:bottom="851" w:left="85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65D04" w:rsidRDefault="00065D04">
      <w:r>
        <w:separator/>
      </w:r>
    </w:p>
  </w:endnote>
  <w:endnote w:type="continuationSeparator" w:id="0">
    <w:p w:rsidR="00065D04" w:rsidRDefault="0006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ourgette">
    <w:altName w:val="Calibri"/>
    <w:panose1 w:val="020B0604020202020204"/>
    <w:charset w:val="00"/>
    <w:family w:val="auto"/>
    <w:pitch w:val="default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629E" w:rsidRDefault="009962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629E" w:rsidRDefault="009962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629E" w:rsidRDefault="009962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65D04" w:rsidRDefault="00065D04">
      <w:r>
        <w:separator/>
      </w:r>
    </w:p>
  </w:footnote>
  <w:footnote w:type="continuationSeparator" w:id="0">
    <w:p w:rsidR="00065D04" w:rsidRDefault="00065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629E" w:rsidRDefault="009962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629E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  <w:sz w:val="36"/>
        <w:szCs w:val="36"/>
      </w:rPr>
    </w:pPr>
    <w:r>
      <w:rPr>
        <w:rFonts w:ascii="Courgette" w:eastAsia="Courgette" w:hAnsi="Courgette" w:cs="Courgette"/>
        <w:noProof/>
        <w:color w:val="000000"/>
        <w:sz w:val="36"/>
        <w:szCs w:val="36"/>
      </w:rPr>
      <w:drawing>
        <wp:inline distT="0" distB="0" distL="0" distR="0">
          <wp:extent cx="404766" cy="4604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9629E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</w:rPr>
    </w:pPr>
    <w:r>
      <w:rPr>
        <w:rFonts w:ascii="Courgette" w:eastAsia="Courgette" w:hAnsi="Courgette" w:cs="Courgette"/>
        <w:color w:val="000000"/>
      </w:rPr>
      <w:t>Ministero dell’Istruzione e del Merito</w:t>
    </w:r>
  </w:p>
  <w:p w:rsidR="0099629E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rFonts w:ascii="Courgette" w:eastAsia="Courgette" w:hAnsi="Courgette" w:cs="Courgette"/>
        <w:color w:val="000000"/>
      </w:rPr>
    </w:pPr>
    <w:r>
      <w:rPr>
        <w:rFonts w:ascii="Courgette" w:eastAsia="Courgette" w:hAnsi="Courgette" w:cs="Courgette"/>
        <w:i/>
        <w:color w:val="000000"/>
      </w:rPr>
      <w:t>Ufficio Scolastico Regionale per il Lazio</w:t>
    </w:r>
  </w:p>
  <w:p w:rsidR="0099629E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2"/>
        <w:szCs w:val="22"/>
      </w:rPr>
    </w:pPr>
    <w:r>
      <w:rPr>
        <w:b/>
        <w:color w:val="000000"/>
        <w:sz w:val="22"/>
        <w:szCs w:val="22"/>
      </w:rPr>
      <w:t>LICEO SCIENTIFICO STATALE “E. MAJORANA”</w:t>
    </w:r>
  </w:p>
  <w:p w:rsidR="0099629E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t xml:space="preserve">04100 LATINA – Via Sezze s.n.c.  tel. 0773 694196 </w:t>
    </w:r>
  </w:p>
  <w:p w:rsidR="0099629E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t>codice fiscale: 80003120591 – codice scuola: LTPS05000B</w:t>
    </w:r>
  </w:p>
  <w:p w:rsidR="0099629E" w:rsidRDefault="00000000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14"/>
        <w:szCs w:val="14"/>
      </w:rPr>
    </w:pPr>
    <w:r>
      <w:rPr>
        <w:rFonts w:ascii="Quattrocento Sans" w:eastAsia="Quattrocento Sans" w:hAnsi="Quattrocento Sans" w:cs="Quattrocento Sans"/>
        <w:color w:val="000000"/>
        <w:sz w:val="14"/>
        <w:szCs w:val="14"/>
      </w:rPr>
      <w:t>🖂</w:t>
    </w:r>
    <w:r>
      <w:rPr>
        <w:color w:val="000000"/>
        <w:sz w:val="14"/>
        <w:szCs w:val="14"/>
      </w:rPr>
      <w:t xml:space="preserve">ltps05000b@istruzione.it </w:t>
    </w:r>
    <w:hyperlink r:id="rId2">
      <w:r>
        <w:rPr>
          <w:color w:val="0563C1"/>
          <w:sz w:val="14"/>
          <w:szCs w:val="14"/>
          <w:u w:val="single"/>
        </w:rPr>
        <w:t>https://www.liceomajoranalatina.edu.it</w:t>
      </w:r>
    </w:hyperlink>
  </w:p>
  <w:p w:rsidR="0099629E" w:rsidRDefault="009962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9629E" w:rsidRDefault="0099629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5959CD"/>
    <w:multiLevelType w:val="multilevel"/>
    <w:tmpl w:val="A9BAF90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4164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29E"/>
    <w:rsid w:val="00065D04"/>
    <w:rsid w:val="007F653D"/>
    <w:rsid w:val="0099629E"/>
    <w:rsid w:val="00D01021"/>
    <w:rsid w:val="00DF0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8649C47"/>
  <w15:docId w15:val="{5712088F-54D4-AD40-9238-C2B2EAA8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00D"/>
    <w:rPr>
      <w:lang w:eastAsia="en-GB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A100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A100D"/>
  </w:style>
  <w:style w:type="paragraph" w:styleId="Footer">
    <w:name w:val="footer"/>
    <w:basedOn w:val="Normal"/>
    <w:link w:val="FooterChar"/>
    <w:uiPriority w:val="99"/>
    <w:unhideWhenUsed/>
    <w:rsid w:val="00BA100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A100D"/>
  </w:style>
  <w:style w:type="paragraph" w:customStyle="1" w:styleId="Corpo">
    <w:name w:val="Corpo"/>
    <w:rsid w:val="00BA100D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BA100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75DB9"/>
    <w:pPr>
      <w:spacing w:before="100" w:beforeAutospacing="1" w:after="100" w:afterAutospacing="1"/>
    </w:pPr>
    <w:rPr>
      <w:lang w:eastAsia="it-IT"/>
    </w:rPr>
  </w:style>
  <w:style w:type="character" w:customStyle="1" w:styleId="apple-tab-span">
    <w:name w:val="apple-tab-span"/>
    <w:basedOn w:val="DefaultParagraphFont"/>
    <w:rsid w:val="00775DB9"/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HfODv8Ym2CX7ZD9Mk8qv5ni7JA==">CgMxLjA4AHIhMXJjUHBYS1FvZDhfVDlVa19maHB1Z2FjTWEtUHdCbG5C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Buonincontri</dc:creator>
  <cp:lastModifiedBy>Daniele Ribatti</cp:lastModifiedBy>
  <cp:revision>3</cp:revision>
  <dcterms:created xsi:type="dcterms:W3CDTF">2024-11-11T16:25:00Z</dcterms:created>
  <dcterms:modified xsi:type="dcterms:W3CDTF">2024-11-12T06:50:00Z</dcterms:modified>
</cp:coreProperties>
</file>