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81F" w:rsidRPr="00EA4273" w:rsidRDefault="00EF381F" w:rsidP="00EF381F">
      <w:pPr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59"/>
        <w:gridCol w:w="6847"/>
        <w:gridCol w:w="1422"/>
      </w:tblGrid>
      <w:tr w:rsidR="00EF381F" w:rsidRPr="00EA4273" w:rsidTr="00C54D91">
        <w:tc>
          <w:tcPr>
            <w:tcW w:w="1384" w:type="dxa"/>
          </w:tcPr>
          <w:p w:rsidR="00EF381F" w:rsidRPr="00EA4273" w:rsidRDefault="00EF381F" w:rsidP="00C54D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</w:tcPr>
          <w:p w:rsidR="00EF381F" w:rsidRPr="00EA4273" w:rsidRDefault="00EF381F" w:rsidP="00EF381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EF381F" w:rsidRPr="00EA4273" w:rsidRDefault="00EF381F" w:rsidP="00EF381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PIANO EDUCATIVO PERSONALIZZATO</w:t>
            </w:r>
          </w:p>
          <w:p w:rsidR="00EF381F" w:rsidRPr="00EA4273" w:rsidRDefault="00EF381F" w:rsidP="00EF381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per alunni con svantaggio linguistico</w:t>
            </w:r>
          </w:p>
          <w:p w:rsidR="00EF381F" w:rsidRPr="00EA4273" w:rsidRDefault="00EF381F" w:rsidP="00C54D91">
            <w:pPr>
              <w:suppressAutoHyphens/>
              <w:snapToGrid w:val="0"/>
              <w:jc w:val="center"/>
              <w:rPr>
                <w:rFonts w:ascii="Verdana" w:eastAsiaTheme="majorEastAsia" w:hAnsi="Verdana" w:cstheme="majorBidi"/>
                <w:i/>
                <w:iCs/>
                <w:color w:val="4F81BD" w:themeColor="accent1"/>
                <w:spacing w:val="15"/>
                <w:sz w:val="20"/>
                <w:szCs w:val="20"/>
                <w:lang w:eastAsia="ar-SA"/>
              </w:rPr>
            </w:pPr>
          </w:p>
          <w:p w:rsidR="00EF381F" w:rsidRPr="00EA4273" w:rsidRDefault="00EF381F" w:rsidP="00C54D91">
            <w:pPr>
              <w:ind w:left="360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:rsidR="00EF381F" w:rsidRPr="00EA4273" w:rsidRDefault="00EF381F" w:rsidP="00C54D91">
            <w:pPr>
              <w:ind w:left="360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:rsidR="00EF381F" w:rsidRPr="00EA4273" w:rsidRDefault="00EF381F" w:rsidP="00EF381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 xml:space="preserve">Direttiva Ministeriale “Strumenti d’intervento per gli alunni con bisogni educativi speciali e organizzazione territoriale per l’inclusione scolastica </w:t>
            </w:r>
            <w:proofErr w:type="gramStart"/>
            <w:r w:rsidRPr="00EA4273">
              <w:rPr>
                <w:rFonts w:ascii="Verdana" w:hAnsi="Verdana"/>
                <w:b/>
                <w:sz w:val="20"/>
                <w:szCs w:val="20"/>
              </w:rPr>
              <w:t>“ del</w:t>
            </w:r>
            <w:proofErr w:type="gramEnd"/>
            <w:r w:rsidRPr="00EA4273">
              <w:rPr>
                <w:rFonts w:ascii="Verdana" w:hAnsi="Verdana"/>
                <w:b/>
                <w:sz w:val="20"/>
                <w:szCs w:val="20"/>
              </w:rPr>
              <w:t xml:space="preserve"> 27/12/2012.</w:t>
            </w:r>
          </w:p>
          <w:p w:rsidR="00EF381F" w:rsidRPr="00EA4273" w:rsidRDefault="00EF381F" w:rsidP="00C54D91">
            <w:pPr>
              <w:ind w:left="360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:rsidR="00EF381F" w:rsidRPr="00EA4273" w:rsidRDefault="00EF381F" w:rsidP="00C54D91">
            <w:pPr>
              <w:ind w:left="360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:rsidR="00EF381F" w:rsidRPr="00EA4273" w:rsidRDefault="00EF381F" w:rsidP="00EF381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 xml:space="preserve">Linee guida per l’accoglienza e l’integrazione degli alunni stranieri.    </w:t>
            </w:r>
          </w:p>
          <w:p w:rsidR="00EF381F" w:rsidRPr="00EA4273" w:rsidRDefault="00EF381F" w:rsidP="00C54D91">
            <w:pPr>
              <w:jc w:val="center"/>
              <w:rPr>
                <w:sz w:val="20"/>
                <w:szCs w:val="20"/>
              </w:rPr>
            </w:pPr>
          </w:p>
          <w:p w:rsidR="00EF381F" w:rsidRPr="00EA4273" w:rsidRDefault="00EF381F" w:rsidP="00C54D91">
            <w:pPr>
              <w:jc w:val="center"/>
              <w:rPr>
                <w:sz w:val="20"/>
                <w:szCs w:val="20"/>
              </w:rPr>
            </w:pPr>
          </w:p>
          <w:p w:rsidR="00EF381F" w:rsidRPr="00EA4273" w:rsidRDefault="00EF381F" w:rsidP="00C54D91">
            <w:pPr>
              <w:jc w:val="center"/>
              <w:rPr>
                <w:sz w:val="20"/>
                <w:szCs w:val="20"/>
              </w:rPr>
            </w:pPr>
            <w:r w:rsidRPr="00EA4273">
              <w:rPr>
                <w:noProof/>
                <w:sz w:val="20"/>
                <w:szCs w:val="20"/>
              </w:rPr>
              <w:drawing>
                <wp:inline distT="0" distB="0" distL="0" distR="0" wp14:anchorId="3E83453E" wp14:editId="4D041EF5">
                  <wp:extent cx="990600" cy="7429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742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381F" w:rsidRPr="00EA4273" w:rsidRDefault="00EF381F" w:rsidP="00C54D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</w:tcPr>
          <w:p w:rsidR="00EF381F" w:rsidRPr="00EA4273" w:rsidRDefault="00EF381F" w:rsidP="00C54D91">
            <w:pPr>
              <w:jc w:val="center"/>
              <w:rPr>
                <w:sz w:val="20"/>
                <w:szCs w:val="20"/>
              </w:rPr>
            </w:pPr>
          </w:p>
        </w:tc>
      </w:tr>
    </w:tbl>
    <w:p w:rsidR="00176BF1" w:rsidRDefault="00176BF1" w:rsidP="00D63345">
      <w:pPr>
        <w:jc w:val="both"/>
        <w:rPr>
          <w:b/>
          <w:sz w:val="20"/>
          <w:szCs w:val="20"/>
        </w:rPr>
      </w:pPr>
    </w:p>
    <w:p w:rsidR="00EA4273" w:rsidRPr="00EA4273" w:rsidRDefault="00EA4273" w:rsidP="00D63345">
      <w:pPr>
        <w:jc w:val="both"/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029"/>
        <w:gridCol w:w="5599"/>
      </w:tblGrid>
      <w:tr w:rsidR="00EF381F" w:rsidRPr="00EA4273" w:rsidTr="001613B1">
        <w:tc>
          <w:tcPr>
            <w:tcW w:w="4077" w:type="dxa"/>
          </w:tcPr>
          <w:p w:rsidR="00EF381F" w:rsidRPr="00EA4273" w:rsidRDefault="00EF381F" w:rsidP="00EF381F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 xml:space="preserve">Coordinatore di Classe      </w:t>
            </w:r>
          </w:p>
        </w:tc>
        <w:tc>
          <w:tcPr>
            <w:tcW w:w="5701" w:type="dxa"/>
          </w:tcPr>
          <w:p w:rsidR="00EF381F" w:rsidRPr="00EA4273" w:rsidRDefault="00EF381F" w:rsidP="00EF381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F381F" w:rsidRPr="00EA4273" w:rsidTr="001613B1">
        <w:tc>
          <w:tcPr>
            <w:tcW w:w="4077" w:type="dxa"/>
          </w:tcPr>
          <w:p w:rsidR="00EF381F" w:rsidRPr="00EA4273" w:rsidRDefault="00EF381F" w:rsidP="00EF381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Alunno/a</w:t>
            </w:r>
          </w:p>
        </w:tc>
        <w:tc>
          <w:tcPr>
            <w:tcW w:w="5701" w:type="dxa"/>
          </w:tcPr>
          <w:p w:rsidR="00EF381F" w:rsidRPr="00EA4273" w:rsidRDefault="00EF381F" w:rsidP="00EF381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F381F" w:rsidRPr="00EA4273" w:rsidTr="001613B1">
        <w:tc>
          <w:tcPr>
            <w:tcW w:w="4077" w:type="dxa"/>
          </w:tcPr>
          <w:p w:rsidR="00EF381F" w:rsidRPr="00EA4273" w:rsidRDefault="00EF381F" w:rsidP="00EF381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Classe</w:t>
            </w:r>
          </w:p>
        </w:tc>
        <w:tc>
          <w:tcPr>
            <w:tcW w:w="5701" w:type="dxa"/>
          </w:tcPr>
          <w:p w:rsidR="00EF381F" w:rsidRPr="00EA4273" w:rsidRDefault="00EF381F" w:rsidP="00EF381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F381F" w:rsidRPr="00EA4273" w:rsidTr="001613B1">
        <w:tc>
          <w:tcPr>
            <w:tcW w:w="4077" w:type="dxa"/>
          </w:tcPr>
          <w:p w:rsidR="00EF381F" w:rsidRPr="00EA4273" w:rsidRDefault="00EF381F" w:rsidP="00EF381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Data di nascita</w:t>
            </w:r>
          </w:p>
        </w:tc>
        <w:tc>
          <w:tcPr>
            <w:tcW w:w="5701" w:type="dxa"/>
          </w:tcPr>
          <w:p w:rsidR="00EF381F" w:rsidRPr="00EA4273" w:rsidRDefault="00EF381F" w:rsidP="00EF381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F381F" w:rsidRPr="00EA4273" w:rsidTr="001613B1">
        <w:tc>
          <w:tcPr>
            <w:tcW w:w="4077" w:type="dxa"/>
          </w:tcPr>
          <w:p w:rsidR="00EF381F" w:rsidRPr="00EA4273" w:rsidRDefault="00EF381F" w:rsidP="00EF381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Nazionalità</w:t>
            </w:r>
          </w:p>
        </w:tc>
        <w:tc>
          <w:tcPr>
            <w:tcW w:w="5701" w:type="dxa"/>
          </w:tcPr>
          <w:p w:rsidR="00EF381F" w:rsidRPr="00EA4273" w:rsidRDefault="00EF381F" w:rsidP="00EF381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F381F" w:rsidRPr="00EA4273" w:rsidTr="001613B1">
        <w:tc>
          <w:tcPr>
            <w:tcW w:w="4077" w:type="dxa"/>
          </w:tcPr>
          <w:p w:rsidR="00EF381F" w:rsidRPr="00EA4273" w:rsidRDefault="00EF381F" w:rsidP="00EF381F">
            <w:pPr>
              <w:tabs>
                <w:tab w:val="center" w:pos="4819"/>
              </w:tabs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Data del primo arrivo in Italia</w:t>
            </w:r>
          </w:p>
        </w:tc>
        <w:tc>
          <w:tcPr>
            <w:tcW w:w="5701" w:type="dxa"/>
          </w:tcPr>
          <w:p w:rsidR="00EF381F" w:rsidRPr="00EA4273" w:rsidRDefault="00EF381F" w:rsidP="00EF381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F381F" w:rsidRPr="00EA4273" w:rsidTr="001613B1">
        <w:tc>
          <w:tcPr>
            <w:tcW w:w="4077" w:type="dxa"/>
          </w:tcPr>
          <w:p w:rsidR="00EF381F" w:rsidRPr="00EA4273" w:rsidRDefault="00EF381F" w:rsidP="004B04DF">
            <w:pPr>
              <w:tabs>
                <w:tab w:val="center" w:pos="4819"/>
              </w:tabs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Numero degli anni di scolarità</w:t>
            </w:r>
          </w:p>
        </w:tc>
        <w:tc>
          <w:tcPr>
            <w:tcW w:w="5701" w:type="dxa"/>
          </w:tcPr>
          <w:p w:rsidR="00EF381F" w:rsidRPr="00EA4273" w:rsidRDefault="00EF381F" w:rsidP="00EF381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F381F" w:rsidRPr="00EA4273" w:rsidTr="001613B1">
        <w:tc>
          <w:tcPr>
            <w:tcW w:w="4077" w:type="dxa"/>
          </w:tcPr>
          <w:p w:rsidR="00EF381F" w:rsidRPr="00EA4273" w:rsidRDefault="00EF381F" w:rsidP="00EF381F">
            <w:pPr>
              <w:tabs>
                <w:tab w:val="center" w:pos="4819"/>
              </w:tabs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di cui nel paese d’origine</w:t>
            </w:r>
          </w:p>
        </w:tc>
        <w:tc>
          <w:tcPr>
            <w:tcW w:w="5701" w:type="dxa"/>
          </w:tcPr>
          <w:p w:rsidR="00EF381F" w:rsidRPr="00EA4273" w:rsidRDefault="00EF381F" w:rsidP="00EF381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F381F" w:rsidRPr="00EA4273" w:rsidTr="001613B1">
        <w:tc>
          <w:tcPr>
            <w:tcW w:w="4077" w:type="dxa"/>
          </w:tcPr>
          <w:p w:rsidR="00EF381F" w:rsidRPr="00EA4273" w:rsidRDefault="00EF381F" w:rsidP="00EF381F">
            <w:pPr>
              <w:tabs>
                <w:tab w:val="center" w:pos="4819"/>
              </w:tabs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Lingua parlata in famiglia</w:t>
            </w:r>
          </w:p>
        </w:tc>
        <w:tc>
          <w:tcPr>
            <w:tcW w:w="5701" w:type="dxa"/>
          </w:tcPr>
          <w:p w:rsidR="00EF381F" w:rsidRPr="00EA4273" w:rsidRDefault="00EF381F" w:rsidP="00EF381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F381F" w:rsidRPr="00EA4273" w:rsidTr="001613B1">
        <w:tc>
          <w:tcPr>
            <w:tcW w:w="4077" w:type="dxa"/>
          </w:tcPr>
          <w:p w:rsidR="00EF381F" w:rsidRPr="00EA4273" w:rsidRDefault="00EF381F" w:rsidP="00EF381F">
            <w:pPr>
              <w:tabs>
                <w:tab w:val="center" w:pos="4819"/>
              </w:tabs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Lingua di scolarità nel paese d’origine</w:t>
            </w:r>
          </w:p>
        </w:tc>
        <w:tc>
          <w:tcPr>
            <w:tcW w:w="5701" w:type="dxa"/>
          </w:tcPr>
          <w:p w:rsidR="00EF381F" w:rsidRPr="00EA4273" w:rsidRDefault="00EF381F" w:rsidP="00EF381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F381F" w:rsidRPr="00EA4273" w:rsidTr="001613B1">
        <w:tc>
          <w:tcPr>
            <w:tcW w:w="4077" w:type="dxa"/>
          </w:tcPr>
          <w:p w:rsidR="00EF381F" w:rsidRPr="00EA4273" w:rsidRDefault="00EF381F" w:rsidP="00EF381F">
            <w:pPr>
              <w:tabs>
                <w:tab w:val="center" w:pos="4819"/>
              </w:tabs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Altre lingue conosciute</w:t>
            </w:r>
          </w:p>
        </w:tc>
        <w:tc>
          <w:tcPr>
            <w:tcW w:w="5701" w:type="dxa"/>
          </w:tcPr>
          <w:p w:rsidR="00EF381F" w:rsidRPr="00EA4273" w:rsidRDefault="00EF381F" w:rsidP="00EF381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F381F" w:rsidRPr="00EA4273" w:rsidTr="001613B1">
        <w:tc>
          <w:tcPr>
            <w:tcW w:w="4077" w:type="dxa"/>
          </w:tcPr>
          <w:p w:rsidR="00EF381F" w:rsidRPr="00EA4273" w:rsidRDefault="004B04DF" w:rsidP="00EF381F">
            <w:pPr>
              <w:tabs>
                <w:tab w:val="center" w:pos="4819"/>
              </w:tabs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 xml:space="preserve">Eventuali corsi di </w:t>
            </w:r>
            <w:r w:rsidR="00EF381F" w:rsidRPr="00EA4273">
              <w:rPr>
                <w:rFonts w:ascii="Verdana" w:hAnsi="Verdana"/>
                <w:sz w:val="20"/>
                <w:szCs w:val="20"/>
              </w:rPr>
              <w:t>italiano frequentati  (data e luogo)</w:t>
            </w:r>
          </w:p>
        </w:tc>
        <w:tc>
          <w:tcPr>
            <w:tcW w:w="5701" w:type="dxa"/>
          </w:tcPr>
          <w:p w:rsidR="00EF381F" w:rsidRPr="00EA4273" w:rsidRDefault="00EF381F" w:rsidP="00EF381F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EF381F" w:rsidRPr="00EA4273" w:rsidRDefault="00EF381F" w:rsidP="00EA2F29">
      <w:pPr>
        <w:tabs>
          <w:tab w:val="center" w:pos="4819"/>
        </w:tabs>
        <w:jc w:val="both"/>
        <w:rPr>
          <w:b/>
          <w:sz w:val="20"/>
          <w:szCs w:val="20"/>
        </w:rPr>
      </w:pPr>
    </w:p>
    <w:p w:rsidR="00176BF1" w:rsidRPr="00EA4273" w:rsidRDefault="00176BF1" w:rsidP="00EA2F29">
      <w:p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b/>
          <w:sz w:val="20"/>
          <w:szCs w:val="20"/>
        </w:rPr>
        <w:t>TIPOLOGIA DI BISOGNO EDUCATIVO SPECIALE</w:t>
      </w:r>
      <w:r w:rsidRPr="00EA4273">
        <w:rPr>
          <w:rFonts w:ascii="Verdana" w:hAnsi="Verdana"/>
          <w:sz w:val="20"/>
          <w:szCs w:val="20"/>
        </w:rPr>
        <w:t xml:space="preserve">: </w:t>
      </w:r>
    </w:p>
    <w:p w:rsidR="00EF381F" w:rsidRPr="00EA4273" w:rsidRDefault="00EF381F" w:rsidP="00EA2F29">
      <w:p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</w:p>
    <w:p w:rsidR="00176BF1" w:rsidRPr="00EA4273" w:rsidRDefault="004B04DF" w:rsidP="00EA2F29">
      <w:pPr>
        <w:numPr>
          <w:ilvl w:val="0"/>
          <w:numId w:val="7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>Alunno NAI (</w:t>
      </w:r>
      <w:r w:rsidR="00176BF1" w:rsidRPr="00EA4273">
        <w:rPr>
          <w:rFonts w:ascii="Verdana" w:hAnsi="Verdana"/>
          <w:sz w:val="20"/>
          <w:szCs w:val="20"/>
        </w:rPr>
        <w:t xml:space="preserve">si intendono gli alunni stranieri inseriti per la prima volta nel nostro sistema scolastico nell’anno scolastico in corso e/o in quello precedente) </w:t>
      </w:r>
    </w:p>
    <w:p w:rsidR="00176BF1" w:rsidRPr="00EA4273" w:rsidRDefault="00176BF1" w:rsidP="00EA2F29">
      <w:pPr>
        <w:numPr>
          <w:ilvl w:val="0"/>
          <w:numId w:val="7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>Alunno straniero giunto in Italia nell’ultimo triennio (si</w:t>
      </w:r>
      <w:r w:rsidR="004B04DF" w:rsidRPr="00EA4273">
        <w:rPr>
          <w:rFonts w:ascii="Verdana" w:hAnsi="Verdana"/>
          <w:sz w:val="20"/>
          <w:szCs w:val="20"/>
        </w:rPr>
        <w:t xml:space="preserve"> </w:t>
      </w:r>
      <w:r w:rsidRPr="00EA4273">
        <w:rPr>
          <w:rFonts w:ascii="Verdana" w:hAnsi="Verdana"/>
          <w:sz w:val="20"/>
          <w:szCs w:val="20"/>
        </w:rPr>
        <w:t xml:space="preserve">intendono gli alunni che hanno superato la prima alfabetizzazione ma ancora non hanno raggiunto quelle competenze nella lingua italiana tali da poter </w:t>
      </w:r>
      <w:r w:rsidR="004B04DF" w:rsidRPr="00EA4273">
        <w:rPr>
          <w:rFonts w:ascii="Verdana" w:hAnsi="Verdana"/>
          <w:sz w:val="20"/>
          <w:szCs w:val="20"/>
        </w:rPr>
        <w:t>affrontare le materie di studio</w:t>
      </w:r>
      <w:r w:rsidRPr="00EA4273">
        <w:rPr>
          <w:rFonts w:ascii="Verdana" w:hAnsi="Verdana"/>
          <w:sz w:val="20"/>
          <w:szCs w:val="20"/>
        </w:rPr>
        <w:t xml:space="preserve">) </w:t>
      </w:r>
    </w:p>
    <w:p w:rsidR="00176BF1" w:rsidRPr="00EA4273" w:rsidRDefault="00176BF1" w:rsidP="00EA2F29">
      <w:pPr>
        <w:numPr>
          <w:ilvl w:val="0"/>
          <w:numId w:val="7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Alunno straniero che pur essendo in Italia da più anni trova ancora difficoltà nella lingua italiana ed in particolare in quella dello studio </w:t>
      </w:r>
    </w:p>
    <w:p w:rsidR="0009573B" w:rsidRPr="00EA4273" w:rsidRDefault="00176BF1" w:rsidP="0009573B">
      <w:pPr>
        <w:numPr>
          <w:ilvl w:val="0"/>
          <w:numId w:val="7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>Alunno straniero con età anagrafica non corrispondente alla classe d’inserimento causa ritardo scolastico rispetto la normativa italiana</w:t>
      </w:r>
      <w:r w:rsidR="0009573B" w:rsidRPr="00EA4273">
        <w:rPr>
          <w:rFonts w:ascii="Verdana" w:hAnsi="Verdana"/>
          <w:sz w:val="20"/>
          <w:szCs w:val="20"/>
        </w:rPr>
        <w:t xml:space="preserve">, </w:t>
      </w:r>
      <w:r w:rsidRPr="00EA4273">
        <w:rPr>
          <w:rFonts w:ascii="Verdana" w:hAnsi="Verdana"/>
          <w:sz w:val="20"/>
          <w:szCs w:val="20"/>
        </w:rPr>
        <w:t>ripetente</w:t>
      </w:r>
      <w:r w:rsidR="0009573B" w:rsidRPr="00EA4273">
        <w:rPr>
          <w:rFonts w:ascii="Verdana" w:hAnsi="Verdana"/>
          <w:sz w:val="20"/>
          <w:szCs w:val="20"/>
        </w:rPr>
        <w:t xml:space="preserve">, o </w:t>
      </w:r>
      <w:r w:rsidRPr="00EA4273">
        <w:rPr>
          <w:rFonts w:ascii="Verdana" w:hAnsi="Verdana"/>
          <w:sz w:val="20"/>
          <w:szCs w:val="20"/>
        </w:rPr>
        <w:t>inserito in una classe “inferiore” in accordo con la famiglia</w:t>
      </w:r>
      <w:r w:rsidR="00EF381F" w:rsidRPr="00EA4273">
        <w:rPr>
          <w:rFonts w:ascii="Verdana" w:hAnsi="Verdana"/>
          <w:sz w:val="20"/>
          <w:szCs w:val="20"/>
        </w:rPr>
        <w:t>.</w:t>
      </w:r>
    </w:p>
    <w:p w:rsidR="00EF381F" w:rsidRPr="00EA4273" w:rsidRDefault="00EF381F" w:rsidP="00EF381F">
      <w:p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F381F" w:rsidRPr="00EA4273" w:rsidTr="00EF381F">
        <w:tc>
          <w:tcPr>
            <w:tcW w:w="9778" w:type="dxa"/>
          </w:tcPr>
          <w:p w:rsidR="00EF381F" w:rsidRPr="00EA4273" w:rsidRDefault="00EF381F" w:rsidP="00EF381F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 xml:space="preserve">Eventuali altre informazioni che l’insegnante ritiene utile: </w:t>
            </w:r>
          </w:p>
        </w:tc>
      </w:tr>
      <w:tr w:rsidR="00EF381F" w:rsidRPr="00EA4273" w:rsidTr="00EF381F">
        <w:trPr>
          <w:trHeight w:val="873"/>
        </w:trPr>
        <w:tc>
          <w:tcPr>
            <w:tcW w:w="9778" w:type="dxa"/>
          </w:tcPr>
          <w:p w:rsidR="00EF381F" w:rsidRPr="00EA4273" w:rsidRDefault="00EF381F" w:rsidP="00EF381F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EF381F" w:rsidRPr="00EA4273" w:rsidRDefault="00EF381F" w:rsidP="00EF381F">
      <w:p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</w:p>
    <w:p w:rsidR="00C06925" w:rsidRPr="00EA4273" w:rsidRDefault="00C06925" w:rsidP="00D63345">
      <w:pPr>
        <w:tabs>
          <w:tab w:val="center" w:pos="4819"/>
        </w:tabs>
        <w:jc w:val="both"/>
        <w:rPr>
          <w:rFonts w:ascii="Verdana" w:hAnsi="Verdana"/>
          <w:b/>
          <w:sz w:val="20"/>
          <w:szCs w:val="20"/>
        </w:rPr>
      </w:pPr>
    </w:p>
    <w:p w:rsidR="00176BF1" w:rsidRPr="00EA4273" w:rsidRDefault="00176BF1" w:rsidP="00D63345">
      <w:pPr>
        <w:tabs>
          <w:tab w:val="center" w:pos="4819"/>
        </w:tabs>
        <w:jc w:val="both"/>
        <w:rPr>
          <w:rFonts w:ascii="Verdana" w:hAnsi="Verdana"/>
          <w:b/>
          <w:sz w:val="20"/>
          <w:szCs w:val="20"/>
        </w:rPr>
      </w:pPr>
      <w:r w:rsidRPr="00EA4273">
        <w:rPr>
          <w:rFonts w:ascii="Verdana" w:hAnsi="Verdana"/>
          <w:b/>
          <w:sz w:val="20"/>
          <w:szCs w:val="20"/>
        </w:rPr>
        <w:t>VALUTAZIONE DELLE COMPETENZE LINGUISTICHE IN INGRESSO:</w:t>
      </w:r>
    </w:p>
    <w:p w:rsidR="00176BF1" w:rsidRPr="00EA4273" w:rsidRDefault="00176BF1" w:rsidP="00D63345">
      <w:pPr>
        <w:tabs>
          <w:tab w:val="center" w:pos="4819"/>
        </w:tabs>
        <w:jc w:val="both"/>
        <w:rPr>
          <w:rFonts w:ascii="Verdana" w:hAnsi="Verdana"/>
          <w:b/>
          <w:sz w:val="20"/>
          <w:szCs w:val="20"/>
        </w:rPr>
      </w:pPr>
    </w:p>
    <w:tbl>
      <w:tblPr>
        <w:tblW w:w="0" w:type="auto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8"/>
        <w:gridCol w:w="1195"/>
        <w:gridCol w:w="1168"/>
        <w:gridCol w:w="1169"/>
        <w:gridCol w:w="1169"/>
        <w:gridCol w:w="1169"/>
        <w:gridCol w:w="1170"/>
      </w:tblGrid>
      <w:tr w:rsidR="00176BF1" w:rsidRPr="00EA4273" w:rsidTr="002346FC">
        <w:trPr>
          <w:tblCellSpacing w:w="20" w:type="dxa"/>
        </w:trPr>
        <w:tc>
          <w:tcPr>
            <w:tcW w:w="2596" w:type="dxa"/>
            <w:vAlign w:val="center"/>
          </w:tcPr>
          <w:p w:rsidR="00176BF1" w:rsidRPr="00EA4273" w:rsidRDefault="00176BF1" w:rsidP="00551390">
            <w:pPr>
              <w:tabs>
                <w:tab w:val="center" w:pos="481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Competenza</w:t>
            </w:r>
          </w:p>
          <w:p w:rsidR="00176BF1" w:rsidRPr="00EA4273" w:rsidRDefault="00176BF1" w:rsidP="00551390">
            <w:pPr>
              <w:tabs>
                <w:tab w:val="center" w:pos="4819"/>
              </w:tabs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48" w:type="dxa"/>
            <w:gridSpan w:val="6"/>
          </w:tcPr>
          <w:p w:rsidR="00176BF1" w:rsidRPr="00EA4273" w:rsidRDefault="00176BF1" w:rsidP="0055139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Quadro di Riferimento Europeo delle Lingue</w:t>
            </w:r>
          </w:p>
          <w:p w:rsidR="00176BF1" w:rsidRPr="00EA4273" w:rsidRDefault="00176BF1" w:rsidP="0055139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LIVELLO</w:t>
            </w:r>
          </w:p>
        </w:tc>
      </w:tr>
      <w:tr w:rsidR="00176BF1" w:rsidRPr="00EA4273" w:rsidTr="002346FC">
        <w:trPr>
          <w:tblCellSpacing w:w="20" w:type="dxa"/>
        </w:trPr>
        <w:tc>
          <w:tcPr>
            <w:tcW w:w="2596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4B04DF">
            <w:pPr>
              <w:tabs>
                <w:tab w:val="center" w:pos="4819"/>
              </w:tabs>
              <w:ind w:left="360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A1</w:t>
            </w:r>
          </w:p>
        </w:tc>
        <w:tc>
          <w:tcPr>
            <w:tcW w:w="1178" w:type="dxa"/>
          </w:tcPr>
          <w:p w:rsidR="00176BF1" w:rsidRPr="00EA4273" w:rsidRDefault="00176BF1" w:rsidP="004B04DF">
            <w:pPr>
              <w:tabs>
                <w:tab w:val="center" w:pos="481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A2</w:t>
            </w:r>
          </w:p>
        </w:tc>
        <w:tc>
          <w:tcPr>
            <w:tcW w:w="1178" w:type="dxa"/>
          </w:tcPr>
          <w:p w:rsidR="00176BF1" w:rsidRPr="00EA4273" w:rsidRDefault="00176BF1" w:rsidP="004B04DF">
            <w:pPr>
              <w:tabs>
                <w:tab w:val="center" w:pos="481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B1</w:t>
            </w:r>
          </w:p>
        </w:tc>
        <w:tc>
          <w:tcPr>
            <w:tcW w:w="1178" w:type="dxa"/>
          </w:tcPr>
          <w:p w:rsidR="00176BF1" w:rsidRPr="00EA4273" w:rsidRDefault="00176BF1" w:rsidP="004B04DF">
            <w:pPr>
              <w:tabs>
                <w:tab w:val="center" w:pos="481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B2</w:t>
            </w:r>
          </w:p>
        </w:tc>
        <w:tc>
          <w:tcPr>
            <w:tcW w:w="1178" w:type="dxa"/>
          </w:tcPr>
          <w:p w:rsidR="00176BF1" w:rsidRPr="00EA4273" w:rsidRDefault="00176BF1" w:rsidP="004B04DF">
            <w:pPr>
              <w:tabs>
                <w:tab w:val="center" w:pos="481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C1</w:t>
            </w:r>
          </w:p>
        </w:tc>
        <w:tc>
          <w:tcPr>
            <w:tcW w:w="1158" w:type="dxa"/>
          </w:tcPr>
          <w:p w:rsidR="00176BF1" w:rsidRPr="00EA4273" w:rsidRDefault="00176BF1" w:rsidP="004B04DF">
            <w:pPr>
              <w:tabs>
                <w:tab w:val="center" w:pos="481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C2</w:t>
            </w:r>
          </w:p>
        </w:tc>
      </w:tr>
      <w:tr w:rsidR="00176BF1" w:rsidRPr="00EA4273" w:rsidTr="002346FC">
        <w:trPr>
          <w:tblCellSpacing w:w="20" w:type="dxa"/>
        </w:trPr>
        <w:tc>
          <w:tcPr>
            <w:tcW w:w="2596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Comprensione orale</w:t>
            </w: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ind w:left="36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5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76BF1" w:rsidRPr="00EA4273" w:rsidTr="002346FC">
        <w:trPr>
          <w:tblCellSpacing w:w="20" w:type="dxa"/>
        </w:trPr>
        <w:tc>
          <w:tcPr>
            <w:tcW w:w="2596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Comprensione scritta</w:t>
            </w: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5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76BF1" w:rsidRPr="00EA4273" w:rsidTr="002346FC">
        <w:trPr>
          <w:tblCellSpacing w:w="20" w:type="dxa"/>
        </w:trPr>
        <w:tc>
          <w:tcPr>
            <w:tcW w:w="2596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Interazione orale</w:t>
            </w: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5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76BF1" w:rsidRPr="00EA4273" w:rsidTr="002346FC">
        <w:trPr>
          <w:tblCellSpacing w:w="20" w:type="dxa"/>
        </w:trPr>
        <w:tc>
          <w:tcPr>
            <w:tcW w:w="2596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 xml:space="preserve">Produzione orale </w:t>
            </w: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5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76BF1" w:rsidRPr="00EA4273" w:rsidTr="002346FC">
        <w:trPr>
          <w:tblCellSpacing w:w="20" w:type="dxa"/>
        </w:trPr>
        <w:tc>
          <w:tcPr>
            <w:tcW w:w="2596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Produzione scritta</w:t>
            </w: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5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76BF1" w:rsidRPr="00EA4273" w:rsidTr="002346FC">
        <w:trPr>
          <w:tblCellSpacing w:w="20" w:type="dxa"/>
        </w:trPr>
        <w:tc>
          <w:tcPr>
            <w:tcW w:w="2596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58" w:type="dxa"/>
          </w:tcPr>
          <w:p w:rsidR="00176BF1" w:rsidRPr="00EA4273" w:rsidRDefault="00176BF1" w:rsidP="00551390">
            <w:pPr>
              <w:tabs>
                <w:tab w:val="center" w:pos="4819"/>
              </w:tabs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C06925" w:rsidRPr="00EA4273" w:rsidRDefault="00C06925" w:rsidP="00D63345">
      <w:pPr>
        <w:tabs>
          <w:tab w:val="center" w:pos="4819"/>
        </w:tabs>
        <w:jc w:val="both"/>
        <w:rPr>
          <w:rFonts w:ascii="Verdana" w:hAnsi="Verdana"/>
          <w:b/>
          <w:sz w:val="20"/>
          <w:szCs w:val="20"/>
        </w:rPr>
      </w:pPr>
    </w:p>
    <w:p w:rsidR="00176BF1" w:rsidRPr="00EA4273" w:rsidRDefault="00176BF1" w:rsidP="00D63345">
      <w:pPr>
        <w:tabs>
          <w:tab w:val="center" w:pos="4819"/>
        </w:tabs>
        <w:jc w:val="both"/>
        <w:rPr>
          <w:rFonts w:ascii="Verdana" w:hAnsi="Verdana"/>
          <w:b/>
          <w:sz w:val="20"/>
          <w:szCs w:val="20"/>
        </w:rPr>
      </w:pPr>
      <w:r w:rsidRPr="00EA4273">
        <w:rPr>
          <w:rFonts w:ascii="Verdana" w:hAnsi="Verdana"/>
          <w:b/>
          <w:sz w:val="20"/>
          <w:szCs w:val="20"/>
        </w:rPr>
        <w:t>INTERVENTI INTEGRATIVI DI SUPPORTO PREVISTI</w:t>
      </w:r>
      <w:r w:rsidR="00A905B8" w:rsidRPr="00EA4273">
        <w:rPr>
          <w:rFonts w:ascii="Verdana" w:hAnsi="Verdana"/>
          <w:b/>
          <w:sz w:val="20"/>
          <w:szCs w:val="20"/>
        </w:rPr>
        <w:t xml:space="preserve"> / CONSIGLIATI</w:t>
      </w:r>
    </w:p>
    <w:p w:rsidR="00176BF1" w:rsidRPr="00EA4273" w:rsidRDefault="00176BF1" w:rsidP="00D63345">
      <w:p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</w:p>
    <w:p w:rsidR="00176BF1" w:rsidRPr="00EA4273" w:rsidRDefault="00176BF1" w:rsidP="00055743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>Attività individualizzate e/o di piccolo gruppo con l’insegnante curricolare o l’insegnante di sostegno (se previsto in classe)</w:t>
      </w:r>
    </w:p>
    <w:p w:rsidR="00176BF1" w:rsidRPr="00EA4273" w:rsidRDefault="00176BF1" w:rsidP="00055743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Corso di italiano L2 in orario scolastico/extra-scolastico </w:t>
      </w:r>
    </w:p>
    <w:p w:rsidR="00176BF1" w:rsidRPr="00EA4273" w:rsidRDefault="00176BF1" w:rsidP="00055743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Intervento mediatore linguistico </w:t>
      </w:r>
    </w:p>
    <w:p w:rsidR="00176BF1" w:rsidRPr="00EA4273" w:rsidRDefault="00176BF1" w:rsidP="00055743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Sportello didattico alunni stranieri </w:t>
      </w:r>
    </w:p>
    <w:p w:rsidR="00176BF1" w:rsidRPr="00EA4273" w:rsidRDefault="00176BF1" w:rsidP="00055743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Recupero disciplinare </w:t>
      </w:r>
    </w:p>
    <w:p w:rsidR="00176BF1" w:rsidRPr="00EA4273" w:rsidRDefault="004B04DF" w:rsidP="00055743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Attività </w:t>
      </w:r>
      <w:r w:rsidR="00176BF1" w:rsidRPr="00EA4273">
        <w:rPr>
          <w:rFonts w:ascii="Verdana" w:hAnsi="Verdana"/>
          <w:sz w:val="20"/>
          <w:szCs w:val="20"/>
        </w:rPr>
        <w:t>pomeridiane scolastiche ..........................</w:t>
      </w:r>
    </w:p>
    <w:p w:rsidR="00176BF1" w:rsidRPr="00EA4273" w:rsidRDefault="00176BF1" w:rsidP="001613B1">
      <w:pPr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>Attività pomeridiane presso strutture esterne alla scuola (indicare presso q</w:t>
      </w:r>
      <w:r w:rsidR="001613B1" w:rsidRPr="00EA4273">
        <w:rPr>
          <w:rFonts w:ascii="Verdana" w:hAnsi="Verdana"/>
          <w:sz w:val="20"/>
          <w:szCs w:val="20"/>
        </w:rPr>
        <w:t xml:space="preserve">uale </w:t>
      </w:r>
      <w:proofErr w:type="gramStart"/>
      <w:r w:rsidRPr="00EA4273">
        <w:rPr>
          <w:rFonts w:ascii="Verdana" w:hAnsi="Verdana"/>
          <w:sz w:val="20"/>
          <w:szCs w:val="20"/>
        </w:rPr>
        <w:t>ente)..............</w:t>
      </w:r>
      <w:r w:rsidR="001613B1" w:rsidRPr="00EA4273">
        <w:rPr>
          <w:rFonts w:ascii="Verdana" w:hAnsi="Verdana"/>
          <w:sz w:val="20"/>
          <w:szCs w:val="20"/>
        </w:rPr>
        <w:t>...............................</w:t>
      </w:r>
      <w:r w:rsidRPr="00EA4273">
        <w:rPr>
          <w:rFonts w:ascii="Verdana" w:hAnsi="Verdana"/>
          <w:sz w:val="20"/>
          <w:szCs w:val="20"/>
        </w:rPr>
        <w:t>.................................</w:t>
      </w:r>
      <w:proofErr w:type="gramEnd"/>
    </w:p>
    <w:p w:rsidR="00176BF1" w:rsidRPr="00EA4273" w:rsidRDefault="00176BF1" w:rsidP="00D63345">
      <w:pPr>
        <w:tabs>
          <w:tab w:val="center" w:pos="4819"/>
        </w:tabs>
        <w:jc w:val="both"/>
        <w:rPr>
          <w:rFonts w:ascii="Verdana" w:hAnsi="Verdana"/>
          <w:b/>
          <w:sz w:val="20"/>
          <w:szCs w:val="20"/>
        </w:rPr>
      </w:pPr>
    </w:p>
    <w:p w:rsidR="00176BF1" w:rsidRPr="00EA4273" w:rsidRDefault="00176BF1" w:rsidP="00D63345">
      <w:pPr>
        <w:tabs>
          <w:tab w:val="center" w:pos="4819"/>
        </w:tabs>
        <w:jc w:val="both"/>
        <w:rPr>
          <w:rFonts w:ascii="Verdana" w:hAnsi="Verdana"/>
          <w:b/>
          <w:sz w:val="20"/>
          <w:szCs w:val="20"/>
        </w:rPr>
      </w:pPr>
      <w:r w:rsidRPr="00EA4273">
        <w:rPr>
          <w:rFonts w:ascii="Verdana" w:hAnsi="Verdana"/>
          <w:b/>
          <w:sz w:val="20"/>
          <w:szCs w:val="20"/>
        </w:rPr>
        <w:t>INDIVIDUAZIONE DI MODIFICHE RISPETTO AL PIANO DI STUDI</w:t>
      </w:r>
    </w:p>
    <w:p w:rsidR="00176BF1" w:rsidRPr="00EA4273" w:rsidRDefault="00176BF1" w:rsidP="00A905B8">
      <w:pPr>
        <w:jc w:val="both"/>
        <w:rPr>
          <w:rFonts w:ascii="Verdana" w:hAnsi="Verdana"/>
          <w:b/>
          <w:sz w:val="20"/>
          <w:szCs w:val="20"/>
        </w:rPr>
      </w:pPr>
      <w:r w:rsidRPr="00EA4273">
        <w:rPr>
          <w:rFonts w:ascii="Verdana" w:hAnsi="Verdana"/>
          <w:b/>
          <w:sz w:val="20"/>
          <w:szCs w:val="20"/>
        </w:rPr>
        <w:t>Il consiglio di classe</w:t>
      </w:r>
      <w:r w:rsidRPr="00EA4273">
        <w:rPr>
          <w:rFonts w:ascii="Verdana" w:hAnsi="Verdana"/>
          <w:sz w:val="20"/>
          <w:szCs w:val="20"/>
        </w:rPr>
        <w:t>, in data......</w:t>
      </w:r>
      <w:r w:rsidR="004B04DF" w:rsidRPr="00EA4273">
        <w:rPr>
          <w:rFonts w:ascii="Verdana" w:hAnsi="Verdana"/>
          <w:sz w:val="20"/>
          <w:szCs w:val="20"/>
        </w:rPr>
        <w:t xml:space="preserve">.......................... </w:t>
      </w:r>
      <w:r w:rsidRPr="00EA4273">
        <w:rPr>
          <w:rFonts w:ascii="Verdana" w:hAnsi="Verdana"/>
          <w:sz w:val="20"/>
          <w:szCs w:val="20"/>
        </w:rPr>
        <w:t>tenuto conto delle difficoltà derivanti dallo svantaggio linguistico, che non consente all’alunno di conseguire le abilità di studio necessarie per</w:t>
      </w:r>
      <w:r w:rsidRPr="00EA4273">
        <w:rPr>
          <w:sz w:val="20"/>
          <w:szCs w:val="20"/>
        </w:rPr>
        <w:t xml:space="preserve"> </w:t>
      </w:r>
      <w:r w:rsidRPr="00EA4273">
        <w:rPr>
          <w:rFonts w:ascii="Verdana" w:hAnsi="Verdana"/>
          <w:sz w:val="20"/>
          <w:szCs w:val="20"/>
        </w:rPr>
        <w:t>il successo formativo nell’apprendimento,</w:t>
      </w:r>
      <w:r w:rsidR="004B04DF" w:rsidRPr="00EA4273">
        <w:rPr>
          <w:rFonts w:ascii="Verdana" w:hAnsi="Verdana"/>
          <w:sz w:val="20"/>
          <w:szCs w:val="20"/>
        </w:rPr>
        <w:t xml:space="preserve"> </w:t>
      </w:r>
      <w:r w:rsidRPr="00EA4273">
        <w:rPr>
          <w:rFonts w:ascii="Verdana" w:hAnsi="Verdana"/>
          <w:b/>
          <w:sz w:val="20"/>
          <w:szCs w:val="20"/>
        </w:rPr>
        <w:t>propone un intervento personalizz</w:t>
      </w:r>
      <w:r w:rsidR="004B04DF" w:rsidRPr="00EA4273">
        <w:rPr>
          <w:rFonts w:ascii="Verdana" w:hAnsi="Verdana"/>
          <w:b/>
          <w:sz w:val="20"/>
          <w:szCs w:val="20"/>
        </w:rPr>
        <w:t>ato e i contenuti e nei tempi</w:t>
      </w:r>
    </w:p>
    <w:p w:rsidR="002346FC" w:rsidRPr="00EA4273" w:rsidRDefault="002346FC" w:rsidP="00A905B8">
      <w:pPr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31"/>
        <w:gridCol w:w="4797"/>
      </w:tblGrid>
      <w:tr w:rsidR="002346FC" w:rsidRPr="00EA4273" w:rsidTr="002346FC">
        <w:tc>
          <w:tcPr>
            <w:tcW w:w="4889" w:type="dxa"/>
          </w:tcPr>
          <w:p w:rsidR="002346FC" w:rsidRPr="00EA4273" w:rsidRDefault="002346FC" w:rsidP="002346FC">
            <w:pPr>
              <w:numPr>
                <w:ilvl w:val="0"/>
                <w:numId w:val="10"/>
              </w:numPr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Solo in alcune materie (indicare quali)</w:t>
            </w:r>
          </w:p>
        </w:tc>
        <w:tc>
          <w:tcPr>
            <w:tcW w:w="4889" w:type="dxa"/>
          </w:tcPr>
          <w:p w:rsidR="002346FC" w:rsidRPr="00EA4273" w:rsidRDefault="002346FC" w:rsidP="00A905B8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346FC" w:rsidRPr="00EA4273" w:rsidTr="002346FC">
        <w:tc>
          <w:tcPr>
            <w:tcW w:w="4889" w:type="dxa"/>
          </w:tcPr>
          <w:p w:rsidR="002346FC" w:rsidRPr="00EA4273" w:rsidRDefault="002346FC" w:rsidP="002346FC">
            <w:pPr>
              <w:numPr>
                <w:ilvl w:val="0"/>
                <w:numId w:val="10"/>
              </w:numPr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In tutte le materie</w:t>
            </w:r>
          </w:p>
        </w:tc>
        <w:tc>
          <w:tcPr>
            <w:tcW w:w="4889" w:type="dxa"/>
          </w:tcPr>
          <w:p w:rsidR="002346FC" w:rsidRPr="00EA4273" w:rsidRDefault="002346FC" w:rsidP="00A905B8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2346FC" w:rsidRPr="00EA4273" w:rsidRDefault="002346FC" w:rsidP="00A905B8">
      <w:pPr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34"/>
        <w:gridCol w:w="4794"/>
      </w:tblGrid>
      <w:tr w:rsidR="002346FC" w:rsidRPr="00EA4273" w:rsidTr="002346FC">
        <w:tc>
          <w:tcPr>
            <w:tcW w:w="4889" w:type="dxa"/>
          </w:tcPr>
          <w:p w:rsidR="002346FC" w:rsidRPr="00EA4273" w:rsidRDefault="002346FC" w:rsidP="002346FC">
            <w:pPr>
              <w:numPr>
                <w:ilvl w:val="0"/>
                <w:numId w:val="10"/>
              </w:numPr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Solo in alcune materie con la dispensa delle rimanenti (situazione N.A.I.)</w:t>
            </w:r>
          </w:p>
        </w:tc>
        <w:tc>
          <w:tcPr>
            <w:tcW w:w="4889" w:type="dxa"/>
          </w:tcPr>
          <w:p w:rsidR="002346FC" w:rsidRPr="00EA4273" w:rsidRDefault="002346FC" w:rsidP="00A905B8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2346FC" w:rsidRPr="00EA4273" w:rsidRDefault="002346FC" w:rsidP="00A905B8">
      <w:pPr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8"/>
        <w:gridCol w:w="4810"/>
      </w:tblGrid>
      <w:tr w:rsidR="002346FC" w:rsidRPr="00EA4273" w:rsidTr="002346FC">
        <w:tc>
          <w:tcPr>
            <w:tcW w:w="4889" w:type="dxa"/>
          </w:tcPr>
          <w:p w:rsidR="002346FC" w:rsidRPr="00EA4273" w:rsidRDefault="0076001E" w:rsidP="001613B1">
            <w:pPr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Il presente PE</w:t>
            </w:r>
            <w:r w:rsidR="002346FC" w:rsidRPr="00EA4273">
              <w:rPr>
                <w:rFonts w:ascii="Verdana" w:hAnsi="Verdana"/>
                <w:b/>
                <w:sz w:val="20"/>
                <w:szCs w:val="20"/>
              </w:rPr>
              <w:t xml:space="preserve">P ha carattere transitorio </w:t>
            </w:r>
          </w:p>
        </w:tc>
        <w:tc>
          <w:tcPr>
            <w:tcW w:w="4889" w:type="dxa"/>
          </w:tcPr>
          <w:p w:rsidR="002346FC" w:rsidRPr="00EA4273" w:rsidRDefault="001613B1" w:rsidP="00A905B8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Sì</w:t>
            </w:r>
            <w:r w:rsidRPr="00EA4273">
              <w:rPr>
                <w:rFonts w:ascii="Verdana" w:hAnsi="Verdana"/>
                <w:b/>
                <w:sz w:val="20"/>
                <w:szCs w:val="20"/>
              </w:rPr>
              <w:tab/>
            </w:r>
            <w:r w:rsidRPr="00EA4273">
              <w:rPr>
                <w:rFonts w:ascii="Verdana" w:hAnsi="Verdana"/>
                <w:b/>
                <w:sz w:val="20"/>
                <w:szCs w:val="20"/>
              </w:rPr>
              <w:fldChar w:fldCharType="begin"/>
            </w:r>
            <w:r w:rsidRPr="00EA4273">
              <w:rPr>
                <w:rFonts w:ascii="Verdana" w:hAnsi="Verdana"/>
                <w:b/>
                <w:sz w:val="20"/>
                <w:szCs w:val="20"/>
              </w:rPr>
              <w:instrText>SYMBOL 114 \f "Wingdings"</w:instrText>
            </w:r>
            <w:r w:rsidRPr="00EA4273">
              <w:rPr>
                <w:rFonts w:ascii="Verdana" w:hAnsi="Verdana"/>
                <w:sz w:val="20"/>
                <w:szCs w:val="20"/>
              </w:rPr>
              <w:fldChar w:fldCharType="end"/>
            </w:r>
            <w:r w:rsidRPr="00EA4273">
              <w:rPr>
                <w:rFonts w:ascii="Verdana" w:hAnsi="Verdana"/>
                <w:b/>
                <w:sz w:val="20"/>
                <w:szCs w:val="20"/>
              </w:rPr>
              <w:tab/>
              <w:t>No</w:t>
            </w:r>
            <w:r w:rsidRPr="00EA4273">
              <w:rPr>
                <w:rFonts w:ascii="Verdana" w:hAnsi="Verdana"/>
                <w:b/>
                <w:sz w:val="20"/>
                <w:szCs w:val="20"/>
              </w:rPr>
              <w:tab/>
            </w:r>
            <w:r w:rsidRPr="00EA4273">
              <w:rPr>
                <w:rFonts w:ascii="Verdana" w:hAnsi="Verdana"/>
                <w:b/>
                <w:sz w:val="20"/>
                <w:szCs w:val="20"/>
              </w:rPr>
              <w:fldChar w:fldCharType="begin"/>
            </w:r>
            <w:r w:rsidRPr="00EA4273">
              <w:rPr>
                <w:rFonts w:ascii="Verdana" w:hAnsi="Verdana"/>
                <w:b/>
                <w:sz w:val="20"/>
                <w:szCs w:val="20"/>
              </w:rPr>
              <w:instrText>SYMBOL 114 \f "Wingdings"</w:instrText>
            </w:r>
            <w:r w:rsidRPr="00EA4273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</w:tbl>
    <w:p w:rsidR="002346FC" w:rsidRPr="00EA4273" w:rsidRDefault="002346FC" w:rsidP="00A905B8">
      <w:pPr>
        <w:jc w:val="both"/>
        <w:rPr>
          <w:b/>
          <w:sz w:val="20"/>
          <w:szCs w:val="20"/>
        </w:rPr>
      </w:pPr>
    </w:p>
    <w:p w:rsidR="002346FC" w:rsidRPr="00EA4273" w:rsidRDefault="002346FC" w:rsidP="00A905B8">
      <w:pPr>
        <w:jc w:val="both"/>
        <w:rPr>
          <w:b/>
          <w:sz w:val="20"/>
          <w:szCs w:val="20"/>
        </w:rPr>
      </w:pPr>
    </w:p>
    <w:p w:rsidR="00176BF1" w:rsidRPr="00EA4273" w:rsidRDefault="00176BF1" w:rsidP="00B0156A">
      <w:pPr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>Inoltre, in sintonia con la normativa sui B.E.S. e sulla base di considerazioni di carat</w:t>
      </w:r>
      <w:r w:rsidR="00A905B8" w:rsidRPr="00EA4273">
        <w:rPr>
          <w:rFonts w:ascii="Verdana" w:hAnsi="Verdana"/>
          <w:sz w:val="20"/>
          <w:szCs w:val="20"/>
        </w:rPr>
        <w:t>t</w:t>
      </w:r>
      <w:r w:rsidR="004B04DF" w:rsidRPr="00EA4273">
        <w:rPr>
          <w:rFonts w:ascii="Verdana" w:hAnsi="Verdana"/>
          <w:sz w:val="20"/>
          <w:szCs w:val="20"/>
        </w:rPr>
        <w:t xml:space="preserve">ere psicopedagogico, il </w:t>
      </w:r>
      <w:proofErr w:type="spellStart"/>
      <w:r w:rsidR="004B04DF" w:rsidRPr="00EA4273">
        <w:rPr>
          <w:rFonts w:ascii="Verdana" w:hAnsi="Verdana"/>
          <w:sz w:val="20"/>
          <w:szCs w:val="20"/>
        </w:rPr>
        <w:t>C</w:t>
      </w:r>
      <w:r w:rsidRPr="00EA4273">
        <w:rPr>
          <w:rFonts w:ascii="Verdana" w:hAnsi="Verdana"/>
          <w:sz w:val="20"/>
          <w:szCs w:val="20"/>
        </w:rPr>
        <w:t>.</w:t>
      </w:r>
      <w:r w:rsidR="004B04DF" w:rsidRPr="00EA4273">
        <w:rPr>
          <w:rFonts w:ascii="Verdana" w:hAnsi="Verdana"/>
          <w:sz w:val="20"/>
          <w:szCs w:val="20"/>
        </w:rPr>
        <w:t>d.C</w:t>
      </w:r>
      <w:proofErr w:type="spellEnd"/>
      <w:r w:rsidR="004B04DF" w:rsidRPr="00EA4273">
        <w:rPr>
          <w:rFonts w:ascii="Verdana" w:hAnsi="Verdana"/>
          <w:sz w:val="20"/>
          <w:szCs w:val="20"/>
        </w:rPr>
        <w:t>.</w:t>
      </w:r>
      <w:r w:rsidRPr="00EA4273">
        <w:rPr>
          <w:rFonts w:ascii="Verdana" w:hAnsi="Verdana"/>
          <w:sz w:val="20"/>
          <w:szCs w:val="20"/>
        </w:rPr>
        <w:t xml:space="preserve"> propone di adottare strumenti compensativi </w:t>
      </w:r>
      <w:proofErr w:type="gramStart"/>
      <w:r w:rsidRPr="00EA4273">
        <w:rPr>
          <w:rFonts w:ascii="Verdana" w:hAnsi="Verdana"/>
          <w:sz w:val="20"/>
          <w:szCs w:val="20"/>
        </w:rPr>
        <w:t>e  misure</w:t>
      </w:r>
      <w:proofErr w:type="gramEnd"/>
      <w:r w:rsidRPr="00EA4273">
        <w:rPr>
          <w:rFonts w:ascii="Verdana" w:hAnsi="Verdana"/>
          <w:sz w:val="20"/>
          <w:szCs w:val="20"/>
        </w:rPr>
        <w:t xml:space="preserve"> dispensative di carattere transitorio, allo scopo di permettergli di raggiungere le competenze base prefissate nelle singole discipline.</w:t>
      </w:r>
    </w:p>
    <w:p w:rsidR="00BC5B37" w:rsidRPr="00EA4273" w:rsidRDefault="00BC5B37" w:rsidP="00AA1C00">
      <w:pPr>
        <w:jc w:val="both"/>
        <w:rPr>
          <w:rFonts w:ascii="Verdana" w:hAnsi="Verdana"/>
          <w:b/>
          <w:sz w:val="20"/>
          <w:szCs w:val="20"/>
        </w:rPr>
      </w:pPr>
    </w:p>
    <w:p w:rsidR="004E61E9" w:rsidRPr="00EA4273" w:rsidRDefault="004E61E9" w:rsidP="00AA1C00">
      <w:pPr>
        <w:jc w:val="both"/>
        <w:rPr>
          <w:rFonts w:ascii="Verdana" w:hAnsi="Verdana"/>
          <w:b/>
          <w:sz w:val="20"/>
          <w:szCs w:val="20"/>
        </w:rPr>
      </w:pPr>
    </w:p>
    <w:p w:rsidR="00176BF1" w:rsidRPr="00EA4273" w:rsidRDefault="00176BF1" w:rsidP="00AA1C00">
      <w:pPr>
        <w:jc w:val="both"/>
        <w:rPr>
          <w:rFonts w:ascii="Verdana" w:hAnsi="Verdana"/>
          <w:color w:val="FF0000"/>
          <w:sz w:val="20"/>
          <w:szCs w:val="20"/>
        </w:rPr>
      </w:pPr>
      <w:r w:rsidRPr="00EA4273">
        <w:rPr>
          <w:rFonts w:ascii="Verdana" w:hAnsi="Verdana"/>
          <w:b/>
          <w:sz w:val="20"/>
          <w:szCs w:val="20"/>
        </w:rPr>
        <w:lastRenderedPageBreak/>
        <w:t xml:space="preserve">STRATEGIE METODOLOGICHE E DIDATTICHE PREVISTE </w:t>
      </w:r>
      <w:r w:rsidR="00A905B8" w:rsidRPr="00EA4273">
        <w:rPr>
          <w:rFonts w:ascii="Verdana" w:hAnsi="Verdana"/>
          <w:b/>
          <w:sz w:val="20"/>
          <w:szCs w:val="20"/>
        </w:rPr>
        <w:t>IN CLASSE</w:t>
      </w:r>
    </w:p>
    <w:p w:rsidR="00176BF1" w:rsidRPr="00EA4273" w:rsidRDefault="00176BF1" w:rsidP="00B0156A">
      <w:pPr>
        <w:tabs>
          <w:tab w:val="center" w:pos="4819"/>
        </w:tabs>
        <w:jc w:val="both"/>
        <w:rPr>
          <w:rFonts w:ascii="Verdana" w:hAnsi="Verdana"/>
          <w:b/>
          <w:sz w:val="20"/>
          <w:szCs w:val="20"/>
        </w:rPr>
      </w:pPr>
      <w:r w:rsidRPr="00EA4273">
        <w:rPr>
          <w:rFonts w:ascii="Verdana" w:hAnsi="Verdana"/>
          <w:b/>
          <w:sz w:val="20"/>
          <w:szCs w:val="20"/>
        </w:rPr>
        <w:t>(Comuni a tutte le materie)</w:t>
      </w:r>
    </w:p>
    <w:p w:rsidR="00176BF1" w:rsidRPr="00EA4273" w:rsidRDefault="00176BF1" w:rsidP="00FB5485">
      <w:pPr>
        <w:tabs>
          <w:tab w:val="center" w:pos="4819"/>
        </w:tabs>
        <w:jc w:val="both"/>
        <w:rPr>
          <w:rFonts w:ascii="Verdana" w:hAnsi="Verdana"/>
          <w:b/>
          <w:sz w:val="20"/>
          <w:szCs w:val="20"/>
        </w:rPr>
      </w:pPr>
      <w:r w:rsidRPr="00EA4273">
        <w:rPr>
          <w:rFonts w:ascii="Verdana" w:hAnsi="Verdana"/>
          <w:b/>
          <w:sz w:val="20"/>
          <w:szCs w:val="20"/>
        </w:rPr>
        <w:t>Approcci e strategie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>Organizzare lezioni frontali che utilizzino contemporaneamente più linguaggi comunicativi (es. codice linguistico, iconico</w:t>
      </w:r>
      <w:r w:rsidR="004B04DF" w:rsidRPr="00EA4273">
        <w:rPr>
          <w:rFonts w:ascii="Verdana" w:hAnsi="Verdana"/>
          <w:sz w:val="20"/>
          <w:szCs w:val="20"/>
        </w:rPr>
        <w:t>…</w:t>
      </w:r>
      <w:r w:rsidRPr="00EA4273">
        <w:rPr>
          <w:rFonts w:ascii="Verdana" w:hAnsi="Verdana"/>
          <w:sz w:val="20"/>
          <w:szCs w:val="20"/>
        </w:rPr>
        <w:t xml:space="preserve">) 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>Utilizzare la classe come risorsa in apprendimenti e attività</w:t>
      </w:r>
      <w:r w:rsidR="00A905B8" w:rsidRPr="00EA4273">
        <w:rPr>
          <w:rFonts w:ascii="Verdana" w:hAnsi="Verdana"/>
          <w:sz w:val="20"/>
          <w:szCs w:val="20"/>
        </w:rPr>
        <w:t xml:space="preserve"> laboratoriali in piccoli gruppi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>attività in coppia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attività di tutoring e aiuto tra pari 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attività di cooperative </w:t>
      </w:r>
      <w:proofErr w:type="spellStart"/>
      <w:r w:rsidRPr="00EA4273">
        <w:rPr>
          <w:rFonts w:ascii="Verdana" w:hAnsi="Verdana"/>
          <w:sz w:val="20"/>
          <w:szCs w:val="20"/>
        </w:rPr>
        <w:t>learning</w:t>
      </w:r>
      <w:proofErr w:type="spellEnd"/>
      <w:r w:rsidRPr="00EA4273">
        <w:rPr>
          <w:rFonts w:ascii="Verdana" w:hAnsi="Verdana"/>
          <w:sz w:val="20"/>
          <w:szCs w:val="20"/>
        </w:rPr>
        <w:t xml:space="preserve"> 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Semplificare il linguaggio 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Fornire spiegazioni individualizzate 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Semplificare il testo 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>Fornire conoscenze per le strategie di studio parole chiave, sottolineatura, osservazione delle immagini e del titolo,</w:t>
      </w:r>
      <w:r w:rsidR="004B04DF" w:rsidRPr="00EA4273">
        <w:rPr>
          <w:rFonts w:ascii="Verdana" w:hAnsi="Verdana"/>
          <w:sz w:val="20"/>
          <w:szCs w:val="20"/>
        </w:rPr>
        <w:t xml:space="preserve"> </w:t>
      </w:r>
      <w:r w:rsidRPr="00EA4273">
        <w:rPr>
          <w:rFonts w:ascii="Verdana" w:hAnsi="Verdana"/>
          <w:sz w:val="20"/>
          <w:szCs w:val="20"/>
        </w:rPr>
        <w:t>ecc.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Semplificare le consegne 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Rispettare i tempi di assimilazione dei contenuti disciplinari 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Guidare alla comprensione del testo attraverso semplici domande strutturate 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Verificare la comprensione delle indicazioni ricevute per un compito (consegne) 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Concedere tempi più lunghi nell’esecuzione di alcuni compiti </w:t>
      </w:r>
    </w:p>
    <w:p w:rsidR="00A905B8" w:rsidRPr="00EA4273" w:rsidRDefault="001613B1" w:rsidP="00A905B8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 w:cs="Arial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>Altro</w:t>
      </w:r>
    </w:p>
    <w:p w:rsidR="001613B1" w:rsidRPr="00EA4273" w:rsidRDefault="001613B1" w:rsidP="001613B1">
      <w:pPr>
        <w:tabs>
          <w:tab w:val="center" w:pos="4819"/>
        </w:tabs>
        <w:ind w:left="720"/>
        <w:jc w:val="both"/>
        <w:rPr>
          <w:rFonts w:ascii="Verdana" w:hAnsi="Verdana" w:cs="Arial"/>
          <w:sz w:val="20"/>
          <w:szCs w:val="20"/>
        </w:rPr>
      </w:pPr>
    </w:p>
    <w:p w:rsidR="00176BF1" w:rsidRPr="00EA4273" w:rsidRDefault="00176BF1" w:rsidP="00D462E3">
      <w:pPr>
        <w:tabs>
          <w:tab w:val="center" w:pos="4819"/>
        </w:tabs>
        <w:jc w:val="both"/>
        <w:rPr>
          <w:rFonts w:ascii="Verdana" w:hAnsi="Verdana"/>
          <w:b/>
          <w:sz w:val="20"/>
          <w:szCs w:val="20"/>
        </w:rPr>
      </w:pPr>
      <w:r w:rsidRPr="00EA4273">
        <w:rPr>
          <w:rFonts w:ascii="Verdana" w:hAnsi="Verdana"/>
          <w:b/>
          <w:sz w:val="20"/>
          <w:szCs w:val="20"/>
        </w:rPr>
        <w:t xml:space="preserve">Fornire strumenti compensativi </w:t>
      </w:r>
    </w:p>
    <w:p w:rsidR="00913721" w:rsidRPr="00EA4273" w:rsidRDefault="00913721" w:rsidP="00D462E3">
      <w:pPr>
        <w:tabs>
          <w:tab w:val="center" w:pos="4819"/>
        </w:tabs>
        <w:jc w:val="both"/>
        <w:rPr>
          <w:rFonts w:ascii="Verdana" w:hAnsi="Verdana"/>
          <w:b/>
          <w:sz w:val="20"/>
          <w:szCs w:val="20"/>
        </w:rPr>
      </w:pPr>
    </w:p>
    <w:p w:rsidR="00176BF1" w:rsidRPr="00EA4273" w:rsidRDefault="00176BF1" w:rsidP="00FB5485">
      <w:p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L’alunno potrà usufruire dei seguenti strumenti compensativi: 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ausilio di un compagno che gli spiegherà i comandi e il lessico specifico; 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correttore ortografico; 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tabelle, schemi, grafici, calcolatrice; 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>vocabolario anche multimediale</w:t>
      </w:r>
      <w:r w:rsidR="00E918E4" w:rsidRPr="00EA4273">
        <w:rPr>
          <w:rFonts w:ascii="Verdana" w:hAnsi="Verdana"/>
          <w:sz w:val="20"/>
          <w:szCs w:val="20"/>
        </w:rPr>
        <w:t>;</w:t>
      </w:r>
    </w:p>
    <w:p w:rsidR="00E918E4" w:rsidRPr="00EA4273" w:rsidRDefault="00282464" w:rsidP="00E918E4">
      <w:pPr>
        <w:numPr>
          <w:ilvl w:val="0"/>
          <w:numId w:val="9"/>
        </w:numPr>
        <w:spacing w:before="100" w:beforeAutospacing="1" w:after="100" w:afterAutospacing="1"/>
        <w:rPr>
          <w:rFonts w:ascii="Verdana" w:hAnsi="Verdana" w:cs="Arial"/>
          <w:sz w:val="20"/>
          <w:szCs w:val="20"/>
        </w:rPr>
      </w:pPr>
      <w:hyperlink r:id="rId9" w:history="1">
        <w:r w:rsidR="00E918E4" w:rsidRPr="00EA4273">
          <w:rPr>
            <w:rFonts w:ascii="Verdana" w:hAnsi="Verdana" w:cs="Arial"/>
            <w:sz w:val="20"/>
            <w:szCs w:val="20"/>
          </w:rPr>
          <w:t>popplet.com</w:t>
        </w:r>
      </w:hyperlink>
      <w:r w:rsidR="00E918E4" w:rsidRPr="00EA4273">
        <w:rPr>
          <w:rFonts w:ascii="Verdana" w:hAnsi="Verdana" w:cs="Arial"/>
          <w:sz w:val="20"/>
          <w:szCs w:val="20"/>
        </w:rPr>
        <w:t>;</w:t>
      </w:r>
    </w:p>
    <w:p w:rsidR="00E918E4" w:rsidRPr="00EA4273" w:rsidRDefault="00E918E4" w:rsidP="00E918E4">
      <w:pPr>
        <w:numPr>
          <w:ilvl w:val="0"/>
          <w:numId w:val="9"/>
        </w:numPr>
        <w:spacing w:before="100" w:beforeAutospacing="1" w:after="100" w:afterAutospacing="1"/>
        <w:rPr>
          <w:rFonts w:ascii="Verdana" w:hAnsi="Verdana" w:cs="Arial"/>
          <w:sz w:val="20"/>
          <w:szCs w:val="20"/>
        </w:rPr>
      </w:pPr>
      <w:proofErr w:type="spellStart"/>
      <w:r w:rsidRPr="00EA4273">
        <w:rPr>
          <w:rFonts w:ascii="Verdana" w:hAnsi="Verdana" w:cs="Arial"/>
          <w:sz w:val="20"/>
          <w:szCs w:val="20"/>
        </w:rPr>
        <w:t>SuperMappe</w:t>
      </w:r>
      <w:proofErr w:type="spellEnd"/>
      <w:r w:rsidRPr="00EA4273">
        <w:rPr>
          <w:rFonts w:ascii="Verdana" w:hAnsi="Verdana" w:cs="Arial"/>
          <w:sz w:val="20"/>
          <w:szCs w:val="20"/>
        </w:rPr>
        <w:t xml:space="preserve"> EVO;</w:t>
      </w:r>
    </w:p>
    <w:p w:rsidR="00E918E4" w:rsidRPr="00EA4273" w:rsidRDefault="00E918E4" w:rsidP="00E918E4">
      <w:pPr>
        <w:numPr>
          <w:ilvl w:val="0"/>
          <w:numId w:val="9"/>
        </w:numPr>
        <w:spacing w:before="100" w:beforeAutospacing="1" w:after="100" w:afterAutospacing="1"/>
        <w:rPr>
          <w:rFonts w:ascii="Verdana" w:hAnsi="Verdana" w:cs="Arial"/>
          <w:sz w:val="20"/>
          <w:szCs w:val="20"/>
        </w:rPr>
      </w:pPr>
      <w:r w:rsidRPr="00EA4273">
        <w:rPr>
          <w:rFonts w:ascii="Verdana" w:hAnsi="Verdana" w:cs="Arial"/>
          <w:sz w:val="20"/>
          <w:szCs w:val="20"/>
        </w:rPr>
        <w:t xml:space="preserve">Open </w:t>
      </w:r>
      <w:proofErr w:type="spellStart"/>
      <w:r w:rsidRPr="00EA4273">
        <w:rPr>
          <w:rFonts w:ascii="Verdana" w:hAnsi="Verdana" w:cs="Arial"/>
          <w:sz w:val="20"/>
          <w:szCs w:val="20"/>
        </w:rPr>
        <w:t>Sankoré</w:t>
      </w:r>
      <w:proofErr w:type="spellEnd"/>
      <w:r w:rsidRPr="00EA4273">
        <w:rPr>
          <w:rFonts w:ascii="Verdana" w:hAnsi="Verdana" w:cs="Arial"/>
          <w:sz w:val="20"/>
          <w:szCs w:val="20"/>
        </w:rPr>
        <w:t>;</w:t>
      </w:r>
    </w:p>
    <w:p w:rsidR="00E918E4" w:rsidRPr="00EA4273" w:rsidRDefault="00E918E4" w:rsidP="00E918E4">
      <w:pPr>
        <w:numPr>
          <w:ilvl w:val="0"/>
          <w:numId w:val="9"/>
        </w:numPr>
        <w:spacing w:before="100" w:beforeAutospacing="1" w:after="100" w:afterAutospacing="1"/>
        <w:rPr>
          <w:rFonts w:ascii="Verdana" w:hAnsi="Verdana" w:cs="Arial"/>
          <w:sz w:val="20"/>
          <w:szCs w:val="20"/>
        </w:rPr>
      </w:pPr>
      <w:r w:rsidRPr="00EA4273">
        <w:rPr>
          <w:rFonts w:ascii="Verdana" w:hAnsi="Verdana" w:cs="Arial"/>
          <w:sz w:val="20"/>
          <w:szCs w:val="20"/>
        </w:rPr>
        <w:t>instaGrok.com;</w:t>
      </w:r>
    </w:p>
    <w:p w:rsidR="00E918E4" w:rsidRPr="00EA4273" w:rsidRDefault="00E918E4" w:rsidP="00E918E4">
      <w:pPr>
        <w:numPr>
          <w:ilvl w:val="0"/>
          <w:numId w:val="9"/>
        </w:numPr>
        <w:spacing w:before="100" w:beforeAutospacing="1" w:after="100" w:afterAutospacing="1"/>
        <w:rPr>
          <w:rFonts w:ascii="Verdana" w:hAnsi="Verdana" w:cs="Arial"/>
          <w:sz w:val="20"/>
          <w:szCs w:val="20"/>
        </w:rPr>
      </w:pPr>
      <w:r w:rsidRPr="00EA4273">
        <w:rPr>
          <w:rFonts w:ascii="Verdana" w:hAnsi="Verdana" w:cs="Arial"/>
          <w:sz w:val="20"/>
          <w:szCs w:val="20"/>
        </w:rPr>
        <w:t>C-</w:t>
      </w:r>
      <w:proofErr w:type="spellStart"/>
      <w:r w:rsidRPr="00EA4273">
        <w:rPr>
          <w:rFonts w:ascii="Verdana" w:hAnsi="Verdana" w:cs="Arial"/>
          <w:sz w:val="20"/>
          <w:szCs w:val="20"/>
        </w:rPr>
        <w:t>map</w:t>
      </w:r>
      <w:proofErr w:type="spellEnd"/>
      <w:r w:rsidRPr="00EA4273">
        <w:rPr>
          <w:rFonts w:ascii="Verdana" w:hAnsi="Verdana" w:cs="Arial"/>
          <w:sz w:val="20"/>
          <w:szCs w:val="20"/>
        </w:rPr>
        <w:t xml:space="preserve"> Tools;</w:t>
      </w:r>
    </w:p>
    <w:p w:rsidR="00E918E4" w:rsidRPr="00EA4273" w:rsidRDefault="00282464" w:rsidP="00E918E4">
      <w:pPr>
        <w:numPr>
          <w:ilvl w:val="0"/>
          <w:numId w:val="9"/>
        </w:numPr>
        <w:spacing w:before="100" w:beforeAutospacing="1" w:after="100" w:afterAutospacing="1"/>
        <w:rPr>
          <w:rFonts w:ascii="Verdana" w:hAnsi="Verdana" w:cs="Arial"/>
          <w:sz w:val="20"/>
          <w:szCs w:val="20"/>
        </w:rPr>
      </w:pPr>
      <w:hyperlink r:id="rId10" w:history="1">
        <w:r w:rsidR="00E918E4" w:rsidRPr="00EA4273">
          <w:rPr>
            <w:rFonts w:ascii="Verdana" w:hAnsi="Verdana" w:cs="Arial"/>
            <w:sz w:val="20"/>
            <w:szCs w:val="20"/>
          </w:rPr>
          <w:t>cambridgeenglishonline.com/</w:t>
        </w:r>
        <w:proofErr w:type="spellStart"/>
        <w:r w:rsidR="00E918E4" w:rsidRPr="00EA4273">
          <w:rPr>
            <w:rFonts w:ascii="Verdana" w:hAnsi="Verdana" w:cs="Arial"/>
            <w:sz w:val="20"/>
            <w:szCs w:val="20"/>
          </w:rPr>
          <w:t>Cartoon_Maker</w:t>
        </w:r>
        <w:proofErr w:type="spellEnd"/>
        <w:r w:rsidR="00E918E4" w:rsidRPr="00EA4273">
          <w:rPr>
            <w:rFonts w:ascii="Verdana" w:hAnsi="Verdana" w:cs="Arial"/>
            <w:sz w:val="20"/>
            <w:szCs w:val="20"/>
          </w:rPr>
          <w:t>/</w:t>
        </w:r>
      </w:hyperlink>
      <w:r w:rsidR="00E918E4" w:rsidRPr="00EA4273">
        <w:rPr>
          <w:rFonts w:ascii="Verdana" w:hAnsi="Verdana" w:cs="Arial"/>
          <w:sz w:val="20"/>
          <w:szCs w:val="20"/>
        </w:rPr>
        <w:t>;</w:t>
      </w:r>
    </w:p>
    <w:p w:rsidR="00E918E4" w:rsidRPr="00EA4273" w:rsidRDefault="00E918E4" w:rsidP="00E918E4">
      <w:pPr>
        <w:numPr>
          <w:ilvl w:val="0"/>
          <w:numId w:val="9"/>
        </w:numPr>
        <w:spacing w:before="100" w:beforeAutospacing="1" w:after="100" w:afterAutospacing="1"/>
        <w:rPr>
          <w:rFonts w:ascii="Verdana" w:hAnsi="Verdana" w:cs="Arial"/>
          <w:sz w:val="20"/>
          <w:szCs w:val="20"/>
        </w:rPr>
      </w:pPr>
      <w:r w:rsidRPr="00EA4273">
        <w:rPr>
          <w:rFonts w:ascii="Verdana" w:hAnsi="Verdana" w:cs="Arial"/>
          <w:sz w:val="20"/>
          <w:szCs w:val="20"/>
        </w:rPr>
        <w:t>i Tunes-Rai Scuola.</w:t>
      </w:r>
    </w:p>
    <w:p w:rsidR="00176BF1" w:rsidRPr="00EA4273" w:rsidRDefault="00176BF1" w:rsidP="00FB5485">
      <w:pPr>
        <w:tabs>
          <w:tab w:val="center" w:pos="4819"/>
        </w:tabs>
        <w:jc w:val="both"/>
        <w:rPr>
          <w:rFonts w:ascii="Verdana" w:hAnsi="Verdana"/>
          <w:b/>
          <w:sz w:val="20"/>
          <w:szCs w:val="20"/>
        </w:rPr>
      </w:pPr>
      <w:r w:rsidRPr="00EA4273">
        <w:rPr>
          <w:rFonts w:ascii="Verdana" w:hAnsi="Verdana"/>
          <w:b/>
          <w:sz w:val="20"/>
          <w:szCs w:val="20"/>
        </w:rPr>
        <w:t xml:space="preserve">Attuare misure dispensative </w:t>
      </w:r>
    </w:p>
    <w:p w:rsidR="00913721" w:rsidRPr="00EA4273" w:rsidRDefault="00913721" w:rsidP="00FB5485">
      <w:pPr>
        <w:tabs>
          <w:tab w:val="center" w:pos="4819"/>
        </w:tabs>
        <w:jc w:val="both"/>
        <w:rPr>
          <w:rFonts w:ascii="Verdana" w:hAnsi="Verdana"/>
          <w:b/>
          <w:sz w:val="20"/>
          <w:szCs w:val="20"/>
        </w:rPr>
      </w:pPr>
    </w:p>
    <w:p w:rsidR="00176BF1" w:rsidRPr="00EA4273" w:rsidRDefault="00176BF1" w:rsidP="00FB5485">
      <w:p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Nell'ambito di ciascuna disciplina l'alunno potrà essere dispensato da: 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lettura ad alta voce; 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prendere appunti; 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correzione di tutti gli errori ortografici considerati gravi (grafie scorrette, uso delle doppie, scansione sillabica, uso dell’apostrofo); 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produzione di testi complessi; 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>tempi standard dalla consegna delle prove scritte;</w:t>
      </w:r>
    </w:p>
    <w:p w:rsidR="00176BF1" w:rsidRPr="00EA4273" w:rsidRDefault="00176BF1" w:rsidP="00FB5485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>dettatura di testi/o appunti</w:t>
      </w:r>
    </w:p>
    <w:p w:rsidR="00176BF1" w:rsidRPr="00EA4273" w:rsidRDefault="001613B1" w:rsidP="001613B1">
      <w:pPr>
        <w:numPr>
          <w:ilvl w:val="0"/>
          <w:numId w:val="9"/>
        </w:numPr>
        <w:tabs>
          <w:tab w:val="center" w:pos="4819"/>
        </w:tabs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>Altro</w:t>
      </w:r>
    </w:p>
    <w:p w:rsidR="001613B1" w:rsidRPr="00EA4273" w:rsidRDefault="001613B1" w:rsidP="001613B1">
      <w:pPr>
        <w:tabs>
          <w:tab w:val="center" w:pos="4819"/>
        </w:tabs>
        <w:ind w:left="720"/>
        <w:jc w:val="both"/>
        <w:rPr>
          <w:rFonts w:ascii="Verdana" w:hAnsi="Verdana"/>
          <w:sz w:val="20"/>
          <w:szCs w:val="20"/>
        </w:rPr>
      </w:pPr>
    </w:p>
    <w:p w:rsidR="00176BF1" w:rsidRPr="00EA4273" w:rsidRDefault="001613B1" w:rsidP="0040620B">
      <w:pPr>
        <w:rPr>
          <w:rFonts w:ascii="Verdana" w:hAnsi="Verdana"/>
          <w:b/>
          <w:sz w:val="20"/>
          <w:szCs w:val="20"/>
        </w:rPr>
      </w:pPr>
      <w:r w:rsidRPr="00EA4273">
        <w:rPr>
          <w:rFonts w:ascii="Verdana" w:hAnsi="Verdana"/>
          <w:b/>
          <w:sz w:val="20"/>
          <w:szCs w:val="20"/>
        </w:rPr>
        <w:t>Seguono programmazioni</w:t>
      </w:r>
      <w:r w:rsidR="00176BF1" w:rsidRPr="00EA4273">
        <w:rPr>
          <w:rFonts w:ascii="Verdana" w:hAnsi="Verdana"/>
          <w:b/>
          <w:sz w:val="20"/>
          <w:szCs w:val="20"/>
        </w:rPr>
        <w:t xml:space="preserve"> </w:t>
      </w:r>
      <w:r w:rsidRPr="00EA4273">
        <w:rPr>
          <w:rFonts w:ascii="Verdana" w:hAnsi="Verdana"/>
          <w:b/>
          <w:sz w:val="20"/>
          <w:szCs w:val="20"/>
        </w:rPr>
        <w:t xml:space="preserve">disciplinari dei </w:t>
      </w:r>
      <w:r w:rsidR="00176BF1" w:rsidRPr="00EA4273">
        <w:rPr>
          <w:rFonts w:ascii="Verdana" w:hAnsi="Verdana"/>
          <w:b/>
          <w:sz w:val="20"/>
          <w:szCs w:val="20"/>
        </w:rPr>
        <w:t>singol</w:t>
      </w:r>
      <w:r w:rsidRPr="00EA4273">
        <w:rPr>
          <w:rFonts w:ascii="Verdana" w:hAnsi="Verdana"/>
          <w:b/>
          <w:sz w:val="20"/>
          <w:szCs w:val="20"/>
        </w:rPr>
        <w:t>i</w:t>
      </w:r>
      <w:r w:rsidR="00176BF1" w:rsidRPr="00EA4273">
        <w:rPr>
          <w:rFonts w:ascii="Verdana" w:hAnsi="Verdana"/>
          <w:b/>
          <w:sz w:val="20"/>
          <w:szCs w:val="20"/>
        </w:rPr>
        <w:t xml:space="preserve"> docent</w:t>
      </w:r>
      <w:r w:rsidRPr="00EA4273">
        <w:rPr>
          <w:rFonts w:ascii="Verdana" w:hAnsi="Verdana"/>
          <w:b/>
          <w:sz w:val="20"/>
          <w:szCs w:val="20"/>
        </w:rPr>
        <w:t>i</w:t>
      </w:r>
      <w:r w:rsidR="00913721" w:rsidRPr="00EA4273">
        <w:rPr>
          <w:rFonts w:ascii="Verdana" w:hAnsi="Verdana"/>
          <w:b/>
          <w:sz w:val="20"/>
          <w:szCs w:val="20"/>
        </w:rPr>
        <w:t>.</w:t>
      </w:r>
      <w:r w:rsidR="00176BF1" w:rsidRPr="00EA4273">
        <w:rPr>
          <w:rFonts w:ascii="Verdana" w:hAnsi="Verdana"/>
          <w:sz w:val="20"/>
          <w:szCs w:val="20"/>
        </w:rPr>
        <w:t xml:space="preserve"> </w:t>
      </w:r>
    </w:p>
    <w:p w:rsidR="001613B1" w:rsidRPr="00EA4273" w:rsidRDefault="001613B1" w:rsidP="001613B1">
      <w:pPr>
        <w:rPr>
          <w:sz w:val="20"/>
          <w:szCs w:val="20"/>
        </w:rPr>
      </w:pPr>
    </w:p>
    <w:tbl>
      <w:tblPr>
        <w:tblW w:w="8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6379"/>
      </w:tblGrid>
      <w:tr w:rsidR="001613B1" w:rsidRPr="00EA4273" w:rsidTr="00C54D91">
        <w:trPr>
          <w:trHeight w:hRule="exact" w:val="500"/>
          <w:jc w:val="center"/>
        </w:trPr>
        <w:tc>
          <w:tcPr>
            <w:tcW w:w="1701" w:type="dxa"/>
            <w:vAlign w:val="center"/>
          </w:tcPr>
          <w:p w:rsidR="001613B1" w:rsidRPr="00EA4273" w:rsidRDefault="001613B1" w:rsidP="00C54D91">
            <w:pPr>
              <w:pStyle w:val="Intestazione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DOCENTE</w:t>
            </w:r>
          </w:p>
        </w:tc>
        <w:tc>
          <w:tcPr>
            <w:tcW w:w="6379" w:type="dxa"/>
            <w:vAlign w:val="center"/>
          </w:tcPr>
          <w:p w:rsidR="001613B1" w:rsidRPr="00EA4273" w:rsidRDefault="001613B1" w:rsidP="00C54D91">
            <w:pPr>
              <w:pStyle w:val="Intestazione"/>
              <w:tabs>
                <w:tab w:val="clear" w:pos="4819"/>
                <w:tab w:val="clear" w:pos="9638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1613B1" w:rsidRPr="00EA4273" w:rsidTr="00C54D91">
        <w:trPr>
          <w:trHeight w:hRule="exact" w:val="500"/>
          <w:jc w:val="center"/>
        </w:trPr>
        <w:tc>
          <w:tcPr>
            <w:tcW w:w="1701" w:type="dxa"/>
            <w:vAlign w:val="center"/>
          </w:tcPr>
          <w:p w:rsidR="001613B1" w:rsidRPr="00EA4273" w:rsidRDefault="001613B1" w:rsidP="00C54D91">
            <w:pPr>
              <w:pStyle w:val="Intestazione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MATERIA</w:t>
            </w:r>
          </w:p>
        </w:tc>
        <w:tc>
          <w:tcPr>
            <w:tcW w:w="6379" w:type="dxa"/>
            <w:vAlign w:val="center"/>
          </w:tcPr>
          <w:p w:rsidR="001613B1" w:rsidRPr="00EA4273" w:rsidRDefault="001613B1" w:rsidP="00C54D91">
            <w:pPr>
              <w:pStyle w:val="Intestazione"/>
              <w:tabs>
                <w:tab w:val="clear" w:pos="4819"/>
                <w:tab w:val="clear" w:pos="9638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1613B1" w:rsidRPr="00EA4273" w:rsidTr="00C54D91">
        <w:trPr>
          <w:trHeight w:hRule="exact" w:val="500"/>
          <w:jc w:val="center"/>
        </w:trPr>
        <w:tc>
          <w:tcPr>
            <w:tcW w:w="1701" w:type="dxa"/>
            <w:vAlign w:val="center"/>
          </w:tcPr>
          <w:p w:rsidR="001613B1" w:rsidRPr="00EA4273" w:rsidRDefault="001613B1" w:rsidP="00C54D91">
            <w:pPr>
              <w:pStyle w:val="Intestazione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CLASSE</w:t>
            </w:r>
          </w:p>
        </w:tc>
        <w:tc>
          <w:tcPr>
            <w:tcW w:w="6379" w:type="dxa"/>
            <w:vAlign w:val="center"/>
          </w:tcPr>
          <w:p w:rsidR="001613B1" w:rsidRPr="00EA4273" w:rsidRDefault="001613B1" w:rsidP="00C54D91">
            <w:pPr>
              <w:pStyle w:val="Intestazione"/>
              <w:tabs>
                <w:tab w:val="clear" w:pos="4819"/>
                <w:tab w:val="clear" w:pos="9638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1613B1" w:rsidRPr="00EA4273" w:rsidRDefault="001613B1" w:rsidP="001613B1">
      <w:pPr>
        <w:rPr>
          <w:rFonts w:ascii="Verdana" w:hAnsi="Verdana"/>
          <w:sz w:val="20"/>
          <w:szCs w:val="20"/>
        </w:rPr>
      </w:pPr>
    </w:p>
    <w:tbl>
      <w:tblPr>
        <w:tblW w:w="8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4"/>
        <w:gridCol w:w="6799"/>
      </w:tblGrid>
      <w:tr w:rsidR="001613B1" w:rsidRPr="00EA4273" w:rsidTr="00C54D91">
        <w:trPr>
          <w:trHeight w:hRule="exact" w:val="1405"/>
          <w:jc w:val="center"/>
        </w:trPr>
        <w:tc>
          <w:tcPr>
            <w:tcW w:w="1564" w:type="dxa"/>
            <w:vAlign w:val="center"/>
          </w:tcPr>
          <w:p w:rsidR="001613B1" w:rsidRPr="00EA4273" w:rsidRDefault="001613B1" w:rsidP="00C54D91">
            <w:pPr>
              <w:pStyle w:val="Intestazione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Libro di testo</w:t>
            </w:r>
          </w:p>
        </w:tc>
        <w:tc>
          <w:tcPr>
            <w:tcW w:w="6799" w:type="dxa"/>
            <w:vAlign w:val="center"/>
          </w:tcPr>
          <w:p w:rsidR="001613B1" w:rsidRPr="00EA4273" w:rsidRDefault="001613B1" w:rsidP="00C54D91">
            <w:pPr>
              <w:rPr>
                <w:rFonts w:ascii="Verdana" w:hAnsi="Verdana"/>
                <w:sz w:val="20"/>
                <w:szCs w:val="20"/>
              </w:rPr>
            </w:pPr>
          </w:p>
          <w:p w:rsidR="001613B1" w:rsidRPr="00EA4273" w:rsidRDefault="001613B1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1613B1" w:rsidRPr="00EA4273" w:rsidRDefault="001613B1" w:rsidP="001613B1">
      <w:pPr>
        <w:rPr>
          <w:sz w:val="20"/>
          <w:szCs w:val="20"/>
        </w:rPr>
      </w:pPr>
    </w:p>
    <w:tbl>
      <w:tblPr>
        <w:tblW w:w="986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2"/>
        <w:gridCol w:w="2969"/>
        <w:gridCol w:w="4411"/>
      </w:tblGrid>
      <w:tr w:rsidR="001613B1" w:rsidRPr="00EA4273" w:rsidTr="00C54D91">
        <w:trPr>
          <w:cantSplit/>
          <w:trHeight w:val="520"/>
        </w:trPr>
        <w:tc>
          <w:tcPr>
            <w:tcW w:w="9862" w:type="dxa"/>
            <w:gridSpan w:val="3"/>
          </w:tcPr>
          <w:p w:rsidR="001613B1" w:rsidRPr="00EA4273" w:rsidRDefault="001613B1" w:rsidP="00C54D9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1613B1" w:rsidRPr="00EA4273" w:rsidRDefault="001613B1" w:rsidP="00C54D91">
            <w:pPr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 xml:space="preserve">MODULO 1: </w:t>
            </w:r>
          </w:p>
        </w:tc>
      </w:tr>
      <w:tr w:rsidR="001613B1" w:rsidRPr="00EA4273" w:rsidTr="00A8424B">
        <w:tblPrEx>
          <w:tblCellMar>
            <w:left w:w="71" w:type="dxa"/>
            <w:right w:w="71" w:type="dxa"/>
          </w:tblCellMar>
        </w:tblPrEx>
        <w:trPr>
          <w:cantSplit/>
          <w:trHeight w:val="253"/>
        </w:trPr>
        <w:tc>
          <w:tcPr>
            <w:tcW w:w="2482" w:type="dxa"/>
            <w:shd w:val="pct5" w:color="000000" w:fill="FFFFFF"/>
          </w:tcPr>
          <w:p w:rsidR="001613B1" w:rsidRPr="00EA4273" w:rsidRDefault="001613B1" w:rsidP="00C54D91">
            <w:pPr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color w:val="000000"/>
                <w:sz w:val="20"/>
                <w:szCs w:val="20"/>
              </w:rPr>
              <w:t>UNITA' DIDATTICHE</w:t>
            </w:r>
          </w:p>
        </w:tc>
        <w:tc>
          <w:tcPr>
            <w:tcW w:w="2969" w:type="dxa"/>
            <w:shd w:val="pct5" w:color="000000" w:fill="FFFFFF"/>
          </w:tcPr>
          <w:p w:rsidR="001613B1" w:rsidRPr="00EA4273" w:rsidRDefault="00A8424B" w:rsidP="00C54D91">
            <w:pPr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COMPETENZE</w:t>
            </w:r>
          </w:p>
        </w:tc>
        <w:tc>
          <w:tcPr>
            <w:tcW w:w="4411" w:type="dxa"/>
            <w:shd w:val="pct5" w:color="000000" w:fill="FFFFFF"/>
          </w:tcPr>
          <w:p w:rsidR="001613B1" w:rsidRPr="00EA4273" w:rsidRDefault="001613B1" w:rsidP="00C54D91">
            <w:pPr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color w:val="000000"/>
                <w:sz w:val="20"/>
                <w:szCs w:val="20"/>
              </w:rPr>
              <w:t>CONTENUTI</w:t>
            </w:r>
          </w:p>
        </w:tc>
      </w:tr>
      <w:tr w:rsidR="001613B1" w:rsidRPr="00EA4273" w:rsidTr="00A8424B">
        <w:trPr>
          <w:cantSplit/>
        </w:trPr>
        <w:tc>
          <w:tcPr>
            <w:tcW w:w="2482" w:type="dxa"/>
          </w:tcPr>
          <w:p w:rsidR="001613B1" w:rsidRPr="00EA4273" w:rsidRDefault="001613B1" w:rsidP="00C54D91">
            <w:pPr>
              <w:rPr>
                <w:rFonts w:ascii="Verdana" w:hAnsi="Verdana"/>
                <w:sz w:val="20"/>
                <w:szCs w:val="20"/>
              </w:rPr>
            </w:pPr>
          </w:p>
          <w:p w:rsidR="001613B1" w:rsidRPr="00EA4273" w:rsidRDefault="001613B1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69" w:type="dxa"/>
          </w:tcPr>
          <w:p w:rsidR="001613B1" w:rsidRPr="00EA4273" w:rsidRDefault="001613B1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411" w:type="dxa"/>
          </w:tcPr>
          <w:p w:rsidR="001613B1" w:rsidRPr="00EA4273" w:rsidRDefault="001613B1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613B1" w:rsidRPr="00EA4273" w:rsidTr="00A8424B">
        <w:trPr>
          <w:cantSplit/>
          <w:trHeight w:val="500"/>
        </w:trPr>
        <w:tc>
          <w:tcPr>
            <w:tcW w:w="2482" w:type="dxa"/>
          </w:tcPr>
          <w:p w:rsidR="001613B1" w:rsidRPr="00EA4273" w:rsidRDefault="001613B1" w:rsidP="00C54D91">
            <w:pPr>
              <w:rPr>
                <w:rFonts w:ascii="Verdana" w:hAnsi="Verdana"/>
                <w:sz w:val="20"/>
                <w:szCs w:val="20"/>
              </w:rPr>
            </w:pPr>
          </w:p>
          <w:p w:rsidR="001613B1" w:rsidRPr="00EA4273" w:rsidRDefault="001613B1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69" w:type="dxa"/>
          </w:tcPr>
          <w:p w:rsidR="001613B1" w:rsidRPr="00EA4273" w:rsidRDefault="001613B1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411" w:type="dxa"/>
          </w:tcPr>
          <w:p w:rsidR="001613B1" w:rsidRPr="00EA4273" w:rsidRDefault="001613B1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04DF" w:rsidRPr="00EA4273" w:rsidTr="00A8424B">
        <w:trPr>
          <w:cantSplit/>
          <w:trHeight w:val="500"/>
        </w:trPr>
        <w:tc>
          <w:tcPr>
            <w:tcW w:w="2482" w:type="dxa"/>
          </w:tcPr>
          <w:p w:rsidR="004B04DF" w:rsidRPr="00EA4273" w:rsidRDefault="004B04DF" w:rsidP="00362589">
            <w:pPr>
              <w:pStyle w:val="Rientrocorpodeltesto"/>
              <w:spacing w:before="120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2969" w:type="dxa"/>
          </w:tcPr>
          <w:p w:rsidR="004B04DF" w:rsidRPr="00EA4273" w:rsidRDefault="004B04DF" w:rsidP="00362589">
            <w:pPr>
              <w:spacing w:before="120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4411" w:type="dxa"/>
          </w:tcPr>
          <w:p w:rsidR="004B04DF" w:rsidRPr="00EA4273" w:rsidRDefault="004B04DF" w:rsidP="00362589">
            <w:pPr>
              <w:spacing w:before="120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</w:tbl>
    <w:p w:rsidR="001613B1" w:rsidRPr="00EA4273" w:rsidRDefault="001613B1" w:rsidP="001613B1">
      <w:pPr>
        <w:rPr>
          <w:sz w:val="20"/>
          <w:szCs w:val="20"/>
        </w:rPr>
      </w:pPr>
    </w:p>
    <w:p w:rsidR="001613B1" w:rsidRPr="00EA4273" w:rsidRDefault="001613B1" w:rsidP="001613B1">
      <w:pPr>
        <w:rPr>
          <w:sz w:val="20"/>
          <w:szCs w:val="20"/>
        </w:rPr>
      </w:pPr>
    </w:p>
    <w:tbl>
      <w:tblPr>
        <w:tblW w:w="986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2"/>
        <w:gridCol w:w="2789"/>
        <w:gridCol w:w="4411"/>
      </w:tblGrid>
      <w:tr w:rsidR="001613B1" w:rsidRPr="00EA4273" w:rsidTr="00C54D91">
        <w:trPr>
          <w:cantSplit/>
          <w:trHeight w:val="649"/>
        </w:trPr>
        <w:tc>
          <w:tcPr>
            <w:tcW w:w="9862" w:type="dxa"/>
            <w:gridSpan w:val="3"/>
          </w:tcPr>
          <w:p w:rsidR="001613B1" w:rsidRPr="00EA4273" w:rsidRDefault="001613B1" w:rsidP="00C54D9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1613B1" w:rsidRPr="00EA4273" w:rsidRDefault="001613B1" w:rsidP="00C54D91">
            <w:pPr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 xml:space="preserve">MODULO 2: </w:t>
            </w:r>
          </w:p>
        </w:tc>
      </w:tr>
      <w:tr w:rsidR="004B04DF" w:rsidRPr="00EA4273" w:rsidTr="00A8424B">
        <w:tblPrEx>
          <w:tblCellMar>
            <w:left w:w="71" w:type="dxa"/>
            <w:right w:w="71" w:type="dxa"/>
          </w:tblCellMar>
        </w:tblPrEx>
        <w:trPr>
          <w:cantSplit/>
          <w:trHeight w:val="253"/>
        </w:trPr>
        <w:tc>
          <w:tcPr>
            <w:tcW w:w="2662" w:type="dxa"/>
            <w:shd w:val="pct5" w:color="000000" w:fill="FFFFFF"/>
          </w:tcPr>
          <w:p w:rsidR="004B04DF" w:rsidRPr="00EA4273" w:rsidRDefault="004B04DF" w:rsidP="00C54D91">
            <w:pPr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color w:val="000000"/>
                <w:sz w:val="20"/>
                <w:szCs w:val="20"/>
              </w:rPr>
              <w:t>UNITA' DIDATTICHE</w:t>
            </w:r>
          </w:p>
        </w:tc>
        <w:tc>
          <w:tcPr>
            <w:tcW w:w="2789" w:type="dxa"/>
            <w:shd w:val="pct5" w:color="000000" w:fill="FFFFFF"/>
          </w:tcPr>
          <w:p w:rsidR="004B04DF" w:rsidRPr="00EA4273" w:rsidRDefault="00A8424B" w:rsidP="00362589">
            <w:pPr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COMPETENZE</w:t>
            </w:r>
          </w:p>
        </w:tc>
        <w:tc>
          <w:tcPr>
            <w:tcW w:w="4411" w:type="dxa"/>
            <w:shd w:val="pct5" w:color="000000" w:fill="FFFFFF"/>
          </w:tcPr>
          <w:p w:rsidR="004B04DF" w:rsidRPr="00EA4273" w:rsidRDefault="004B04DF" w:rsidP="00C54D91">
            <w:pPr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CONTENUTI </w:t>
            </w:r>
          </w:p>
        </w:tc>
      </w:tr>
      <w:tr w:rsidR="004B04DF" w:rsidRPr="00EA4273" w:rsidTr="00A8424B">
        <w:trPr>
          <w:cantSplit/>
        </w:trPr>
        <w:tc>
          <w:tcPr>
            <w:tcW w:w="2662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89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411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04DF" w:rsidRPr="00EA4273" w:rsidTr="00A8424B">
        <w:trPr>
          <w:cantSplit/>
          <w:trHeight w:val="500"/>
        </w:trPr>
        <w:tc>
          <w:tcPr>
            <w:tcW w:w="2662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89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411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04DF" w:rsidRPr="00EA4273" w:rsidTr="00A8424B">
        <w:trPr>
          <w:cantSplit/>
          <w:trHeight w:val="500"/>
        </w:trPr>
        <w:tc>
          <w:tcPr>
            <w:tcW w:w="2662" w:type="dxa"/>
          </w:tcPr>
          <w:p w:rsidR="004B04DF" w:rsidRPr="00EA4273" w:rsidRDefault="004B04DF" w:rsidP="00C54D91">
            <w:pPr>
              <w:pStyle w:val="Rientrocorpodeltesto"/>
              <w:spacing w:before="120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2789" w:type="dxa"/>
          </w:tcPr>
          <w:p w:rsidR="004B04DF" w:rsidRPr="00EA4273" w:rsidRDefault="004B04DF" w:rsidP="00C54D91">
            <w:pPr>
              <w:spacing w:before="120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4411" w:type="dxa"/>
          </w:tcPr>
          <w:p w:rsidR="004B04DF" w:rsidRPr="00EA4273" w:rsidRDefault="004B04DF" w:rsidP="00C54D91">
            <w:pPr>
              <w:spacing w:before="120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</w:tbl>
    <w:p w:rsidR="001613B1" w:rsidRPr="00EA4273" w:rsidRDefault="001613B1" w:rsidP="001613B1">
      <w:pPr>
        <w:rPr>
          <w:sz w:val="20"/>
          <w:szCs w:val="20"/>
        </w:rPr>
      </w:pPr>
    </w:p>
    <w:tbl>
      <w:tblPr>
        <w:tblW w:w="986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2"/>
        <w:gridCol w:w="2969"/>
        <w:gridCol w:w="4411"/>
      </w:tblGrid>
      <w:tr w:rsidR="001613B1" w:rsidRPr="00EA4273" w:rsidTr="00C54D91">
        <w:trPr>
          <w:cantSplit/>
          <w:trHeight w:val="520"/>
        </w:trPr>
        <w:tc>
          <w:tcPr>
            <w:tcW w:w="9862" w:type="dxa"/>
            <w:gridSpan w:val="3"/>
          </w:tcPr>
          <w:p w:rsidR="001613B1" w:rsidRPr="00EA4273" w:rsidRDefault="001613B1" w:rsidP="00C54D9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1613B1" w:rsidRPr="00EA4273" w:rsidRDefault="001613B1" w:rsidP="00C54D91">
            <w:pPr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 xml:space="preserve">MODULO 3: </w:t>
            </w:r>
          </w:p>
        </w:tc>
      </w:tr>
      <w:tr w:rsidR="004B04DF" w:rsidRPr="00EA4273" w:rsidTr="00A8424B">
        <w:tblPrEx>
          <w:tblCellMar>
            <w:left w:w="71" w:type="dxa"/>
            <w:right w:w="71" w:type="dxa"/>
          </w:tblCellMar>
        </w:tblPrEx>
        <w:trPr>
          <w:cantSplit/>
          <w:trHeight w:val="253"/>
        </w:trPr>
        <w:tc>
          <w:tcPr>
            <w:tcW w:w="2482" w:type="dxa"/>
            <w:shd w:val="pct5" w:color="000000" w:fill="FFFFFF"/>
          </w:tcPr>
          <w:p w:rsidR="004B04DF" w:rsidRPr="00EA4273" w:rsidRDefault="004B04DF" w:rsidP="00C54D91">
            <w:pPr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color w:val="000000"/>
                <w:sz w:val="20"/>
                <w:szCs w:val="20"/>
              </w:rPr>
              <w:t>UNITA' DIDATTICHE</w:t>
            </w:r>
          </w:p>
        </w:tc>
        <w:tc>
          <w:tcPr>
            <w:tcW w:w="2969" w:type="dxa"/>
            <w:shd w:val="pct5" w:color="000000" w:fill="FFFFFF"/>
          </w:tcPr>
          <w:p w:rsidR="004B04DF" w:rsidRPr="00EA4273" w:rsidRDefault="00A8424B" w:rsidP="00362589">
            <w:pPr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COMPETENZE</w:t>
            </w:r>
          </w:p>
        </w:tc>
        <w:tc>
          <w:tcPr>
            <w:tcW w:w="4411" w:type="dxa"/>
            <w:shd w:val="pct5" w:color="000000" w:fill="FFFFFF"/>
          </w:tcPr>
          <w:p w:rsidR="004B04DF" w:rsidRPr="00EA4273" w:rsidRDefault="004B04DF" w:rsidP="00C54D91">
            <w:pPr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CONTENUTI </w:t>
            </w:r>
          </w:p>
        </w:tc>
      </w:tr>
      <w:tr w:rsidR="004B04DF" w:rsidRPr="00EA4273" w:rsidTr="00A8424B">
        <w:trPr>
          <w:cantSplit/>
        </w:trPr>
        <w:tc>
          <w:tcPr>
            <w:tcW w:w="2482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69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411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04DF" w:rsidRPr="00EA4273" w:rsidTr="00A8424B">
        <w:trPr>
          <w:cantSplit/>
          <w:trHeight w:val="500"/>
        </w:trPr>
        <w:tc>
          <w:tcPr>
            <w:tcW w:w="2482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69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411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04DF" w:rsidRPr="00EA4273" w:rsidTr="00A8424B">
        <w:trPr>
          <w:cantSplit/>
          <w:trHeight w:val="500"/>
        </w:trPr>
        <w:tc>
          <w:tcPr>
            <w:tcW w:w="2482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69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411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04DF" w:rsidRPr="00EA4273" w:rsidTr="00A8424B">
        <w:trPr>
          <w:cantSplit/>
          <w:trHeight w:val="500"/>
        </w:trPr>
        <w:tc>
          <w:tcPr>
            <w:tcW w:w="2482" w:type="dxa"/>
          </w:tcPr>
          <w:p w:rsidR="004B04DF" w:rsidRPr="00EA4273" w:rsidRDefault="004B04DF" w:rsidP="00C54D91">
            <w:pPr>
              <w:pStyle w:val="Rientrocorpodeltesto"/>
              <w:spacing w:before="120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2969" w:type="dxa"/>
          </w:tcPr>
          <w:p w:rsidR="004B04DF" w:rsidRPr="00EA4273" w:rsidRDefault="004B04DF" w:rsidP="00C54D91">
            <w:pPr>
              <w:spacing w:before="120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4411" w:type="dxa"/>
          </w:tcPr>
          <w:p w:rsidR="004B04DF" w:rsidRPr="00EA4273" w:rsidRDefault="004B04DF" w:rsidP="00C54D91">
            <w:pPr>
              <w:spacing w:before="120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</w:tbl>
    <w:p w:rsidR="001613B1" w:rsidRPr="00EA4273" w:rsidRDefault="001613B1" w:rsidP="001613B1">
      <w:pPr>
        <w:rPr>
          <w:sz w:val="20"/>
          <w:szCs w:val="20"/>
        </w:rPr>
      </w:pPr>
    </w:p>
    <w:tbl>
      <w:tblPr>
        <w:tblW w:w="986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2"/>
        <w:gridCol w:w="2827"/>
        <w:gridCol w:w="53"/>
        <w:gridCol w:w="4500"/>
      </w:tblGrid>
      <w:tr w:rsidR="001613B1" w:rsidRPr="00EA4273" w:rsidTr="00C54D91">
        <w:trPr>
          <w:cantSplit/>
          <w:trHeight w:val="520"/>
        </w:trPr>
        <w:tc>
          <w:tcPr>
            <w:tcW w:w="9862" w:type="dxa"/>
            <w:gridSpan w:val="4"/>
          </w:tcPr>
          <w:p w:rsidR="001613B1" w:rsidRPr="00EA4273" w:rsidRDefault="001613B1" w:rsidP="00C54D9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1613B1" w:rsidRPr="00EA4273" w:rsidRDefault="001613B1" w:rsidP="00C54D91">
            <w:pPr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 xml:space="preserve">MODULO 4: </w:t>
            </w:r>
          </w:p>
        </w:tc>
      </w:tr>
      <w:tr w:rsidR="004B04DF" w:rsidRPr="00EA4273" w:rsidTr="00C54D91">
        <w:tblPrEx>
          <w:tblCellMar>
            <w:left w:w="71" w:type="dxa"/>
            <w:right w:w="71" w:type="dxa"/>
          </w:tblCellMar>
        </w:tblPrEx>
        <w:trPr>
          <w:cantSplit/>
          <w:trHeight w:val="253"/>
        </w:trPr>
        <w:tc>
          <w:tcPr>
            <w:tcW w:w="2482" w:type="dxa"/>
            <w:shd w:val="pct5" w:color="000000" w:fill="FFFFFF"/>
          </w:tcPr>
          <w:p w:rsidR="004B04DF" w:rsidRPr="00EA4273" w:rsidRDefault="004B04DF" w:rsidP="00C54D91">
            <w:pPr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color w:val="000000"/>
                <w:sz w:val="20"/>
                <w:szCs w:val="20"/>
              </w:rPr>
              <w:t>UNITA' DIDATTICHE</w:t>
            </w:r>
          </w:p>
        </w:tc>
        <w:tc>
          <w:tcPr>
            <w:tcW w:w="2880" w:type="dxa"/>
            <w:gridSpan w:val="2"/>
            <w:shd w:val="pct5" w:color="000000" w:fill="FFFFFF"/>
          </w:tcPr>
          <w:p w:rsidR="004B04DF" w:rsidRPr="00EA4273" w:rsidRDefault="00A8424B" w:rsidP="00362589">
            <w:pPr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COMPETENZE</w:t>
            </w:r>
          </w:p>
        </w:tc>
        <w:tc>
          <w:tcPr>
            <w:tcW w:w="4500" w:type="dxa"/>
            <w:shd w:val="pct5" w:color="000000" w:fill="FFFFFF"/>
          </w:tcPr>
          <w:p w:rsidR="004B04DF" w:rsidRPr="00EA4273" w:rsidRDefault="004B04DF" w:rsidP="00C54D91">
            <w:pPr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CONTENUTI </w:t>
            </w:r>
          </w:p>
        </w:tc>
      </w:tr>
      <w:tr w:rsidR="004B04DF" w:rsidRPr="00EA4273" w:rsidTr="00C54D91">
        <w:trPr>
          <w:cantSplit/>
        </w:trPr>
        <w:tc>
          <w:tcPr>
            <w:tcW w:w="2482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80" w:type="dxa"/>
            <w:gridSpan w:val="2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00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04DF" w:rsidRPr="00EA4273" w:rsidTr="00C54D91">
        <w:trPr>
          <w:cantSplit/>
          <w:trHeight w:val="174"/>
        </w:trPr>
        <w:tc>
          <w:tcPr>
            <w:tcW w:w="2482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80" w:type="dxa"/>
            <w:gridSpan w:val="2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00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04DF" w:rsidRPr="00EA4273" w:rsidTr="00C54D91">
        <w:trPr>
          <w:cantSplit/>
          <w:trHeight w:val="500"/>
        </w:trPr>
        <w:tc>
          <w:tcPr>
            <w:tcW w:w="2482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80" w:type="dxa"/>
            <w:gridSpan w:val="2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00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04DF" w:rsidRPr="00EA4273" w:rsidTr="00C54D91">
        <w:trPr>
          <w:cantSplit/>
          <w:trHeight w:val="500"/>
        </w:trPr>
        <w:tc>
          <w:tcPr>
            <w:tcW w:w="2482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80" w:type="dxa"/>
            <w:gridSpan w:val="2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00" w:type="dxa"/>
          </w:tcPr>
          <w:p w:rsidR="004B04DF" w:rsidRPr="00EA4273" w:rsidRDefault="004B04DF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04DF" w:rsidRPr="00EA4273" w:rsidTr="00A8424B">
        <w:trPr>
          <w:cantSplit/>
          <w:trHeight w:val="500"/>
        </w:trPr>
        <w:tc>
          <w:tcPr>
            <w:tcW w:w="2482" w:type="dxa"/>
          </w:tcPr>
          <w:p w:rsidR="004B04DF" w:rsidRPr="00EA4273" w:rsidRDefault="004B04DF" w:rsidP="00C54D91">
            <w:pPr>
              <w:pStyle w:val="Rientrocorpodeltesto"/>
              <w:spacing w:before="120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2827" w:type="dxa"/>
          </w:tcPr>
          <w:p w:rsidR="004B04DF" w:rsidRPr="00EA4273" w:rsidRDefault="004B04DF" w:rsidP="00C54D91">
            <w:pPr>
              <w:spacing w:before="120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4553" w:type="dxa"/>
            <w:gridSpan w:val="2"/>
          </w:tcPr>
          <w:p w:rsidR="004B04DF" w:rsidRPr="00EA4273" w:rsidRDefault="004B04DF" w:rsidP="00C54D91">
            <w:pPr>
              <w:spacing w:before="120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</w:tbl>
    <w:p w:rsidR="00A8424B" w:rsidRDefault="00A8424B" w:rsidP="00A8424B">
      <w:pPr>
        <w:rPr>
          <w:rFonts w:ascii="Verdana" w:hAnsi="Verdana"/>
          <w:sz w:val="20"/>
          <w:szCs w:val="20"/>
        </w:rPr>
      </w:pPr>
    </w:p>
    <w:p w:rsidR="00A8424B" w:rsidRDefault="00A8424B" w:rsidP="00A8424B">
      <w:pPr>
        <w:rPr>
          <w:rFonts w:ascii="Verdana" w:hAnsi="Verdana"/>
          <w:sz w:val="20"/>
          <w:szCs w:val="20"/>
        </w:rPr>
      </w:pPr>
    </w:p>
    <w:p w:rsidR="00A8424B" w:rsidRDefault="00A8424B" w:rsidP="00A8424B">
      <w:pPr>
        <w:rPr>
          <w:rFonts w:ascii="Verdana" w:hAnsi="Verdana"/>
          <w:sz w:val="20"/>
          <w:szCs w:val="20"/>
        </w:rPr>
      </w:pPr>
    </w:p>
    <w:p w:rsidR="001613B1" w:rsidRPr="00A8424B" w:rsidRDefault="001613B1" w:rsidP="00A8424B">
      <w:pPr>
        <w:rPr>
          <w:rFonts w:ascii="Arial" w:hAnsi="Arial" w:cs="Arial"/>
          <w:sz w:val="20"/>
          <w:szCs w:val="20"/>
        </w:rPr>
      </w:pPr>
      <w:r w:rsidRPr="00EA4273">
        <w:rPr>
          <w:rFonts w:ascii="Verdana" w:hAnsi="Verdana"/>
          <w:b/>
          <w:sz w:val="20"/>
          <w:szCs w:val="20"/>
        </w:rPr>
        <w:lastRenderedPageBreak/>
        <w:t>IL CONSIGLIO DI CLASSE</w:t>
      </w:r>
      <w:r w:rsidR="004B04DF" w:rsidRPr="00EA4273">
        <w:rPr>
          <w:rFonts w:ascii="Verdana" w:hAnsi="Verdana"/>
          <w:b/>
          <w:sz w:val="20"/>
          <w:szCs w:val="20"/>
        </w:rPr>
        <w:t xml:space="preserve"> </w:t>
      </w:r>
      <w:r w:rsidR="004B04DF" w:rsidRPr="00EA4273">
        <w:rPr>
          <w:rFonts w:ascii="Verdana" w:hAnsi="Verdana"/>
          <w:b/>
          <w:color w:val="C00000"/>
          <w:sz w:val="20"/>
          <w:szCs w:val="20"/>
        </w:rPr>
        <w:t>(aggiungere o togliere le discipline in relazione all’indirizzo)</w:t>
      </w:r>
    </w:p>
    <w:p w:rsidR="001613B1" w:rsidRPr="00EA4273" w:rsidRDefault="001613B1" w:rsidP="001613B1">
      <w:pPr>
        <w:pStyle w:val="Rientrocorpodeltesto"/>
        <w:ind w:left="0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"/>
        <w:gridCol w:w="4148"/>
        <w:gridCol w:w="4536"/>
      </w:tblGrid>
      <w:tr w:rsidR="001613B1" w:rsidRPr="00EA4273" w:rsidTr="00C54D91">
        <w:tc>
          <w:tcPr>
            <w:tcW w:w="0" w:type="auto"/>
            <w:vAlign w:val="center"/>
          </w:tcPr>
          <w:p w:rsidR="001613B1" w:rsidRPr="00EA4273" w:rsidRDefault="001613B1" w:rsidP="00C54D91">
            <w:pPr>
              <w:pStyle w:val="Rientrocorpodeltesto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1</w:t>
            </w:r>
          </w:p>
        </w:tc>
        <w:tc>
          <w:tcPr>
            <w:tcW w:w="4148" w:type="dxa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DISCIPLINA</w:t>
            </w:r>
          </w:p>
        </w:tc>
        <w:tc>
          <w:tcPr>
            <w:tcW w:w="4536" w:type="dxa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FIRMA</w:t>
            </w:r>
          </w:p>
        </w:tc>
      </w:tr>
      <w:tr w:rsidR="001613B1" w:rsidRPr="00EA4273" w:rsidTr="00C54D91">
        <w:tc>
          <w:tcPr>
            <w:tcW w:w="0" w:type="auto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2</w:t>
            </w:r>
          </w:p>
        </w:tc>
        <w:tc>
          <w:tcPr>
            <w:tcW w:w="4148" w:type="dxa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ITALIANO/GEOSTORIA</w:t>
            </w:r>
          </w:p>
        </w:tc>
        <w:tc>
          <w:tcPr>
            <w:tcW w:w="4536" w:type="dxa"/>
          </w:tcPr>
          <w:p w:rsidR="001613B1" w:rsidRPr="00EA4273" w:rsidRDefault="001613B1" w:rsidP="00C54D91">
            <w:pPr>
              <w:pStyle w:val="Rientrocorpodeltesto"/>
              <w:ind w:left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613B1" w:rsidRPr="00EA4273" w:rsidTr="00C54D91">
        <w:tc>
          <w:tcPr>
            <w:tcW w:w="0" w:type="auto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3</w:t>
            </w:r>
          </w:p>
        </w:tc>
        <w:tc>
          <w:tcPr>
            <w:tcW w:w="4148" w:type="dxa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MATEMATICA</w:t>
            </w:r>
          </w:p>
        </w:tc>
        <w:tc>
          <w:tcPr>
            <w:tcW w:w="4536" w:type="dxa"/>
          </w:tcPr>
          <w:p w:rsidR="001613B1" w:rsidRPr="00EA4273" w:rsidRDefault="001613B1" w:rsidP="00C54D91">
            <w:pPr>
              <w:pStyle w:val="Rientrocorpodeltesto"/>
              <w:ind w:left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613B1" w:rsidRPr="00EA4273" w:rsidTr="00C54D91">
        <w:tc>
          <w:tcPr>
            <w:tcW w:w="0" w:type="auto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4</w:t>
            </w:r>
          </w:p>
        </w:tc>
        <w:tc>
          <w:tcPr>
            <w:tcW w:w="4148" w:type="dxa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FISICA</w:t>
            </w:r>
          </w:p>
        </w:tc>
        <w:tc>
          <w:tcPr>
            <w:tcW w:w="4536" w:type="dxa"/>
          </w:tcPr>
          <w:p w:rsidR="001613B1" w:rsidRPr="00EA4273" w:rsidRDefault="001613B1" w:rsidP="00C54D91">
            <w:pPr>
              <w:pStyle w:val="Rientrocorpodeltesto"/>
              <w:ind w:left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613B1" w:rsidRPr="00EA4273" w:rsidTr="00C54D91">
        <w:tc>
          <w:tcPr>
            <w:tcW w:w="0" w:type="auto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5</w:t>
            </w:r>
          </w:p>
        </w:tc>
        <w:tc>
          <w:tcPr>
            <w:tcW w:w="4148" w:type="dxa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DISEGNO E STORIA DELL’ARTE</w:t>
            </w:r>
          </w:p>
        </w:tc>
        <w:tc>
          <w:tcPr>
            <w:tcW w:w="4536" w:type="dxa"/>
          </w:tcPr>
          <w:p w:rsidR="001613B1" w:rsidRPr="00EA4273" w:rsidRDefault="001613B1" w:rsidP="00C54D91">
            <w:pPr>
              <w:pStyle w:val="Rientrocorpodeltesto"/>
              <w:ind w:left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613B1" w:rsidRPr="00EA4273" w:rsidTr="00C54D91">
        <w:tc>
          <w:tcPr>
            <w:tcW w:w="0" w:type="auto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6</w:t>
            </w:r>
          </w:p>
        </w:tc>
        <w:tc>
          <w:tcPr>
            <w:tcW w:w="4148" w:type="dxa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INGLESE</w:t>
            </w:r>
          </w:p>
        </w:tc>
        <w:tc>
          <w:tcPr>
            <w:tcW w:w="4536" w:type="dxa"/>
          </w:tcPr>
          <w:p w:rsidR="001613B1" w:rsidRPr="00EA4273" w:rsidRDefault="001613B1" w:rsidP="00C54D91">
            <w:pPr>
              <w:pStyle w:val="Rientrocorpodeltesto"/>
              <w:ind w:left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613B1" w:rsidRPr="00EA4273" w:rsidTr="00C54D91">
        <w:tc>
          <w:tcPr>
            <w:tcW w:w="0" w:type="auto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7</w:t>
            </w:r>
          </w:p>
        </w:tc>
        <w:tc>
          <w:tcPr>
            <w:tcW w:w="4148" w:type="dxa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INFORMATICA</w:t>
            </w:r>
          </w:p>
        </w:tc>
        <w:tc>
          <w:tcPr>
            <w:tcW w:w="4536" w:type="dxa"/>
          </w:tcPr>
          <w:p w:rsidR="001613B1" w:rsidRPr="00EA4273" w:rsidRDefault="001613B1" w:rsidP="00C54D91">
            <w:pPr>
              <w:pStyle w:val="Rientrocorpodeltesto"/>
              <w:ind w:left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613B1" w:rsidRPr="00EA4273" w:rsidTr="00C54D91">
        <w:tc>
          <w:tcPr>
            <w:tcW w:w="0" w:type="auto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8</w:t>
            </w:r>
          </w:p>
        </w:tc>
        <w:tc>
          <w:tcPr>
            <w:tcW w:w="4148" w:type="dxa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SCIENZE NATURALI</w:t>
            </w:r>
          </w:p>
        </w:tc>
        <w:tc>
          <w:tcPr>
            <w:tcW w:w="4536" w:type="dxa"/>
          </w:tcPr>
          <w:p w:rsidR="001613B1" w:rsidRPr="00EA4273" w:rsidRDefault="001613B1" w:rsidP="00C54D91">
            <w:pPr>
              <w:pStyle w:val="Rientrocorpodeltesto"/>
              <w:ind w:left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613B1" w:rsidRPr="00EA4273" w:rsidTr="00C54D91">
        <w:tc>
          <w:tcPr>
            <w:tcW w:w="0" w:type="auto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9</w:t>
            </w:r>
          </w:p>
        </w:tc>
        <w:tc>
          <w:tcPr>
            <w:tcW w:w="4148" w:type="dxa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SCIENZE MOTORIE</w:t>
            </w:r>
          </w:p>
        </w:tc>
        <w:tc>
          <w:tcPr>
            <w:tcW w:w="4536" w:type="dxa"/>
          </w:tcPr>
          <w:p w:rsidR="001613B1" w:rsidRPr="00EA4273" w:rsidRDefault="001613B1" w:rsidP="00C54D91">
            <w:pPr>
              <w:pStyle w:val="Rientrocorpodeltesto"/>
              <w:ind w:left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613B1" w:rsidRPr="00EA4273" w:rsidTr="00C54D91">
        <w:tc>
          <w:tcPr>
            <w:tcW w:w="0" w:type="auto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10</w:t>
            </w:r>
          </w:p>
        </w:tc>
        <w:tc>
          <w:tcPr>
            <w:tcW w:w="4148" w:type="dxa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 w:rsidRPr="00EA4273">
              <w:rPr>
                <w:rFonts w:ascii="Verdana" w:hAnsi="Verdana"/>
                <w:sz w:val="20"/>
                <w:szCs w:val="20"/>
              </w:rPr>
              <w:t>RELIGIONE</w:t>
            </w:r>
          </w:p>
        </w:tc>
        <w:tc>
          <w:tcPr>
            <w:tcW w:w="4536" w:type="dxa"/>
          </w:tcPr>
          <w:p w:rsidR="001613B1" w:rsidRPr="00EA4273" w:rsidRDefault="001613B1" w:rsidP="00C54D91">
            <w:pPr>
              <w:pStyle w:val="Rientrocorpodeltesto"/>
              <w:ind w:left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1613B1" w:rsidRPr="00EA4273" w:rsidRDefault="001613B1" w:rsidP="001613B1">
      <w:pPr>
        <w:pStyle w:val="Rientrocorpodeltesto"/>
        <w:ind w:left="0"/>
        <w:rPr>
          <w:b/>
          <w:sz w:val="20"/>
          <w:szCs w:val="20"/>
        </w:rPr>
      </w:pPr>
    </w:p>
    <w:p w:rsidR="001613B1" w:rsidRPr="00EA4273" w:rsidRDefault="001613B1" w:rsidP="001613B1">
      <w:pPr>
        <w:pStyle w:val="Rientrocorpodeltesto"/>
        <w:ind w:left="0"/>
        <w:rPr>
          <w:b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9"/>
        <w:gridCol w:w="4565"/>
      </w:tblGrid>
      <w:tr w:rsidR="001613B1" w:rsidRPr="00EA4273" w:rsidTr="00C54D91">
        <w:tc>
          <w:tcPr>
            <w:tcW w:w="4649" w:type="dxa"/>
            <w:vAlign w:val="center"/>
          </w:tcPr>
          <w:p w:rsidR="001613B1" w:rsidRPr="00EA4273" w:rsidRDefault="001613B1" w:rsidP="00C54D9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GENITORI DELL’ ALUNNO</w:t>
            </w:r>
          </w:p>
        </w:tc>
        <w:tc>
          <w:tcPr>
            <w:tcW w:w="4565" w:type="dxa"/>
            <w:vAlign w:val="center"/>
          </w:tcPr>
          <w:p w:rsidR="001613B1" w:rsidRPr="00EA4273" w:rsidRDefault="001613B1" w:rsidP="00C54D9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A4273">
              <w:rPr>
                <w:rFonts w:ascii="Verdana" w:hAnsi="Verdana"/>
                <w:b/>
                <w:sz w:val="20"/>
                <w:szCs w:val="20"/>
              </w:rPr>
              <w:t>FIRMA</w:t>
            </w:r>
          </w:p>
        </w:tc>
      </w:tr>
      <w:tr w:rsidR="001613B1" w:rsidRPr="00EA4273" w:rsidTr="00C54D91">
        <w:tc>
          <w:tcPr>
            <w:tcW w:w="4649" w:type="dxa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65" w:type="dxa"/>
            <w:vAlign w:val="center"/>
          </w:tcPr>
          <w:p w:rsidR="001613B1" w:rsidRPr="00EA4273" w:rsidRDefault="001613B1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613B1" w:rsidRPr="00EA4273" w:rsidTr="00C54D91">
        <w:tc>
          <w:tcPr>
            <w:tcW w:w="4649" w:type="dxa"/>
            <w:vAlign w:val="center"/>
          </w:tcPr>
          <w:p w:rsidR="001613B1" w:rsidRPr="00EA4273" w:rsidRDefault="001613B1" w:rsidP="00C54D91">
            <w:pPr>
              <w:pStyle w:val="Rientrocorpodeltesto"/>
              <w:spacing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65" w:type="dxa"/>
            <w:vAlign w:val="center"/>
          </w:tcPr>
          <w:p w:rsidR="001613B1" w:rsidRPr="00EA4273" w:rsidRDefault="001613B1" w:rsidP="00C54D91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1613B1" w:rsidRPr="00EA4273" w:rsidRDefault="001613B1" w:rsidP="001613B1">
      <w:pPr>
        <w:pStyle w:val="Rientrocorpodeltesto"/>
        <w:ind w:left="0"/>
        <w:rPr>
          <w:rFonts w:ascii="Verdana" w:hAnsi="Verdana"/>
          <w:sz w:val="20"/>
          <w:szCs w:val="20"/>
        </w:rPr>
      </w:pPr>
    </w:p>
    <w:p w:rsidR="001613B1" w:rsidRPr="00EA4273" w:rsidRDefault="00170BAE" w:rsidP="00124E13">
      <w:pPr>
        <w:pStyle w:val="Rientrocorpodeltesto"/>
        <w:ind w:left="0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>Latina, 00/00/0000</w:t>
      </w:r>
      <w:r w:rsidR="001613B1" w:rsidRPr="00EA4273">
        <w:rPr>
          <w:rFonts w:ascii="Verdana" w:hAnsi="Verdana"/>
          <w:sz w:val="20"/>
          <w:szCs w:val="20"/>
        </w:rPr>
        <w:tab/>
      </w:r>
      <w:r w:rsidR="001613B1" w:rsidRPr="00EA4273">
        <w:rPr>
          <w:rFonts w:ascii="Verdana" w:hAnsi="Verdana"/>
          <w:sz w:val="20"/>
          <w:szCs w:val="20"/>
        </w:rPr>
        <w:tab/>
      </w:r>
      <w:r w:rsidR="001613B1" w:rsidRPr="00EA4273">
        <w:rPr>
          <w:rFonts w:ascii="Verdana" w:hAnsi="Verdana"/>
          <w:sz w:val="20"/>
          <w:szCs w:val="20"/>
        </w:rPr>
        <w:tab/>
      </w:r>
      <w:r w:rsidR="001613B1" w:rsidRPr="00EA4273">
        <w:rPr>
          <w:rFonts w:ascii="Verdana" w:hAnsi="Verdana"/>
          <w:sz w:val="20"/>
          <w:szCs w:val="20"/>
        </w:rPr>
        <w:tab/>
      </w:r>
    </w:p>
    <w:p w:rsidR="00124E13" w:rsidRDefault="00F15CDC" w:rsidP="00F15CDC">
      <w:pPr>
        <w:jc w:val="both"/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  </w:t>
      </w:r>
    </w:p>
    <w:p w:rsidR="00124E13" w:rsidRDefault="00124E13" w:rsidP="00F15CDC">
      <w:pPr>
        <w:jc w:val="both"/>
        <w:rPr>
          <w:rFonts w:ascii="Verdana" w:hAnsi="Verdana"/>
          <w:sz w:val="20"/>
          <w:szCs w:val="20"/>
        </w:rPr>
      </w:pPr>
    </w:p>
    <w:p w:rsidR="00F15CDC" w:rsidRPr="00EA4273" w:rsidRDefault="00F15CDC" w:rsidP="00F15CDC">
      <w:pPr>
        <w:jc w:val="both"/>
        <w:rPr>
          <w:rFonts w:ascii="Verdana" w:hAnsi="Verdana"/>
          <w:sz w:val="20"/>
          <w:szCs w:val="20"/>
        </w:rPr>
      </w:pPr>
      <w:bookmarkStart w:id="0" w:name="_GoBack"/>
      <w:bookmarkEnd w:id="0"/>
      <w:r w:rsidRPr="00EA4273">
        <w:rPr>
          <w:rFonts w:ascii="Verdana" w:hAnsi="Verdana"/>
          <w:sz w:val="20"/>
          <w:szCs w:val="20"/>
        </w:rPr>
        <w:t xml:space="preserve"> </w:t>
      </w:r>
      <w:r w:rsidR="00170BAE" w:rsidRPr="00EA4273">
        <w:rPr>
          <w:rFonts w:ascii="Verdana" w:hAnsi="Verdana"/>
          <w:sz w:val="20"/>
          <w:szCs w:val="20"/>
        </w:rPr>
        <w:t xml:space="preserve">IL Coordinatore </w:t>
      </w:r>
      <w:r w:rsidR="001613B1" w:rsidRPr="00EA4273">
        <w:rPr>
          <w:rFonts w:ascii="Verdana" w:hAnsi="Verdana"/>
          <w:sz w:val="20"/>
          <w:szCs w:val="20"/>
        </w:rPr>
        <w:t xml:space="preserve">                            </w:t>
      </w:r>
    </w:p>
    <w:p w:rsidR="001613B1" w:rsidRPr="00EA4273" w:rsidRDefault="00F15CDC" w:rsidP="00F15CDC">
      <w:pPr>
        <w:rPr>
          <w:rFonts w:ascii="Verdana" w:hAnsi="Verdana"/>
          <w:sz w:val="20"/>
          <w:szCs w:val="20"/>
        </w:rPr>
      </w:pPr>
      <w:r w:rsidRPr="00EA4273">
        <w:rPr>
          <w:rFonts w:ascii="Verdana" w:hAnsi="Verdana"/>
          <w:sz w:val="20"/>
          <w:szCs w:val="20"/>
        </w:rPr>
        <w:t xml:space="preserve">____________________                               Il </w:t>
      </w:r>
      <w:r w:rsidR="001613B1" w:rsidRPr="00EA4273">
        <w:rPr>
          <w:rFonts w:ascii="Verdana" w:hAnsi="Verdana"/>
          <w:sz w:val="20"/>
          <w:szCs w:val="20"/>
        </w:rPr>
        <w:t>Dirigente Scolastico</w:t>
      </w:r>
      <w:r w:rsidR="001613B1" w:rsidRPr="00EA4273">
        <w:rPr>
          <w:sz w:val="20"/>
          <w:szCs w:val="20"/>
        </w:rPr>
        <w:t xml:space="preserve">         </w:t>
      </w:r>
      <w:r w:rsidR="001613B1" w:rsidRPr="00EA4273">
        <w:rPr>
          <w:sz w:val="20"/>
          <w:szCs w:val="20"/>
        </w:rPr>
        <w:br/>
      </w:r>
      <w:r w:rsidRPr="00EA4273">
        <w:rPr>
          <w:rFonts w:ascii="Verdana" w:hAnsi="Verdana"/>
          <w:sz w:val="20"/>
          <w:szCs w:val="20"/>
        </w:rPr>
        <w:t xml:space="preserve">                                                               </w:t>
      </w:r>
    </w:p>
    <w:p w:rsidR="001613B1" w:rsidRDefault="00A8424B" w:rsidP="00133ECD">
      <w:pPr>
        <w:rPr>
          <w:rFonts w:ascii="Verdana" w:hAnsi="Verdana" w:cs="Arial"/>
          <w:sz w:val="20"/>
          <w:szCs w:val="20"/>
        </w:rPr>
      </w:pPr>
      <w:r w:rsidRPr="00A8424B">
        <w:rPr>
          <w:rFonts w:ascii="Verdana" w:hAnsi="Verdana" w:cs="Arial"/>
          <w:sz w:val="20"/>
          <w:szCs w:val="20"/>
        </w:rPr>
        <w:t xml:space="preserve">                                                                   Prof. Domenico Aversano</w:t>
      </w:r>
    </w:p>
    <w:p w:rsidR="00A8424B" w:rsidRDefault="00A8424B" w:rsidP="00133ECD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                                                                   </w:t>
      </w:r>
    </w:p>
    <w:p w:rsidR="00A8424B" w:rsidRPr="00A8424B" w:rsidRDefault="00A8424B" w:rsidP="00133ECD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                                                                  </w:t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</w:r>
      <w:r>
        <w:rPr>
          <w:rFonts w:ascii="Verdana" w:hAnsi="Verdana" w:cs="Arial"/>
          <w:sz w:val="20"/>
          <w:szCs w:val="20"/>
        </w:rPr>
        <w:softHyphen/>
        <w:t>_____________________</w:t>
      </w:r>
    </w:p>
    <w:sectPr w:rsidR="00A8424B" w:rsidRPr="00A8424B" w:rsidSect="001D03AC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464" w:rsidRDefault="00282464" w:rsidP="00EF381F">
      <w:r>
        <w:separator/>
      </w:r>
    </w:p>
  </w:endnote>
  <w:endnote w:type="continuationSeparator" w:id="0">
    <w:p w:rsidR="00282464" w:rsidRDefault="00282464" w:rsidP="00EF3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464" w:rsidRDefault="00282464" w:rsidP="00EF381F">
      <w:r>
        <w:separator/>
      </w:r>
    </w:p>
  </w:footnote>
  <w:footnote w:type="continuationSeparator" w:id="0">
    <w:p w:rsidR="00282464" w:rsidRDefault="00282464" w:rsidP="00EF38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9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8"/>
      <w:gridCol w:w="5275"/>
      <w:gridCol w:w="2096"/>
    </w:tblGrid>
    <w:tr w:rsidR="00EF381F" w:rsidTr="00D44626">
      <w:trPr>
        <w:trHeight w:val="48"/>
      </w:trPr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F381F" w:rsidRDefault="00754F8A" w:rsidP="00D44626">
          <w:pPr>
            <w:pStyle w:val="Intestazione"/>
            <w:jc w:val="center"/>
            <w:rPr>
              <w:rFonts w:ascii="Arial" w:hAnsi="Arial"/>
              <w:b/>
              <w:sz w:val="32"/>
            </w:rPr>
          </w:pPr>
          <w:r>
            <w:rPr>
              <w:noProof/>
            </w:rPr>
            <w:drawing>
              <wp:inline distT="0" distB="0" distL="0" distR="0" wp14:anchorId="7916E8BD" wp14:editId="7EEB9A8F">
                <wp:extent cx="816396" cy="314893"/>
                <wp:effectExtent l="0" t="0" r="0" b="3175"/>
                <wp:docPr id="1" name="Immagine 1" descr="C:\Users\windows\Desktop\logo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windows\Desktop\logo-1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5755" b="22679"/>
                        <a:stretch/>
                      </pic:blipFill>
                      <pic:spPr bwMode="auto">
                        <a:xfrm>
                          <a:off x="0" y="0"/>
                          <a:ext cx="830117" cy="32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F381F" w:rsidRPr="00B408B7" w:rsidRDefault="004B04DF" w:rsidP="00D44626">
          <w:pPr>
            <w:pStyle w:val="Intestazione"/>
            <w:jc w:val="center"/>
            <w:rPr>
              <w:rFonts w:ascii="Verdana" w:hAnsi="Verdana"/>
              <w:b/>
              <w:sz w:val="28"/>
              <w:szCs w:val="28"/>
            </w:rPr>
          </w:pPr>
          <w:r>
            <w:rPr>
              <w:rFonts w:ascii="Verdana" w:hAnsi="Verdana"/>
              <w:b/>
              <w:sz w:val="28"/>
              <w:szCs w:val="28"/>
            </w:rPr>
            <w:t>PIANO DIDATTICO</w:t>
          </w:r>
          <w:r w:rsidR="00EF381F" w:rsidRPr="00B408B7">
            <w:rPr>
              <w:rFonts w:ascii="Verdana" w:hAnsi="Verdana"/>
              <w:b/>
              <w:sz w:val="28"/>
              <w:szCs w:val="28"/>
            </w:rPr>
            <w:t xml:space="preserve"> </w:t>
          </w:r>
          <w:r w:rsidR="00EF381F">
            <w:rPr>
              <w:rFonts w:ascii="Verdana" w:hAnsi="Verdana"/>
              <w:b/>
              <w:sz w:val="28"/>
              <w:szCs w:val="28"/>
            </w:rPr>
            <w:t>PERSONALIZZATO</w:t>
          </w:r>
        </w:p>
      </w:tc>
      <w:tc>
        <w:tcPr>
          <w:tcW w:w="20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EF381F" w:rsidRDefault="0093073D" w:rsidP="00D44626">
          <w:pPr>
            <w:pStyle w:val="Intestazione"/>
            <w:jc w:val="center"/>
            <w:rPr>
              <w:rFonts w:ascii="Verdana" w:hAnsi="Verdana"/>
              <w:b/>
              <w:sz w:val="20"/>
            </w:rPr>
          </w:pPr>
          <w:r>
            <w:rPr>
              <w:rFonts w:ascii="Verdana" w:hAnsi="Verdana"/>
              <w:b/>
              <w:sz w:val="20"/>
            </w:rPr>
            <w:t>A.S.20_ _</w:t>
          </w:r>
          <w:r w:rsidR="00EF381F">
            <w:rPr>
              <w:rFonts w:ascii="Verdana" w:hAnsi="Verdana"/>
              <w:b/>
              <w:sz w:val="20"/>
            </w:rPr>
            <w:t>/</w:t>
          </w:r>
          <w:r>
            <w:rPr>
              <w:rFonts w:ascii="Verdana" w:hAnsi="Verdana"/>
              <w:b/>
              <w:sz w:val="20"/>
            </w:rPr>
            <w:t xml:space="preserve">20_ </w:t>
          </w:r>
          <w:r w:rsidR="004B04DF">
            <w:rPr>
              <w:rFonts w:ascii="Verdana" w:hAnsi="Verdana"/>
              <w:b/>
              <w:sz w:val="20"/>
            </w:rPr>
            <w:t>_</w:t>
          </w:r>
        </w:p>
        <w:p w:rsidR="00EF381F" w:rsidRDefault="00EF381F" w:rsidP="00D44626">
          <w:pPr>
            <w:pStyle w:val="Intestazione"/>
            <w:jc w:val="center"/>
            <w:rPr>
              <w:rFonts w:ascii="Verdana" w:hAnsi="Verdana"/>
              <w:b/>
            </w:rPr>
          </w:pPr>
        </w:p>
        <w:p w:rsidR="00EF381F" w:rsidRDefault="00EF381F" w:rsidP="00D44626">
          <w:pPr>
            <w:jc w:val="center"/>
            <w:rPr>
              <w:rFonts w:ascii="Verdana" w:hAnsi="Verdana"/>
            </w:rPr>
          </w:pPr>
          <w:r>
            <w:rPr>
              <w:rFonts w:ascii="Verdana" w:hAnsi="Verdana"/>
              <w:sz w:val="20"/>
              <w:szCs w:val="20"/>
            </w:rPr>
            <w:t xml:space="preserve">Pagina </w:t>
          </w:r>
          <w:r>
            <w:rPr>
              <w:rFonts w:ascii="Verdana" w:hAnsi="Verdana"/>
              <w:sz w:val="20"/>
              <w:szCs w:val="20"/>
            </w:rPr>
            <w:fldChar w:fldCharType="begin"/>
          </w:r>
          <w:r>
            <w:rPr>
              <w:rFonts w:ascii="Verdana" w:hAnsi="Verdana"/>
              <w:sz w:val="20"/>
              <w:szCs w:val="20"/>
            </w:rPr>
            <w:instrText xml:space="preserve"> PAGE </w:instrText>
          </w:r>
          <w:r>
            <w:rPr>
              <w:rFonts w:ascii="Verdana" w:hAnsi="Verdana"/>
              <w:sz w:val="20"/>
              <w:szCs w:val="20"/>
            </w:rPr>
            <w:fldChar w:fldCharType="separate"/>
          </w:r>
          <w:r w:rsidR="00124E13">
            <w:rPr>
              <w:rFonts w:ascii="Verdana" w:hAnsi="Verdana"/>
              <w:noProof/>
              <w:sz w:val="20"/>
              <w:szCs w:val="20"/>
            </w:rPr>
            <w:t>5</w:t>
          </w:r>
          <w:r>
            <w:rPr>
              <w:rFonts w:ascii="Verdana" w:hAnsi="Verdana"/>
              <w:sz w:val="20"/>
              <w:szCs w:val="20"/>
            </w:rPr>
            <w:fldChar w:fldCharType="end"/>
          </w:r>
          <w:r>
            <w:rPr>
              <w:rFonts w:ascii="Verdana" w:hAnsi="Verdana"/>
              <w:sz w:val="20"/>
              <w:szCs w:val="20"/>
            </w:rPr>
            <w:t xml:space="preserve"> di </w:t>
          </w:r>
          <w:r>
            <w:rPr>
              <w:rFonts w:ascii="Verdana" w:hAnsi="Verdana"/>
              <w:sz w:val="20"/>
              <w:szCs w:val="20"/>
            </w:rPr>
            <w:fldChar w:fldCharType="begin"/>
          </w:r>
          <w:r>
            <w:rPr>
              <w:rFonts w:ascii="Verdana" w:hAnsi="Verdana"/>
              <w:sz w:val="20"/>
              <w:szCs w:val="20"/>
            </w:rPr>
            <w:instrText xml:space="preserve"> NUMPAGES  </w:instrText>
          </w:r>
          <w:r>
            <w:rPr>
              <w:rFonts w:ascii="Verdana" w:hAnsi="Verdana"/>
              <w:sz w:val="20"/>
              <w:szCs w:val="20"/>
            </w:rPr>
            <w:fldChar w:fldCharType="separate"/>
          </w:r>
          <w:r w:rsidR="00124E13">
            <w:rPr>
              <w:rFonts w:ascii="Verdana" w:hAnsi="Verdana"/>
              <w:noProof/>
              <w:sz w:val="20"/>
              <w:szCs w:val="20"/>
            </w:rPr>
            <w:t>5</w:t>
          </w:r>
          <w:r>
            <w:rPr>
              <w:rFonts w:ascii="Verdana" w:hAnsi="Verdana"/>
              <w:sz w:val="20"/>
              <w:szCs w:val="20"/>
            </w:rPr>
            <w:fldChar w:fldCharType="end"/>
          </w:r>
        </w:p>
      </w:tc>
    </w:tr>
  </w:tbl>
  <w:p w:rsidR="00EF381F" w:rsidRDefault="00EF381F" w:rsidP="00D4462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843DC"/>
    <w:multiLevelType w:val="hybridMultilevel"/>
    <w:tmpl w:val="44FCF69A"/>
    <w:lvl w:ilvl="0" w:tplc="898E7F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Rockwell Condensed" w:hAnsi="Rockwell Condensed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61F61"/>
    <w:multiLevelType w:val="hybridMultilevel"/>
    <w:tmpl w:val="F18635BE"/>
    <w:lvl w:ilvl="0" w:tplc="898E7F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Rockwell Condensed" w:hAnsi="Rockwell Condensed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92798"/>
    <w:multiLevelType w:val="hybridMultilevel"/>
    <w:tmpl w:val="4CDAD998"/>
    <w:lvl w:ilvl="0" w:tplc="898E7F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Rockwell Condensed" w:hAnsi="Rockwell Condensed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529FB"/>
    <w:multiLevelType w:val="hybridMultilevel"/>
    <w:tmpl w:val="29700C50"/>
    <w:lvl w:ilvl="0" w:tplc="898E7F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Rockwell Condensed" w:hAnsi="Rockwell Condensed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90AA5"/>
    <w:multiLevelType w:val="hybridMultilevel"/>
    <w:tmpl w:val="2F088C1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DB5087"/>
    <w:multiLevelType w:val="hybridMultilevel"/>
    <w:tmpl w:val="4698B6E4"/>
    <w:lvl w:ilvl="0" w:tplc="898E7F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Rockwell Condensed" w:hAnsi="Rockwell Condensed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BB3F47"/>
    <w:multiLevelType w:val="hybridMultilevel"/>
    <w:tmpl w:val="AE103A06"/>
    <w:lvl w:ilvl="0" w:tplc="898E7F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Rockwell Condensed" w:hAnsi="Rockwell Condensed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B81F75"/>
    <w:multiLevelType w:val="hybridMultilevel"/>
    <w:tmpl w:val="18CEE03C"/>
    <w:lvl w:ilvl="0" w:tplc="898E7F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Rockwell Condensed" w:hAnsi="Rockwell Condensed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0F283C"/>
    <w:multiLevelType w:val="hybridMultilevel"/>
    <w:tmpl w:val="789C9810"/>
    <w:lvl w:ilvl="0" w:tplc="898E7F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Rockwell Condensed" w:hAnsi="Rockwell Condensed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835C2A"/>
    <w:multiLevelType w:val="hybridMultilevel"/>
    <w:tmpl w:val="DA2C4FD2"/>
    <w:lvl w:ilvl="0" w:tplc="88B868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Rockwell Condensed" w:hAnsi="Rockwell Condensed" w:hint="defaul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52530"/>
    <w:multiLevelType w:val="hybridMultilevel"/>
    <w:tmpl w:val="0C8CCFA8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EF49F0"/>
    <w:multiLevelType w:val="hybridMultilevel"/>
    <w:tmpl w:val="979CA34C"/>
    <w:lvl w:ilvl="0" w:tplc="898E7FE0">
      <w:start w:val="1"/>
      <w:numFmt w:val="bullet"/>
      <w:lvlText w:val=""/>
      <w:lvlJc w:val="left"/>
      <w:pPr>
        <w:ind w:left="720" w:hanging="360"/>
      </w:pPr>
      <w:rPr>
        <w:rFonts w:ascii="Rockwell Condensed" w:hAnsi="Rockwell Condense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D34C0D"/>
    <w:multiLevelType w:val="hybridMultilevel"/>
    <w:tmpl w:val="B4F0D0A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B94B84"/>
    <w:multiLevelType w:val="hybridMultilevel"/>
    <w:tmpl w:val="74F08C3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A74A84"/>
    <w:multiLevelType w:val="hybridMultilevel"/>
    <w:tmpl w:val="337448BC"/>
    <w:lvl w:ilvl="0" w:tplc="22F453E6">
      <w:start w:val="1"/>
      <w:numFmt w:val="bullet"/>
      <w:lvlText w:val=""/>
      <w:lvlJc w:val="left"/>
      <w:pPr>
        <w:tabs>
          <w:tab w:val="num" w:pos="698"/>
        </w:tabs>
        <w:ind w:left="720" w:hanging="360"/>
      </w:pPr>
      <w:rPr>
        <w:rFonts w:ascii="Wingdings" w:hAnsi="Wingdings" w:hint="default"/>
        <w:sz w:val="32"/>
      </w:rPr>
    </w:lvl>
    <w:lvl w:ilvl="1" w:tplc="3F589C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AE277B1"/>
    <w:multiLevelType w:val="hybridMultilevel"/>
    <w:tmpl w:val="2D5685D6"/>
    <w:lvl w:ilvl="0" w:tplc="C71ADDA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4"/>
  </w:num>
  <w:num w:numId="4">
    <w:abstractNumId w:val="12"/>
  </w:num>
  <w:num w:numId="5">
    <w:abstractNumId w:val="14"/>
  </w:num>
  <w:num w:numId="6">
    <w:abstractNumId w:val="8"/>
  </w:num>
  <w:num w:numId="7">
    <w:abstractNumId w:val="2"/>
  </w:num>
  <w:num w:numId="8">
    <w:abstractNumId w:val="9"/>
  </w:num>
  <w:num w:numId="9">
    <w:abstractNumId w:val="6"/>
  </w:num>
  <w:num w:numId="10">
    <w:abstractNumId w:val="0"/>
  </w:num>
  <w:num w:numId="11">
    <w:abstractNumId w:val="3"/>
  </w:num>
  <w:num w:numId="12">
    <w:abstractNumId w:val="7"/>
  </w:num>
  <w:num w:numId="13">
    <w:abstractNumId w:val="1"/>
  </w:num>
  <w:num w:numId="14">
    <w:abstractNumId w:val="11"/>
  </w:num>
  <w:num w:numId="1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345"/>
    <w:rsid w:val="0001779E"/>
    <w:rsid w:val="00017D73"/>
    <w:rsid w:val="00017FD0"/>
    <w:rsid w:val="00022BCF"/>
    <w:rsid w:val="000353F6"/>
    <w:rsid w:val="00036864"/>
    <w:rsid w:val="00040F05"/>
    <w:rsid w:val="00050EA8"/>
    <w:rsid w:val="00053CDA"/>
    <w:rsid w:val="00055490"/>
    <w:rsid w:val="00055743"/>
    <w:rsid w:val="00055B22"/>
    <w:rsid w:val="00056195"/>
    <w:rsid w:val="00061573"/>
    <w:rsid w:val="00061B4A"/>
    <w:rsid w:val="00077810"/>
    <w:rsid w:val="0008296B"/>
    <w:rsid w:val="000836A7"/>
    <w:rsid w:val="00085F6A"/>
    <w:rsid w:val="00087019"/>
    <w:rsid w:val="0009321C"/>
    <w:rsid w:val="0009573B"/>
    <w:rsid w:val="00096C14"/>
    <w:rsid w:val="00097494"/>
    <w:rsid w:val="000A14E1"/>
    <w:rsid w:val="000A41E4"/>
    <w:rsid w:val="000A4F93"/>
    <w:rsid w:val="000B38A1"/>
    <w:rsid w:val="000C4F05"/>
    <w:rsid w:val="000E26CF"/>
    <w:rsid w:val="000E32B5"/>
    <w:rsid w:val="000E4ED5"/>
    <w:rsid w:val="000E6EE1"/>
    <w:rsid w:val="000F6C95"/>
    <w:rsid w:val="00103F26"/>
    <w:rsid w:val="0011048F"/>
    <w:rsid w:val="001221BB"/>
    <w:rsid w:val="00124E13"/>
    <w:rsid w:val="00133D46"/>
    <w:rsid w:val="00133ECD"/>
    <w:rsid w:val="00136EE8"/>
    <w:rsid w:val="001370E1"/>
    <w:rsid w:val="001522A8"/>
    <w:rsid w:val="00152CB1"/>
    <w:rsid w:val="001562A3"/>
    <w:rsid w:val="001571E2"/>
    <w:rsid w:val="001613B1"/>
    <w:rsid w:val="00163465"/>
    <w:rsid w:val="00167DB3"/>
    <w:rsid w:val="00170BAE"/>
    <w:rsid w:val="001720BD"/>
    <w:rsid w:val="00173674"/>
    <w:rsid w:val="001744F0"/>
    <w:rsid w:val="00176BF1"/>
    <w:rsid w:val="00183CEA"/>
    <w:rsid w:val="001957D4"/>
    <w:rsid w:val="001A308F"/>
    <w:rsid w:val="001A75A8"/>
    <w:rsid w:val="001B14FF"/>
    <w:rsid w:val="001B4379"/>
    <w:rsid w:val="001B5DC4"/>
    <w:rsid w:val="001B7D8C"/>
    <w:rsid w:val="001C2D74"/>
    <w:rsid w:val="001C4CB5"/>
    <w:rsid w:val="001C5559"/>
    <w:rsid w:val="001C5767"/>
    <w:rsid w:val="001D03AC"/>
    <w:rsid w:val="001D1C95"/>
    <w:rsid w:val="001D1D5A"/>
    <w:rsid w:val="001D622D"/>
    <w:rsid w:val="001D6BC8"/>
    <w:rsid w:val="001E691A"/>
    <w:rsid w:val="00200461"/>
    <w:rsid w:val="002009F0"/>
    <w:rsid w:val="00203578"/>
    <w:rsid w:val="00211AD4"/>
    <w:rsid w:val="002122F9"/>
    <w:rsid w:val="00212AFB"/>
    <w:rsid w:val="00215260"/>
    <w:rsid w:val="00222984"/>
    <w:rsid w:val="002238A7"/>
    <w:rsid w:val="00227C7F"/>
    <w:rsid w:val="002324EA"/>
    <w:rsid w:val="00232CBA"/>
    <w:rsid w:val="002346FC"/>
    <w:rsid w:val="002404FC"/>
    <w:rsid w:val="00240939"/>
    <w:rsid w:val="00241695"/>
    <w:rsid w:val="002512D3"/>
    <w:rsid w:val="00251C1A"/>
    <w:rsid w:val="00255B82"/>
    <w:rsid w:val="00255C0E"/>
    <w:rsid w:val="002628EB"/>
    <w:rsid w:val="00264533"/>
    <w:rsid w:val="00265C14"/>
    <w:rsid w:val="00270FF7"/>
    <w:rsid w:val="0027266B"/>
    <w:rsid w:val="002768A5"/>
    <w:rsid w:val="00282464"/>
    <w:rsid w:val="00283240"/>
    <w:rsid w:val="00296C22"/>
    <w:rsid w:val="002A288C"/>
    <w:rsid w:val="002A3969"/>
    <w:rsid w:val="002B1484"/>
    <w:rsid w:val="002B408A"/>
    <w:rsid w:val="002B4D3E"/>
    <w:rsid w:val="002C62C9"/>
    <w:rsid w:val="002D3439"/>
    <w:rsid w:val="002D548A"/>
    <w:rsid w:val="002D5E3F"/>
    <w:rsid w:val="002D65F7"/>
    <w:rsid w:val="002D69F2"/>
    <w:rsid w:val="002D6DE0"/>
    <w:rsid w:val="002E0B6E"/>
    <w:rsid w:val="002E3006"/>
    <w:rsid w:val="002E59A4"/>
    <w:rsid w:val="002E6C6E"/>
    <w:rsid w:val="002F1F56"/>
    <w:rsid w:val="002F4E15"/>
    <w:rsid w:val="002F7622"/>
    <w:rsid w:val="002F79FB"/>
    <w:rsid w:val="0030274E"/>
    <w:rsid w:val="00304D72"/>
    <w:rsid w:val="00305DBF"/>
    <w:rsid w:val="00307AC8"/>
    <w:rsid w:val="00316369"/>
    <w:rsid w:val="00334B2C"/>
    <w:rsid w:val="003352DE"/>
    <w:rsid w:val="0033732A"/>
    <w:rsid w:val="003418A0"/>
    <w:rsid w:val="003426A8"/>
    <w:rsid w:val="003468DD"/>
    <w:rsid w:val="00350C5B"/>
    <w:rsid w:val="00352206"/>
    <w:rsid w:val="00354855"/>
    <w:rsid w:val="00354B3A"/>
    <w:rsid w:val="00356605"/>
    <w:rsid w:val="00357162"/>
    <w:rsid w:val="00363309"/>
    <w:rsid w:val="00365D9A"/>
    <w:rsid w:val="0037258A"/>
    <w:rsid w:val="00376343"/>
    <w:rsid w:val="0037749C"/>
    <w:rsid w:val="00380401"/>
    <w:rsid w:val="0038560D"/>
    <w:rsid w:val="00386D04"/>
    <w:rsid w:val="00391E10"/>
    <w:rsid w:val="00392226"/>
    <w:rsid w:val="003A32AF"/>
    <w:rsid w:val="003A5982"/>
    <w:rsid w:val="003A6A22"/>
    <w:rsid w:val="003C72A7"/>
    <w:rsid w:val="003D2AFF"/>
    <w:rsid w:val="003D6D3A"/>
    <w:rsid w:val="003E2108"/>
    <w:rsid w:val="003F388A"/>
    <w:rsid w:val="003F7519"/>
    <w:rsid w:val="004018C7"/>
    <w:rsid w:val="0040620B"/>
    <w:rsid w:val="00422E83"/>
    <w:rsid w:val="00422E97"/>
    <w:rsid w:val="00425559"/>
    <w:rsid w:val="00426E08"/>
    <w:rsid w:val="00431313"/>
    <w:rsid w:val="00432022"/>
    <w:rsid w:val="00432965"/>
    <w:rsid w:val="004333AD"/>
    <w:rsid w:val="00433F1C"/>
    <w:rsid w:val="00441FF1"/>
    <w:rsid w:val="00444553"/>
    <w:rsid w:val="00450336"/>
    <w:rsid w:val="0045454F"/>
    <w:rsid w:val="0045623C"/>
    <w:rsid w:val="004614BE"/>
    <w:rsid w:val="00470A5D"/>
    <w:rsid w:val="00474826"/>
    <w:rsid w:val="00475E01"/>
    <w:rsid w:val="004A0803"/>
    <w:rsid w:val="004A2A64"/>
    <w:rsid w:val="004A5E09"/>
    <w:rsid w:val="004B03BA"/>
    <w:rsid w:val="004B04DF"/>
    <w:rsid w:val="004C0F7A"/>
    <w:rsid w:val="004C3FD6"/>
    <w:rsid w:val="004C7BAA"/>
    <w:rsid w:val="004D4C21"/>
    <w:rsid w:val="004E24ED"/>
    <w:rsid w:val="004E4F78"/>
    <w:rsid w:val="004E5CFC"/>
    <w:rsid w:val="004E5D5D"/>
    <w:rsid w:val="004E61E9"/>
    <w:rsid w:val="004E65DA"/>
    <w:rsid w:val="004F0255"/>
    <w:rsid w:val="004F2BAA"/>
    <w:rsid w:val="004F5549"/>
    <w:rsid w:val="00500167"/>
    <w:rsid w:val="00504978"/>
    <w:rsid w:val="00505981"/>
    <w:rsid w:val="0051293C"/>
    <w:rsid w:val="005269A7"/>
    <w:rsid w:val="005326B1"/>
    <w:rsid w:val="00532F78"/>
    <w:rsid w:val="0053431C"/>
    <w:rsid w:val="00542B69"/>
    <w:rsid w:val="00542FD7"/>
    <w:rsid w:val="005452BC"/>
    <w:rsid w:val="00551390"/>
    <w:rsid w:val="00551834"/>
    <w:rsid w:val="0055386E"/>
    <w:rsid w:val="005568E3"/>
    <w:rsid w:val="005569A0"/>
    <w:rsid w:val="00565C09"/>
    <w:rsid w:val="00566607"/>
    <w:rsid w:val="0057285C"/>
    <w:rsid w:val="00584A77"/>
    <w:rsid w:val="00587ADE"/>
    <w:rsid w:val="005913EF"/>
    <w:rsid w:val="00591DBF"/>
    <w:rsid w:val="005930A2"/>
    <w:rsid w:val="005972B5"/>
    <w:rsid w:val="005C03A9"/>
    <w:rsid w:val="005C790C"/>
    <w:rsid w:val="005D1DC2"/>
    <w:rsid w:val="005E1766"/>
    <w:rsid w:val="005E31D4"/>
    <w:rsid w:val="005E4CC5"/>
    <w:rsid w:val="005E64F0"/>
    <w:rsid w:val="005F0D29"/>
    <w:rsid w:val="005F17F8"/>
    <w:rsid w:val="005F38C4"/>
    <w:rsid w:val="005F7A3F"/>
    <w:rsid w:val="006050CC"/>
    <w:rsid w:val="00605AB8"/>
    <w:rsid w:val="006173D5"/>
    <w:rsid w:val="0062372E"/>
    <w:rsid w:val="006277C8"/>
    <w:rsid w:val="00632DA7"/>
    <w:rsid w:val="00642A92"/>
    <w:rsid w:val="00652FF9"/>
    <w:rsid w:val="00654CA7"/>
    <w:rsid w:val="00656F4E"/>
    <w:rsid w:val="006651FE"/>
    <w:rsid w:val="00670BB8"/>
    <w:rsid w:val="006766BA"/>
    <w:rsid w:val="00677F04"/>
    <w:rsid w:val="006804EF"/>
    <w:rsid w:val="006818C7"/>
    <w:rsid w:val="00681B54"/>
    <w:rsid w:val="006A45F4"/>
    <w:rsid w:val="006A4EA4"/>
    <w:rsid w:val="006A5EED"/>
    <w:rsid w:val="006A6773"/>
    <w:rsid w:val="006D084F"/>
    <w:rsid w:val="006D7904"/>
    <w:rsid w:val="006E025C"/>
    <w:rsid w:val="006E70D3"/>
    <w:rsid w:val="006F4FBA"/>
    <w:rsid w:val="006F59AD"/>
    <w:rsid w:val="006F77F5"/>
    <w:rsid w:val="0070006D"/>
    <w:rsid w:val="00701267"/>
    <w:rsid w:val="0070584C"/>
    <w:rsid w:val="007059F2"/>
    <w:rsid w:val="0071102A"/>
    <w:rsid w:val="007233F3"/>
    <w:rsid w:val="007238E2"/>
    <w:rsid w:val="00733499"/>
    <w:rsid w:val="007347CE"/>
    <w:rsid w:val="00734B02"/>
    <w:rsid w:val="007368F8"/>
    <w:rsid w:val="0074008C"/>
    <w:rsid w:val="00746D68"/>
    <w:rsid w:val="00754F8A"/>
    <w:rsid w:val="0076001E"/>
    <w:rsid w:val="00766C34"/>
    <w:rsid w:val="00770504"/>
    <w:rsid w:val="007705F0"/>
    <w:rsid w:val="007746DA"/>
    <w:rsid w:val="00781D94"/>
    <w:rsid w:val="00781F41"/>
    <w:rsid w:val="00782DD8"/>
    <w:rsid w:val="00786B45"/>
    <w:rsid w:val="007913E3"/>
    <w:rsid w:val="00791DDC"/>
    <w:rsid w:val="00794574"/>
    <w:rsid w:val="00794C47"/>
    <w:rsid w:val="00796D1D"/>
    <w:rsid w:val="00797798"/>
    <w:rsid w:val="007A0793"/>
    <w:rsid w:val="007A0B3A"/>
    <w:rsid w:val="007A4AE6"/>
    <w:rsid w:val="007A4B79"/>
    <w:rsid w:val="007A6E37"/>
    <w:rsid w:val="007B44ED"/>
    <w:rsid w:val="007C094D"/>
    <w:rsid w:val="007C2D49"/>
    <w:rsid w:val="007C4E96"/>
    <w:rsid w:val="007C5A2B"/>
    <w:rsid w:val="007C7D93"/>
    <w:rsid w:val="007D5E3C"/>
    <w:rsid w:val="007D7C28"/>
    <w:rsid w:val="007E01FF"/>
    <w:rsid w:val="007E130D"/>
    <w:rsid w:val="007E3931"/>
    <w:rsid w:val="007F2C6C"/>
    <w:rsid w:val="008019CC"/>
    <w:rsid w:val="00807214"/>
    <w:rsid w:val="00812BA1"/>
    <w:rsid w:val="00813EB9"/>
    <w:rsid w:val="00815DF6"/>
    <w:rsid w:val="00816327"/>
    <w:rsid w:val="008164CF"/>
    <w:rsid w:val="008239C3"/>
    <w:rsid w:val="00826C7A"/>
    <w:rsid w:val="00843ED8"/>
    <w:rsid w:val="00853298"/>
    <w:rsid w:val="008646E7"/>
    <w:rsid w:val="00864C61"/>
    <w:rsid w:val="00867AAF"/>
    <w:rsid w:val="00870C15"/>
    <w:rsid w:val="00873C11"/>
    <w:rsid w:val="0087559F"/>
    <w:rsid w:val="00875994"/>
    <w:rsid w:val="00881369"/>
    <w:rsid w:val="00884FE8"/>
    <w:rsid w:val="008963A7"/>
    <w:rsid w:val="00896999"/>
    <w:rsid w:val="008A0523"/>
    <w:rsid w:val="008A5B0D"/>
    <w:rsid w:val="008B0E15"/>
    <w:rsid w:val="008B14A9"/>
    <w:rsid w:val="008B61D1"/>
    <w:rsid w:val="008C0708"/>
    <w:rsid w:val="008C43FD"/>
    <w:rsid w:val="008C658E"/>
    <w:rsid w:val="008E0694"/>
    <w:rsid w:val="008E1277"/>
    <w:rsid w:val="008E33FB"/>
    <w:rsid w:val="008E4F75"/>
    <w:rsid w:val="008F21A1"/>
    <w:rsid w:val="008F4439"/>
    <w:rsid w:val="008F50D5"/>
    <w:rsid w:val="009030C6"/>
    <w:rsid w:val="009105E3"/>
    <w:rsid w:val="00911BF9"/>
    <w:rsid w:val="00913721"/>
    <w:rsid w:val="00922F84"/>
    <w:rsid w:val="00924F25"/>
    <w:rsid w:val="00926E71"/>
    <w:rsid w:val="0093073D"/>
    <w:rsid w:val="009355D7"/>
    <w:rsid w:val="00941A8E"/>
    <w:rsid w:val="0094481D"/>
    <w:rsid w:val="00946572"/>
    <w:rsid w:val="009466F1"/>
    <w:rsid w:val="00946C39"/>
    <w:rsid w:val="00952BBF"/>
    <w:rsid w:val="00954BCB"/>
    <w:rsid w:val="00961B22"/>
    <w:rsid w:val="00962871"/>
    <w:rsid w:val="009719A7"/>
    <w:rsid w:val="009730C2"/>
    <w:rsid w:val="009803A3"/>
    <w:rsid w:val="00984216"/>
    <w:rsid w:val="00985E60"/>
    <w:rsid w:val="00990D78"/>
    <w:rsid w:val="00991FF4"/>
    <w:rsid w:val="00995105"/>
    <w:rsid w:val="00995C82"/>
    <w:rsid w:val="009A0E9F"/>
    <w:rsid w:val="009A2964"/>
    <w:rsid w:val="009A56F2"/>
    <w:rsid w:val="009B0C50"/>
    <w:rsid w:val="009C5149"/>
    <w:rsid w:val="009C7DBA"/>
    <w:rsid w:val="009D45F9"/>
    <w:rsid w:val="009D650C"/>
    <w:rsid w:val="009E266D"/>
    <w:rsid w:val="009E31C3"/>
    <w:rsid w:val="009E58E6"/>
    <w:rsid w:val="009E5D19"/>
    <w:rsid w:val="009E70F1"/>
    <w:rsid w:val="009E7285"/>
    <w:rsid w:val="00A00CD2"/>
    <w:rsid w:val="00A02BE7"/>
    <w:rsid w:val="00A037BA"/>
    <w:rsid w:val="00A03D4D"/>
    <w:rsid w:val="00A045D5"/>
    <w:rsid w:val="00A048F3"/>
    <w:rsid w:val="00A060DA"/>
    <w:rsid w:val="00A12DEC"/>
    <w:rsid w:val="00A1488F"/>
    <w:rsid w:val="00A217BA"/>
    <w:rsid w:val="00A22E92"/>
    <w:rsid w:val="00A2327D"/>
    <w:rsid w:val="00A25A68"/>
    <w:rsid w:val="00A261F1"/>
    <w:rsid w:val="00A26F83"/>
    <w:rsid w:val="00A27DCA"/>
    <w:rsid w:val="00A31FEC"/>
    <w:rsid w:val="00A3251E"/>
    <w:rsid w:val="00A347DE"/>
    <w:rsid w:val="00A40347"/>
    <w:rsid w:val="00A438A0"/>
    <w:rsid w:val="00A462C8"/>
    <w:rsid w:val="00A4711D"/>
    <w:rsid w:val="00A544DE"/>
    <w:rsid w:val="00A56BE8"/>
    <w:rsid w:val="00A57893"/>
    <w:rsid w:val="00A60A98"/>
    <w:rsid w:val="00A61781"/>
    <w:rsid w:val="00A734C4"/>
    <w:rsid w:val="00A77688"/>
    <w:rsid w:val="00A8424B"/>
    <w:rsid w:val="00A905B8"/>
    <w:rsid w:val="00A9132C"/>
    <w:rsid w:val="00A92EF0"/>
    <w:rsid w:val="00A9762D"/>
    <w:rsid w:val="00AA1C00"/>
    <w:rsid w:val="00AA5923"/>
    <w:rsid w:val="00AB060D"/>
    <w:rsid w:val="00AC1D91"/>
    <w:rsid w:val="00AC48B6"/>
    <w:rsid w:val="00AC630C"/>
    <w:rsid w:val="00AD383F"/>
    <w:rsid w:val="00AE0276"/>
    <w:rsid w:val="00AE0995"/>
    <w:rsid w:val="00AE68A8"/>
    <w:rsid w:val="00AE7C64"/>
    <w:rsid w:val="00AE7EFA"/>
    <w:rsid w:val="00B01006"/>
    <w:rsid w:val="00B0156A"/>
    <w:rsid w:val="00B01680"/>
    <w:rsid w:val="00B03FCA"/>
    <w:rsid w:val="00B07611"/>
    <w:rsid w:val="00B1187B"/>
    <w:rsid w:val="00B11F1F"/>
    <w:rsid w:val="00B12313"/>
    <w:rsid w:val="00B133C8"/>
    <w:rsid w:val="00B13438"/>
    <w:rsid w:val="00B16BD4"/>
    <w:rsid w:val="00B2351E"/>
    <w:rsid w:val="00B24868"/>
    <w:rsid w:val="00B42DF2"/>
    <w:rsid w:val="00B43537"/>
    <w:rsid w:val="00B44CFF"/>
    <w:rsid w:val="00B50662"/>
    <w:rsid w:val="00B5068A"/>
    <w:rsid w:val="00B514C1"/>
    <w:rsid w:val="00B525A2"/>
    <w:rsid w:val="00B546AE"/>
    <w:rsid w:val="00B54F3F"/>
    <w:rsid w:val="00B604EE"/>
    <w:rsid w:val="00B61ED7"/>
    <w:rsid w:val="00B66477"/>
    <w:rsid w:val="00B67FE3"/>
    <w:rsid w:val="00B7222E"/>
    <w:rsid w:val="00B7614B"/>
    <w:rsid w:val="00B83DAF"/>
    <w:rsid w:val="00BA690B"/>
    <w:rsid w:val="00BB25D3"/>
    <w:rsid w:val="00BB2823"/>
    <w:rsid w:val="00BB7CA8"/>
    <w:rsid w:val="00BC0FE2"/>
    <w:rsid w:val="00BC394A"/>
    <w:rsid w:val="00BC5B37"/>
    <w:rsid w:val="00BD6640"/>
    <w:rsid w:val="00BE0106"/>
    <w:rsid w:val="00BF1E05"/>
    <w:rsid w:val="00BF4BAC"/>
    <w:rsid w:val="00C0210D"/>
    <w:rsid w:val="00C066CE"/>
    <w:rsid w:val="00C06925"/>
    <w:rsid w:val="00C11A0A"/>
    <w:rsid w:val="00C138CF"/>
    <w:rsid w:val="00C258AA"/>
    <w:rsid w:val="00C275DA"/>
    <w:rsid w:val="00C33F60"/>
    <w:rsid w:val="00C36324"/>
    <w:rsid w:val="00C420B9"/>
    <w:rsid w:val="00C43E82"/>
    <w:rsid w:val="00C474A9"/>
    <w:rsid w:val="00C538DF"/>
    <w:rsid w:val="00C64A24"/>
    <w:rsid w:val="00C67E86"/>
    <w:rsid w:val="00C70C3A"/>
    <w:rsid w:val="00C72815"/>
    <w:rsid w:val="00C72E6D"/>
    <w:rsid w:val="00C7341E"/>
    <w:rsid w:val="00C8068D"/>
    <w:rsid w:val="00C83FA8"/>
    <w:rsid w:val="00C8706D"/>
    <w:rsid w:val="00C9103E"/>
    <w:rsid w:val="00CA5440"/>
    <w:rsid w:val="00CB3E55"/>
    <w:rsid w:val="00CB4740"/>
    <w:rsid w:val="00CB78A9"/>
    <w:rsid w:val="00CC046A"/>
    <w:rsid w:val="00CC1655"/>
    <w:rsid w:val="00CC3E4B"/>
    <w:rsid w:val="00CC7788"/>
    <w:rsid w:val="00CD1C9F"/>
    <w:rsid w:val="00CD3D13"/>
    <w:rsid w:val="00CD48F9"/>
    <w:rsid w:val="00CD552C"/>
    <w:rsid w:val="00CE7B05"/>
    <w:rsid w:val="00CF4E52"/>
    <w:rsid w:val="00D004E0"/>
    <w:rsid w:val="00D00AB8"/>
    <w:rsid w:val="00D02656"/>
    <w:rsid w:val="00D0375A"/>
    <w:rsid w:val="00D04B83"/>
    <w:rsid w:val="00D14F30"/>
    <w:rsid w:val="00D17ECC"/>
    <w:rsid w:val="00D20A7B"/>
    <w:rsid w:val="00D22E3C"/>
    <w:rsid w:val="00D30F45"/>
    <w:rsid w:val="00D41037"/>
    <w:rsid w:val="00D41FBD"/>
    <w:rsid w:val="00D4433B"/>
    <w:rsid w:val="00D44626"/>
    <w:rsid w:val="00D462E3"/>
    <w:rsid w:val="00D52047"/>
    <w:rsid w:val="00D5277C"/>
    <w:rsid w:val="00D54466"/>
    <w:rsid w:val="00D55FE6"/>
    <w:rsid w:val="00D63345"/>
    <w:rsid w:val="00D65EB8"/>
    <w:rsid w:val="00D67C7F"/>
    <w:rsid w:val="00D758B9"/>
    <w:rsid w:val="00D7618D"/>
    <w:rsid w:val="00D76E80"/>
    <w:rsid w:val="00D80C9F"/>
    <w:rsid w:val="00D83D6C"/>
    <w:rsid w:val="00D9439F"/>
    <w:rsid w:val="00D971A4"/>
    <w:rsid w:val="00DA1391"/>
    <w:rsid w:val="00DA3CD5"/>
    <w:rsid w:val="00DB50C6"/>
    <w:rsid w:val="00DB5269"/>
    <w:rsid w:val="00DC53F6"/>
    <w:rsid w:val="00DC6284"/>
    <w:rsid w:val="00DD0D57"/>
    <w:rsid w:val="00DD2E19"/>
    <w:rsid w:val="00DD482A"/>
    <w:rsid w:val="00DD5829"/>
    <w:rsid w:val="00DD6E7B"/>
    <w:rsid w:val="00DD7721"/>
    <w:rsid w:val="00DD7ACE"/>
    <w:rsid w:val="00DE0FFC"/>
    <w:rsid w:val="00DE37BE"/>
    <w:rsid w:val="00DE6C05"/>
    <w:rsid w:val="00DE731A"/>
    <w:rsid w:val="00DF0C7F"/>
    <w:rsid w:val="00DF25BB"/>
    <w:rsid w:val="00DF5581"/>
    <w:rsid w:val="00E02D8A"/>
    <w:rsid w:val="00E02FA0"/>
    <w:rsid w:val="00E04147"/>
    <w:rsid w:val="00E07422"/>
    <w:rsid w:val="00E117E0"/>
    <w:rsid w:val="00E13D94"/>
    <w:rsid w:val="00E15B02"/>
    <w:rsid w:val="00E1744C"/>
    <w:rsid w:val="00E34598"/>
    <w:rsid w:val="00E34807"/>
    <w:rsid w:val="00E375BF"/>
    <w:rsid w:val="00E41365"/>
    <w:rsid w:val="00E47B4F"/>
    <w:rsid w:val="00E5560C"/>
    <w:rsid w:val="00E6028E"/>
    <w:rsid w:val="00E60C9A"/>
    <w:rsid w:val="00E61B55"/>
    <w:rsid w:val="00E64298"/>
    <w:rsid w:val="00E64DEC"/>
    <w:rsid w:val="00E66BC0"/>
    <w:rsid w:val="00E805FC"/>
    <w:rsid w:val="00E81006"/>
    <w:rsid w:val="00E81471"/>
    <w:rsid w:val="00E84BEC"/>
    <w:rsid w:val="00E84C74"/>
    <w:rsid w:val="00E858D4"/>
    <w:rsid w:val="00E86CE4"/>
    <w:rsid w:val="00E918E4"/>
    <w:rsid w:val="00EA103C"/>
    <w:rsid w:val="00EA16D3"/>
    <w:rsid w:val="00EA1E09"/>
    <w:rsid w:val="00EA2F29"/>
    <w:rsid w:val="00EA4273"/>
    <w:rsid w:val="00EA58BC"/>
    <w:rsid w:val="00EB4857"/>
    <w:rsid w:val="00EC186F"/>
    <w:rsid w:val="00EC302C"/>
    <w:rsid w:val="00EC5C23"/>
    <w:rsid w:val="00ED039C"/>
    <w:rsid w:val="00ED3890"/>
    <w:rsid w:val="00ED4D3C"/>
    <w:rsid w:val="00EE2E18"/>
    <w:rsid w:val="00EE64DA"/>
    <w:rsid w:val="00EF1484"/>
    <w:rsid w:val="00EF381F"/>
    <w:rsid w:val="00EF3DE0"/>
    <w:rsid w:val="00EF57C1"/>
    <w:rsid w:val="00EF5FED"/>
    <w:rsid w:val="00EF7926"/>
    <w:rsid w:val="00EF7935"/>
    <w:rsid w:val="00F022A4"/>
    <w:rsid w:val="00F024AB"/>
    <w:rsid w:val="00F03425"/>
    <w:rsid w:val="00F063DA"/>
    <w:rsid w:val="00F113D1"/>
    <w:rsid w:val="00F13C25"/>
    <w:rsid w:val="00F15CDC"/>
    <w:rsid w:val="00F42775"/>
    <w:rsid w:val="00F47D91"/>
    <w:rsid w:val="00F57759"/>
    <w:rsid w:val="00F6404E"/>
    <w:rsid w:val="00F7078C"/>
    <w:rsid w:val="00F72E64"/>
    <w:rsid w:val="00F737C0"/>
    <w:rsid w:val="00F755F0"/>
    <w:rsid w:val="00F869C6"/>
    <w:rsid w:val="00F9047A"/>
    <w:rsid w:val="00F9348C"/>
    <w:rsid w:val="00F94914"/>
    <w:rsid w:val="00F95C76"/>
    <w:rsid w:val="00F964C4"/>
    <w:rsid w:val="00FA32C3"/>
    <w:rsid w:val="00FA6519"/>
    <w:rsid w:val="00FA681F"/>
    <w:rsid w:val="00FA7F0A"/>
    <w:rsid w:val="00FB1911"/>
    <w:rsid w:val="00FB2003"/>
    <w:rsid w:val="00FB5485"/>
    <w:rsid w:val="00FC1C95"/>
    <w:rsid w:val="00FC31F0"/>
    <w:rsid w:val="00FD0E46"/>
    <w:rsid w:val="00FD1E99"/>
    <w:rsid w:val="00FD418F"/>
    <w:rsid w:val="00FE2176"/>
    <w:rsid w:val="00FE3396"/>
    <w:rsid w:val="00FE4C62"/>
    <w:rsid w:val="00FE6389"/>
    <w:rsid w:val="00FE6BB7"/>
    <w:rsid w:val="00FF586D"/>
    <w:rsid w:val="00FF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C81C9D3"/>
  <w15:docId w15:val="{FFF99CC4-09A8-445F-8F7E-E0666A59B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03A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A58BC"/>
    <w:pPr>
      <w:keepNext/>
      <w:jc w:val="center"/>
      <w:outlineLvl w:val="0"/>
    </w:pPr>
    <w:rPr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A58BC"/>
    <w:rPr>
      <w:rFonts w:cs="Times New Roman"/>
      <w:i/>
      <w:iCs/>
      <w:sz w:val="24"/>
      <w:szCs w:val="24"/>
    </w:rPr>
  </w:style>
  <w:style w:type="table" w:styleId="Grigliatabella">
    <w:name w:val="Table Grid"/>
    <w:basedOn w:val="Tabellanormale"/>
    <w:uiPriority w:val="59"/>
    <w:rsid w:val="00D6334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DD6E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EA58BC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5326B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326B1"/>
    <w:rPr>
      <w:rFonts w:ascii="Tahoma" w:hAnsi="Tahoma" w:cs="Tahoma"/>
      <w:sz w:val="16"/>
      <w:szCs w:val="16"/>
    </w:rPr>
  </w:style>
  <w:style w:type="table" w:styleId="TabellaWeb1">
    <w:name w:val="Table Web 1"/>
    <w:basedOn w:val="Tabellanormale"/>
    <w:uiPriority w:val="99"/>
    <w:rsid w:val="00E02D8A"/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aragrafoelenco">
    <w:name w:val="List Paragraph"/>
    <w:basedOn w:val="Normale"/>
    <w:uiPriority w:val="34"/>
    <w:qFormat/>
    <w:rsid w:val="00D462E3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EF38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EF381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EF38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381F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1613B1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1613B1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71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717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717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71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7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7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271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71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717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71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717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717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717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717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7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cambridgeenglishonline.com/Cartoon_Make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opplet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DC03A-2E38-48E7-9171-6A990E166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PERCORSO EDUCATIVO PERSONALIZZATO</vt:lpstr>
    </vt:vector>
  </TitlesOfParts>
  <Company>usrexp</Company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PERCORSO EDUCATIVO PERSONALIZZATO</dc:title>
  <dc:creator>userxp</dc:creator>
  <cp:lastModifiedBy>a a</cp:lastModifiedBy>
  <cp:revision>3</cp:revision>
  <cp:lastPrinted>2012-10-18T07:27:00Z</cp:lastPrinted>
  <dcterms:created xsi:type="dcterms:W3CDTF">2024-09-22T19:03:00Z</dcterms:created>
  <dcterms:modified xsi:type="dcterms:W3CDTF">2024-09-22T19:08:00Z</dcterms:modified>
</cp:coreProperties>
</file>